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FE6122" w:rsidRDefault="00BA3EC5" w:rsidP="00B95636">
      <w:pPr>
        <w:tabs>
          <w:tab w:val="left" w:pos="8100"/>
        </w:tabs>
        <w:rPr>
          <w:rFonts w:ascii="TH SarabunPSK" w:hAnsi="TH SarabunPSK" w:cs="TH SarabunPSK"/>
          <w:sz w:val="2"/>
          <w:szCs w:val="2"/>
        </w:rPr>
      </w:pPr>
      <w:r w:rsidRPr="00FE6122">
        <w:rPr>
          <w:rFonts w:ascii="TH SarabunPSK" w:hAnsi="TH SarabunPSK" w:cs="TH SarabunPSK"/>
          <w:noProof/>
        </w:rPr>
        <w:drawing>
          <wp:anchor distT="0" distB="0" distL="114300" distR="114300" simplePos="0" relativeHeight="251655680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FE6122">
        <w:rPr>
          <w:rFonts w:ascii="TH SarabunPSK" w:hAnsi="TH SarabunPSK" w:cs="TH SarabunPSK"/>
          <w:sz w:val="32"/>
          <w:szCs w:val="32"/>
        </w:rPr>
        <w:tab/>
      </w:r>
    </w:p>
    <w:p w14:paraId="2A4E9670" w14:textId="77777777" w:rsidR="00B95636" w:rsidRDefault="00B95636" w:rsidP="00B95636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C1537F0" w14:textId="047C2971" w:rsidR="0097788D" w:rsidRPr="00FE6122" w:rsidRDefault="0097788D" w:rsidP="00B95636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</w:pP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3D17DE">
        <w:rPr>
          <w:rFonts w:ascii="TH SarabunPSK" w:hAnsi="TH SarabunPSK" w:cs="TH SarabunPSK" w:hint="cs"/>
          <w:b/>
          <w:bCs/>
          <w:sz w:val="32"/>
          <w:szCs w:val="32"/>
          <w:cs/>
        </w:rPr>
        <w:t>พิเศษ</w:t>
      </w:r>
      <w:r w:rsidRPr="00FE612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ส่งเสริมความเป็นเลิศด้านกีฬาฟุตบอล</w:t>
      </w:r>
    </w:p>
    <w:p w14:paraId="77C0E5EC" w14:textId="09D3C40F" w:rsidR="008049B3" w:rsidRPr="00FE6122" w:rsidRDefault="008049B3" w:rsidP="00B95636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FE612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FE6122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FE6122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 w:rsidRPr="00FE6122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FE612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FE61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FE612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FE61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FE6122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 w:rsidRPr="00FE6122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FE612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FE61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FE6122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 w:rsidRPr="00FE6122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FE6122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FE6122" w:rsidRDefault="00AA5B93" w:rsidP="00B95636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5BC64E" id="ตัวเชื่อมต่อตรง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2967123E" w14:textId="67FFC42F" w:rsidR="004852AB" w:rsidRPr="00FE6122" w:rsidRDefault="008049B3" w:rsidP="00B95636">
      <w:pPr>
        <w:tabs>
          <w:tab w:val="left" w:pos="1690"/>
          <w:tab w:val="center" w:pos="4393"/>
        </w:tabs>
        <w:autoSpaceDE w:val="0"/>
        <w:autoSpaceDN w:val="0"/>
        <w:adjustRightInd w:val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FE6122">
        <w:rPr>
          <w:rFonts w:ascii="TH SarabunPSK" w:eastAsia="Angsana New" w:hAnsi="TH SarabunPSK" w:cs="TH SarabunPSK"/>
          <w:b/>
          <w:bCs/>
          <w:sz w:val="32"/>
          <w:szCs w:val="32"/>
        </w:rPr>
        <w:t>1</w:t>
      </w:r>
      <w:r w:rsidR="0097788D" w:rsidRPr="00FE6122">
        <w:rPr>
          <w:rFonts w:ascii="TH SarabunPSK" w:eastAsia="Angsana New" w:hAnsi="TH SarabunPSK" w:cs="TH SarabunPSK"/>
          <w:b/>
          <w:bCs/>
          <w:sz w:val="32"/>
          <w:szCs w:val="32"/>
        </w:rPr>
        <w:t>.</w:t>
      </w:r>
      <w:r w:rsidR="00834D09" w:rsidRPr="00FE612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ชื่องาน/โครงการ</w:t>
      </w:r>
      <w:r w:rsidR="00834D09"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34D09" w:rsidRPr="00FE6122">
        <w:rPr>
          <w:rFonts w:ascii="TH SarabunPSK" w:hAnsi="TH SarabunPSK" w:cs="TH SarabunPSK"/>
          <w:b/>
          <w:bCs/>
          <w:sz w:val="32"/>
          <w:szCs w:val="32"/>
        </w:rPr>
        <w:t>-</w:t>
      </w:r>
      <w:r w:rsidR="0097788D" w:rsidRPr="00FE612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97788D" w:rsidRPr="00FE612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ส่งเสริมความเป็นเลิศด้านกีฬาฟุตบอล</w:t>
      </w:r>
    </w:p>
    <w:p w14:paraId="2FA65613" w14:textId="1EED57AF" w:rsidR="004852AB" w:rsidRPr="00FE6122" w:rsidRDefault="004852AB" w:rsidP="00B95636">
      <w:pPr>
        <w:tabs>
          <w:tab w:val="center" w:pos="4369"/>
        </w:tabs>
        <w:rPr>
          <w:rFonts w:ascii="TH SarabunPSK" w:eastAsia="Angsana New" w:hAnsi="TH SarabunPSK" w:cs="TH SarabunPSK"/>
          <w:sz w:val="32"/>
          <w:szCs w:val="32"/>
          <w:cs/>
        </w:rPr>
      </w:pPr>
      <w:r w:rsidRPr="00FE612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ชื่อกิจกรรม </w:t>
      </w:r>
      <w:r w:rsidRPr="00FE6122">
        <w:rPr>
          <w:rFonts w:ascii="TH SarabunPSK" w:eastAsia="Calibri" w:hAnsi="TH SarabunPSK" w:cs="TH SarabunPSK"/>
          <w:sz w:val="32"/>
          <w:szCs w:val="32"/>
          <w:cs/>
        </w:rPr>
        <w:t xml:space="preserve"> 1</w:t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34D09" w:rsidRPr="00FE6122">
        <w:rPr>
          <w:rFonts w:ascii="TH SarabunPSK" w:hAnsi="TH SarabunPSK" w:cs="TH SarabunPSK"/>
          <w:sz w:val="32"/>
          <w:szCs w:val="32"/>
          <w:cs/>
        </w:rPr>
        <w:t>การแข่งขันฟุตบอลใน ระดับ/</w:t>
      </w:r>
      <w:r w:rsidR="00834D09" w:rsidRPr="00FE6122">
        <w:rPr>
          <w:rFonts w:ascii="TH SarabunPSK" w:eastAsia="Angsana New" w:hAnsi="TH SarabunPSK" w:cs="TH SarabunPSK"/>
          <w:sz w:val="32"/>
          <w:szCs w:val="32"/>
          <w:cs/>
        </w:rPr>
        <w:t>จังหวัด/ภาค /ชาติ</w:t>
      </w:r>
    </w:p>
    <w:p w14:paraId="4A63D5F4" w14:textId="4AA37AD1" w:rsidR="00FE6122" w:rsidRPr="00FE6122" w:rsidRDefault="004852AB" w:rsidP="00B95636">
      <w:pPr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ชื่อผู้รับผิดชอบ  </w:t>
      </w:r>
      <w:r w:rsidR="002316CB">
        <w:rPr>
          <w:rFonts w:ascii="TH SarabunPSK" w:hAnsi="TH SarabunPSK" w:cs="TH SarabunPSK"/>
          <w:sz w:val="32"/>
          <w:szCs w:val="32"/>
        </w:rPr>
        <w:t>1</w:t>
      </w:r>
      <w:r w:rsidR="00FE6122" w:rsidRPr="00FE6122">
        <w:rPr>
          <w:rFonts w:ascii="TH SarabunPSK" w:hAnsi="TH SarabunPSK" w:cs="TH SarabunPSK"/>
          <w:sz w:val="32"/>
          <w:szCs w:val="32"/>
        </w:rPr>
        <w:t xml:space="preserve">. </w:t>
      </w:r>
      <w:r w:rsidR="00FE6122" w:rsidRPr="00FE6122">
        <w:rPr>
          <w:rFonts w:ascii="TH SarabunPSK" w:hAnsi="TH SarabunPSK" w:cs="TH SarabunPSK"/>
          <w:sz w:val="32"/>
          <w:szCs w:val="32"/>
          <w:cs/>
        </w:rPr>
        <w:t>นายธีรภัทร์  เทพคำ</w:t>
      </w:r>
    </w:p>
    <w:p w14:paraId="734528CC" w14:textId="5C438002" w:rsidR="00FE6122" w:rsidRPr="00FE6122" w:rsidRDefault="002316CB" w:rsidP="00B9563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FE6122" w:rsidRPr="00FE6122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="00FE6122" w:rsidRPr="00FE6122">
        <w:rPr>
          <w:rFonts w:ascii="TH SarabunPSK" w:hAnsi="TH SarabunPSK" w:cs="TH SarabunPSK"/>
          <w:sz w:val="32"/>
          <w:szCs w:val="32"/>
          <w:cs/>
        </w:rPr>
        <w:t>นายสมชาย  เกิดฤทธิ์</w:t>
      </w:r>
      <w:proofErr w:type="gramEnd"/>
    </w:p>
    <w:p w14:paraId="1EB4FA21" w14:textId="0E303928" w:rsidR="00FE6122" w:rsidRPr="00FE6122" w:rsidRDefault="002316CB" w:rsidP="00B9563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FE6122" w:rsidRPr="00FE6122">
        <w:rPr>
          <w:rFonts w:ascii="TH SarabunPSK" w:hAnsi="TH SarabunPSK" w:cs="TH SarabunPSK"/>
          <w:sz w:val="32"/>
          <w:szCs w:val="32"/>
        </w:rPr>
        <w:t>.</w:t>
      </w:r>
      <w:r w:rsidR="00FE6122" w:rsidRPr="00FE612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FE6122" w:rsidRPr="00FE6122">
        <w:rPr>
          <w:rFonts w:ascii="TH SarabunPSK" w:hAnsi="TH SarabunPSK" w:cs="TH SarabunPSK"/>
          <w:sz w:val="32"/>
          <w:szCs w:val="32"/>
          <w:cs/>
        </w:rPr>
        <w:t>นายชนินทร์  หลงสมบูรณ์</w:t>
      </w:r>
      <w:proofErr w:type="gramEnd"/>
    </w:p>
    <w:p w14:paraId="5141F8C7" w14:textId="2FA94E2A" w:rsidR="00FE6122" w:rsidRPr="00FE6122" w:rsidRDefault="002316CB" w:rsidP="00B95636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FE6122" w:rsidRPr="00FE6122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ฝ่ายบริหาร</w:t>
      </w:r>
      <w:r w:rsidR="00B95636">
        <w:rPr>
          <w:rFonts w:ascii="TH SarabunPSK" w:hAnsi="TH SarabunPSK" w:cs="TH SarabunPSK" w:hint="cs"/>
          <w:sz w:val="32"/>
          <w:szCs w:val="32"/>
          <w:cs/>
        </w:rPr>
        <w:t>งานโรงเรียน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>ฝ่าย</w:t>
      </w:r>
    </w:p>
    <w:p w14:paraId="67461C99" w14:textId="418C36FF" w:rsidR="0067771A" w:rsidRPr="00FE6122" w:rsidRDefault="00AA5B93" w:rsidP="00B95636">
      <w:pPr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1.1 </w:t>
      </w:r>
      <w:r w:rsidR="0067771A" w:rsidRPr="00FE6122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 w:rsidRPr="00FE6122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6E3A19" w:rsidRPr="00FE6122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FE6122">
        <w:rPr>
          <w:rFonts w:ascii="TH SarabunPSK" w:hAnsi="TH SarabunPSK" w:cs="TH SarabunPSK"/>
          <w:b/>
          <w:bCs/>
          <w:sz w:val="32"/>
          <w:szCs w:val="32"/>
          <w:cs/>
        </w:rPr>
        <w:t>สมศ.</w:t>
      </w:r>
    </w:p>
    <w:p w14:paraId="5BCB4647" w14:textId="1541FEA1" w:rsidR="009A1D93" w:rsidRPr="00FE6122" w:rsidRDefault="009A1D93" w:rsidP="00B95636">
      <w:pPr>
        <w:rPr>
          <w:rFonts w:ascii="TH SarabunPSK" w:hAnsi="TH SarabunPSK" w:cs="TH SarabunPSK"/>
          <w:b/>
          <w:bCs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868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868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1 คุณภาพของผู้เรียน</w:t>
      </w:r>
    </w:p>
    <w:p w14:paraId="2053FB12" w14:textId="77777777" w:rsidR="009A1D93" w:rsidRPr="00FE6122" w:rsidRDefault="009A1D93" w:rsidP="00B95636">
      <w:pPr>
        <w:outlineLvl w:val="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ข้อ 1.2 </w:t>
      </w:r>
      <w:r w:rsidRPr="00FE6122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</w:p>
    <w:p w14:paraId="50D39CE2" w14:textId="6B82D569" w:rsidR="009A1D93" w:rsidRPr="00FE6122" w:rsidRDefault="009A1D93" w:rsidP="00B95636">
      <w:pPr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D868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มาตรฐานที่ 3 กระบวนการจัดการเรียนการสอนที่เน้นผู้เรียนเป็นสำคัญ</w:t>
      </w:r>
    </w:p>
    <w:p w14:paraId="61365E8B" w14:textId="77777777" w:rsidR="009A1D93" w:rsidRPr="00FE6122" w:rsidRDefault="009A1D93" w:rsidP="00B95636">
      <w:pPr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ข้อ 3.1 </w:t>
      </w:r>
      <w:r w:rsidRPr="00FE6122">
        <w:rPr>
          <w:rFonts w:ascii="TH SarabunPSK" w:hAnsi="TH SarabunPSK" w:cs="TH SarabunPSK"/>
          <w:sz w:val="32"/>
          <w:szCs w:val="32"/>
          <w:cs/>
        </w:rPr>
        <w:t>จัดการเรียนรู้ผ่านกระบวนการคิดและปฏิบัติจริง และสามารถนำไปประยุกต์ใช้ในชีวิตได้</w:t>
      </w:r>
    </w:p>
    <w:p w14:paraId="7DD5EF88" w14:textId="51E39CFF" w:rsidR="009A1D93" w:rsidRPr="00FE6122" w:rsidRDefault="00D868D0" w:rsidP="00B95636">
      <w:pPr>
        <w:outlineLvl w:val="2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1.2. </w:t>
      </w:r>
      <w:r w:rsidR="009A1D93" w:rsidRPr="00FE6122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สนองกลยุทธ์ของสำนักงานเขตพื้นที่การศึกษามัธยมศึกษาลำปาง ลำพูน</w:t>
      </w:r>
      <w:r w:rsidR="009A1D93" w:rsidRPr="00FE6122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A1D93" w:rsidRPr="00FE612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9A1D93" w:rsidRPr="00FE6122">
        <w:rPr>
          <w:rFonts w:ascii="TH SarabunPSK" w:eastAsia="Times New Roman" w:hAnsi="TH SarabunPSK" w:cs="TH SarabunPSK"/>
          <w:b/>
          <w:bCs/>
          <w:color w:val="333333"/>
          <w:sz w:val="32"/>
          <w:szCs w:val="32"/>
          <w:cs/>
        </w:rPr>
        <w:t xml:space="preserve">กลยุทธ์ที่ </w:t>
      </w:r>
      <w:r w:rsidR="009A1D93" w:rsidRPr="00FE6122">
        <w:rPr>
          <w:rFonts w:ascii="TH SarabunPSK" w:eastAsia="Times New Roman" w:hAnsi="TH SarabunPSK" w:cs="TH SarabunPSK"/>
          <w:b/>
          <w:bCs/>
          <w:color w:val="333333"/>
          <w:sz w:val="32"/>
          <w:szCs w:val="32"/>
        </w:rPr>
        <w:t>2</w:t>
      </w:r>
      <w:r w:rsidR="009A1D93" w:rsidRPr="00FE6122">
        <w:rPr>
          <w:rFonts w:ascii="TH SarabunPSK" w:eastAsia="Times New Roman" w:hAnsi="TH SarabunPSK" w:cs="TH SarabunPSK"/>
          <w:color w:val="333333"/>
          <w:sz w:val="32"/>
          <w:szCs w:val="32"/>
        </w:rPr>
        <w:t xml:space="preserve">  </w:t>
      </w:r>
      <w:r w:rsidR="009A1D93" w:rsidRPr="00FE6122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การจัดการศึกษาเพื่อเพิ่มขีดความสามารถในการแข่งขัน</w:t>
      </w:r>
    </w:p>
    <w:p w14:paraId="540EB7A3" w14:textId="77777777" w:rsidR="00D868D0" w:rsidRDefault="00D868D0" w:rsidP="00B95636">
      <w:pPr>
        <w:autoSpaceDE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1.3. </w:t>
      </w:r>
      <w:r w:rsidR="009A1D93" w:rsidRPr="00FE6122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14:paraId="135329F9" w14:textId="2099366C" w:rsidR="009A1D93" w:rsidRPr="00D868D0" w:rsidRDefault="009A1D93" w:rsidP="00B95636">
      <w:pPr>
        <w:autoSpaceDE w:val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E6122">
        <w:rPr>
          <w:rStyle w:val="1"/>
          <w:rFonts w:ascii="TH SarabunPSK" w:hAnsi="TH SarabunPSK" w:cs="TH SarabunPSK"/>
          <w:b/>
          <w:bCs/>
          <w:sz w:val="32"/>
          <w:szCs w:val="32"/>
          <w:cs/>
        </w:rPr>
        <w:t>กลยุทธ์ข้อ 1</w:t>
      </w:r>
      <w:r w:rsidRPr="00FE6122">
        <w:rPr>
          <w:rStyle w:val="1"/>
          <w:rFonts w:ascii="TH SarabunPSK" w:hAnsi="TH SarabunPSK" w:cs="TH SarabunPSK"/>
          <w:sz w:val="32"/>
          <w:szCs w:val="32"/>
          <w:cs/>
        </w:rPr>
        <w:t xml:space="preserve"> พัฒนาหลักสูตรและการเรียนรู้ ที่สร้างทักษะวิชาการ ทักษะชีวิต ทักษะวิชาชีพ คุณลักษณะในศตวรรษที่ 21 สู่มาตรฐานสากล โดย</w:t>
      </w:r>
      <w:r w:rsidRPr="00FE6122">
        <w:rPr>
          <w:rFonts w:ascii="TH SarabunPSK" w:hAnsi="TH SarabunPSK" w:cs="TH SarabunPSK"/>
          <w:sz w:val="32"/>
          <w:szCs w:val="32"/>
          <w:cs/>
        </w:rPr>
        <w:t>น้อมนำศาสตร์พระราชาสู่การปฏิบัติ</w:t>
      </w:r>
      <w:r w:rsidRPr="00FE6122">
        <w:rPr>
          <w:rFonts w:ascii="TH SarabunPSK" w:hAnsi="TH SarabunPSK" w:cs="TH SarabunPSK"/>
          <w:sz w:val="32"/>
          <w:szCs w:val="32"/>
          <w:cs/>
        </w:rPr>
        <w:br/>
      </w:r>
      <w:r w:rsidR="00D868D0">
        <w:rPr>
          <w:rStyle w:val="1"/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FE6122">
        <w:rPr>
          <w:rStyle w:val="1"/>
          <w:rFonts w:ascii="TH SarabunPSK" w:hAnsi="TH SarabunPSK" w:cs="TH SarabunPSK"/>
          <w:b/>
          <w:bCs/>
          <w:sz w:val="32"/>
          <w:szCs w:val="32"/>
          <w:cs/>
        </w:rPr>
        <w:t>กลยุทธ์ข้อ 2</w:t>
      </w:r>
      <w:r w:rsidRPr="00FE6122">
        <w:rPr>
          <w:rStyle w:val="1"/>
          <w:rFonts w:ascii="TH SarabunPSK" w:hAnsi="TH SarabunPSK" w:cs="TH SarabunPSK"/>
          <w:sz w:val="32"/>
          <w:szCs w:val="32"/>
          <w:cs/>
        </w:rPr>
        <w:t xml:space="preserve"> พัฒนาคุณภาพผู้เรียนตามมาตรฐานการศึกษาขั้นพื้นฐาน </w:t>
      </w:r>
      <w:r w:rsidRPr="00FE6122">
        <w:rPr>
          <w:rFonts w:ascii="TH SarabunPSK" w:hAnsi="TH SarabunPSK" w:cs="TH SarabunPSK"/>
          <w:sz w:val="32"/>
          <w:szCs w:val="32"/>
          <w:cs/>
        </w:rPr>
        <w:t>ทักษะชีวิต มีคุณธรรม จริยธรรม  มีเป้าหมายชีวิต และมีทักษะวิชาชีพตามศตวรรษที่ 21</w:t>
      </w:r>
    </w:p>
    <w:p w14:paraId="11582AC2" w14:textId="77777777" w:rsidR="009A1D93" w:rsidRPr="00FE6122" w:rsidRDefault="009A1D93" w:rsidP="00B95636">
      <w:pPr>
        <w:autoSpaceDE w:val="0"/>
        <w:rPr>
          <w:rFonts w:ascii="TH SarabunPSK" w:hAnsi="TH SarabunPSK" w:cs="TH SarabunPSK"/>
          <w:b/>
          <w:bCs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7E6D0FBE" w14:textId="77777777" w:rsidR="009A1D93" w:rsidRPr="00FE6122" w:rsidRDefault="009A1D93" w:rsidP="00B9563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Pr="00FE6122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FE6122">
        <w:rPr>
          <w:rFonts w:ascii="TH SarabunPSK" w:hAnsi="TH SarabunPSK" w:cs="TH SarabunPSK"/>
          <w:sz w:val="32"/>
          <w:szCs w:val="32"/>
          <w:cs/>
        </w:rPr>
        <w:t>ป่าซาง ได้มีนโยบายส่งเสริมและพัฒนาทักษะกีฬาให้แก่ผู้เรียนที่มีความสามารถพิเศษทางด้านกีฬา ควบคู่ไปกับการจัดกิจกรรมการเรียนการสอนตามหลักสูตรของโรงเรียน เป็นการปลูกฝังให้ผู้เรียนได้ใช้เวลาว่างเข้าร่วมกิจกรรมการออกกำลังกาย โดยใช้กีฬาเป็นสื่อประจำทุกวันในช่วงเวลาหลัง  เลิกเรียนและวันหยุดเสาร์-อาทิตย์ เพื่อนำไปสู่การสร้างเสริมสุขภาพและสุขนิสัยของเยาวชนในโรงเรียน  ให้ห่างไกลสิ่งเสพติดต่างๆ ซึ่งสอดคล้องกับมาตรฐานการศึกษาขั้นพื้นฐานที่ต้องการให้เกิดกับตัวผู้เรียน        ตามนโยบายของกระทรวงศึกษาธิการ ดังนั้นกลุ่มสาระการเรียนรู้สุขศึกษาและพลศึกษา ซึ่งมีบทบาทหน้าที่และความรับผิดชอบในการจัดกระบวนการเรียนรู้ทั้งในและนอกห้องเรียน ให้ผู้เรียนเกิดการพัฒนาโดยรวมทั้งด้านร่างกาย จิตใจ อารมณ์ สังคม และสติปัญญา ตลอดจนก่อให้เกิดคุณธรรม จริยธรรม มีน้ำใจเป็น</w:t>
      </w:r>
      <w:r w:rsidRPr="00FE6122">
        <w:rPr>
          <w:rFonts w:ascii="TH SarabunPSK" w:hAnsi="TH SarabunPSK" w:cs="TH SarabunPSK"/>
          <w:sz w:val="32"/>
          <w:szCs w:val="32"/>
          <w:cs/>
        </w:rPr>
        <w:lastRenderedPageBreak/>
        <w:t>นักกีฬา คือ รู้แพ้ รู้ชนะ รู้อภัย เป็นการสร้างความรักสามัคคีกันและส่งเสริมให้รักการออกกำลังกาย   อย่างต่อเนื่อง ทางโรงเรียนจึงได้มอบหมายให้ดำเนินการจัดกิจกรรมส่งเสริมความเป็นเลิศด้านกีฬาขึ้น</w:t>
      </w:r>
    </w:p>
    <w:p w14:paraId="17F5F43C" w14:textId="77777777" w:rsidR="009A1D93" w:rsidRPr="00FE6122" w:rsidRDefault="009A1D93" w:rsidP="00B95636">
      <w:pPr>
        <w:rPr>
          <w:rFonts w:ascii="TH SarabunPSK" w:hAnsi="TH SarabunPSK" w:cs="TH SarabunPSK"/>
          <w:b/>
          <w:bCs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1BEF4B0F" w14:textId="135617FE" w:rsidR="009A1D93" w:rsidRPr="00FE6122" w:rsidRDefault="009A1D93" w:rsidP="00B95636">
      <w:pPr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 xml:space="preserve">    3.</w:t>
      </w:r>
      <w:r w:rsidRPr="00FE6122">
        <w:rPr>
          <w:rFonts w:ascii="TH SarabunPSK" w:hAnsi="TH SarabunPSK" w:cs="TH SarabunPSK"/>
          <w:sz w:val="32"/>
          <w:szCs w:val="32"/>
        </w:rPr>
        <w:t>1</w:t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  เพื่อพัฒนาทักษะทางด้านกีฬาให้แก่นักเรียนที่มีความสนใจและมีความสามารถพิเศษ</w:t>
      </w:r>
    </w:p>
    <w:p w14:paraId="3A62CDE0" w14:textId="24C1ECF8" w:rsidR="009A1D93" w:rsidRPr="00FE6122" w:rsidRDefault="009A1D93" w:rsidP="00B95636">
      <w:pPr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 xml:space="preserve">    3.</w:t>
      </w:r>
      <w:r w:rsidRPr="00FE6122">
        <w:rPr>
          <w:rFonts w:ascii="TH SarabunPSK" w:hAnsi="TH SarabunPSK" w:cs="TH SarabunPSK"/>
          <w:sz w:val="32"/>
          <w:szCs w:val="32"/>
        </w:rPr>
        <w:t>2</w:t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  เพื่อก่อให้เกิดความมีน้ำใจเป็นนักกีฬา รู้แพ้  รู้ชนะ รู้อภัย</w:t>
      </w:r>
    </w:p>
    <w:p w14:paraId="6FFA822D" w14:textId="02E79589" w:rsidR="009A1D93" w:rsidRPr="00FE6122" w:rsidRDefault="009A1D93" w:rsidP="00B95636">
      <w:pPr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</w:rPr>
        <w:t xml:space="preserve">    3.3. </w:t>
      </w:r>
      <w:r w:rsidRPr="00FE6122">
        <w:rPr>
          <w:rFonts w:ascii="TH SarabunPSK" w:hAnsi="TH SarabunPSK" w:cs="TH SarabunPSK"/>
          <w:sz w:val="32"/>
          <w:szCs w:val="32"/>
          <w:cs/>
        </w:rPr>
        <w:t>นักเรียนได้รับการคัดเลือกเป็นตัวแทนของจังหวัดลำพูนเข้าร่วมแข่งขันในระดับที่สูงขึ้นไป</w:t>
      </w:r>
    </w:p>
    <w:p w14:paraId="5B3CFD06" w14:textId="77777777" w:rsidR="009A1D93" w:rsidRPr="00FE6122" w:rsidRDefault="009A1D93" w:rsidP="00B95636">
      <w:pPr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DC3C8A3" w14:textId="77777777" w:rsidR="009A1D93" w:rsidRPr="00FE6122" w:rsidRDefault="009A1D93" w:rsidP="00B95636">
      <w:pPr>
        <w:autoSpaceDE w:val="0"/>
        <w:autoSpaceDN w:val="0"/>
        <w:adjustRightInd w:val="0"/>
        <w:rPr>
          <w:rFonts w:ascii="TH SarabunPSK" w:eastAsia="Times New Roman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4.1. เป้าหมายเชิงปริมาณ</w:t>
      </w:r>
      <w:r w:rsidRPr="00FE6122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14:paraId="6AF4FFE9" w14:textId="77777777" w:rsidR="009A1D93" w:rsidRPr="00FE6122" w:rsidRDefault="009A1D93" w:rsidP="00B95636">
      <w:pPr>
        <w:autoSpaceDE w:val="0"/>
        <w:autoSpaceDN w:val="0"/>
        <w:adjustRightInd w:val="0"/>
        <w:ind w:left="2" w:firstLine="1"/>
        <w:rPr>
          <w:rFonts w:ascii="TH SarabunPSK" w:eastAsia="Times New Roman" w:hAnsi="TH SarabunPSK" w:cs="TH SarabunPSK"/>
          <w:sz w:val="32"/>
          <w:szCs w:val="32"/>
        </w:rPr>
      </w:pPr>
      <w:r w:rsidRPr="00FE6122">
        <w:rPr>
          <w:rFonts w:ascii="TH SarabunPSK" w:eastAsia="Times New Roman" w:hAnsi="TH SarabunPSK" w:cs="TH SarabunPSK"/>
          <w:sz w:val="32"/>
          <w:szCs w:val="32"/>
          <w:cs/>
        </w:rPr>
        <w:t xml:space="preserve">          4.1.1 นักเรียนที่เป็นตัวแทนของโรงเรียนเข้าร่วมการแข่งขัน</w:t>
      </w:r>
    </w:p>
    <w:p w14:paraId="540A80A9" w14:textId="77777777" w:rsidR="009A1D93" w:rsidRPr="00FE6122" w:rsidRDefault="009A1D93" w:rsidP="00B95636">
      <w:pPr>
        <w:autoSpaceDE w:val="0"/>
        <w:autoSpaceDN w:val="0"/>
        <w:adjustRightInd w:val="0"/>
        <w:ind w:left="2" w:firstLine="1"/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eastAsia="Times New Roman" w:hAnsi="TH SarabunPSK" w:cs="TH SarabunPSK"/>
          <w:sz w:val="32"/>
          <w:szCs w:val="32"/>
        </w:rPr>
        <w:tab/>
        <w:t xml:space="preserve">4.1.2 </w:t>
      </w:r>
      <w:r w:rsidRPr="00FE6122">
        <w:rPr>
          <w:rFonts w:ascii="TH SarabunPSK" w:hAnsi="TH SarabunPSK" w:cs="TH SarabunPSK"/>
          <w:sz w:val="32"/>
          <w:szCs w:val="32"/>
          <w:cs/>
          <w:lang w:val="th-TH"/>
        </w:rPr>
        <w:t>นักเรียน</w:t>
      </w:r>
      <w:r w:rsidRPr="00FE6122">
        <w:rPr>
          <w:rFonts w:ascii="TH SarabunPSK" w:hAnsi="TH SarabunPSK" w:cs="TH SarabunPSK"/>
          <w:sz w:val="32"/>
          <w:szCs w:val="32"/>
          <w:cs/>
        </w:rPr>
        <w:t>พัฒนาด้านสุขภาพทางกาย สุขภาพทางจิต สติปัญญา และสังคม</w:t>
      </w:r>
    </w:p>
    <w:p w14:paraId="5E58345D" w14:textId="77777777" w:rsidR="009A1D93" w:rsidRPr="00FE6122" w:rsidRDefault="009A1D93" w:rsidP="00B9563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</w:rPr>
        <w:t xml:space="preserve">    4.2 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8DDCF0A" w14:textId="77777777" w:rsidR="009A1D93" w:rsidRPr="00FE6122" w:rsidRDefault="009A1D93" w:rsidP="00B9563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 xml:space="preserve">          4.2.1. นักเรียนได้พัฒนาทักษะทางด้านกีฬาให้ดียิ่งขั้น</w:t>
      </w:r>
    </w:p>
    <w:p w14:paraId="705CAB1D" w14:textId="77777777" w:rsidR="009A1D93" w:rsidRPr="00FE6122" w:rsidRDefault="009A1D93" w:rsidP="00B95636">
      <w:pPr>
        <w:autoSpaceDE w:val="0"/>
        <w:autoSpaceDN w:val="0"/>
        <w:adjustRightInd w:val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E6122">
        <w:rPr>
          <w:rFonts w:ascii="TH SarabunPSK" w:eastAsia="Times New Roman" w:hAnsi="TH SarabunPSK" w:cs="TH SarabunPSK"/>
          <w:sz w:val="32"/>
          <w:szCs w:val="32"/>
        </w:rPr>
        <w:t xml:space="preserve">4.2.2 </w:t>
      </w:r>
      <w:r w:rsidRPr="00FE6122">
        <w:rPr>
          <w:rFonts w:ascii="TH SarabunPSK" w:hAnsi="TH SarabunPSK" w:cs="TH SarabunPSK"/>
          <w:sz w:val="32"/>
          <w:szCs w:val="32"/>
          <w:cs/>
          <w:lang w:val="th-TH"/>
        </w:rPr>
        <w:t>นักเรียนมีการ</w:t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พัฒนาด้านสุขภาพทางกาย สุขภาพทางจิต อารมณ์และสติปัญญา </w:t>
      </w:r>
    </w:p>
    <w:p w14:paraId="2E1D7ABC" w14:textId="77777777" w:rsidR="009A1D93" w:rsidRPr="00FE6122" w:rsidRDefault="009A1D93" w:rsidP="00B95636">
      <w:pPr>
        <w:autoSpaceDE w:val="0"/>
        <w:autoSpaceDN w:val="0"/>
        <w:adjustRightInd w:val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>4.2.3 นักเรียนสร้างชื่อเสียงทางด้านกีฬาให้กับโรงเรียน</w:t>
      </w:r>
    </w:p>
    <w:p w14:paraId="60944E81" w14:textId="5F8AB9C3" w:rsidR="00D57456" w:rsidRPr="00FE6122" w:rsidRDefault="006E3A19" w:rsidP="00B9563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E6122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FE612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FE6122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1F68CD71" w:rsidR="003B290A" w:rsidRPr="00FE6122" w:rsidRDefault="003B290A" w:rsidP="00B95636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FE6122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 w:rsidRPr="00FE612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FE6122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 w:rsidRPr="00FE612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1220BC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C125F9" w:rsidRPr="00FE6122" w14:paraId="61A33868" w14:textId="77777777" w:rsidTr="00C125F9">
        <w:trPr>
          <w:tblHeader/>
        </w:trPr>
        <w:tc>
          <w:tcPr>
            <w:tcW w:w="357" w:type="dxa"/>
            <w:shd w:val="clear" w:color="auto" w:fill="auto"/>
          </w:tcPr>
          <w:p w14:paraId="459EC66B" w14:textId="77777777" w:rsidR="003B290A" w:rsidRPr="00FE6122" w:rsidRDefault="003B290A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772ECE4F" w14:textId="77777777" w:rsidR="003B290A" w:rsidRPr="00FE6122" w:rsidRDefault="003B290A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59ADABED" w14:textId="77777777" w:rsidR="003B290A" w:rsidRPr="00FE6122" w:rsidRDefault="003B290A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76A98D6B" w14:textId="77777777" w:rsidR="003B290A" w:rsidRPr="00FE6122" w:rsidRDefault="003B290A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55574" w:rsidRPr="00FE6122" w14:paraId="66678D85" w14:textId="77777777" w:rsidTr="00F74E22">
        <w:tc>
          <w:tcPr>
            <w:tcW w:w="357" w:type="dxa"/>
            <w:shd w:val="clear" w:color="auto" w:fill="auto"/>
          </w:tcPr>
          <w:p w14:paraId="19A1770A" w14:textId="77777777" w:rsidR="00955574" w:rsidRPr="00FE6122" w:rsidRDefault="00955574" w:rsidP="00B95636">
            <w:pPr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FE6122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2FEB782D" w14:textId="76E160D5" w:rsidR="008E1992" w:rsidRPr="00FE6122" w:rsidRDefault="008E1992" w:rsidP="00B9563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61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การแข่งขันกีฬาฟุตบอลนักเรียนในระดับจังหวัด และระดับที่สูงขึ้นไป</w:t>
            </w:r>
          </w:p>
          <w:p w14:paraId="7FB50A40" w14:textId="77777777" w:rsidR="008E1992" w:rsidRPr="00FE6122" w:rsidRDefault="004852AB" w:rsidP="00B95636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FE612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r w:rsidRPr="00FE6122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</w:t>
            </w:r>
            <w:r w:rsidRPr="00FE612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 วางแผน และแต่งตั้งคณะกรรมการในการดำเนินงาน</w:t>
            </w:r>
          </w:p>
          <w:p w14:paraId="213759AF" w14:textId="77777777" w:rsidR="008E1992" w:rsidRPr="00FE6122" w:rsidRDefault="004852AB" w:rsidP="00B95636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 </w:t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</w:t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. ดำเนินงาน ตามแผนที่กำหนดไว้ </w:t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 3</w:t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. กำกับ ติดตาม ตรวจสอบ การดำเนินงาน</w:t>
            </w:r>
          </w:p>
          <w:p w14:paraId="62607839" w14:textId="637858D4" w:rsidR="00955574" w:rsidRPr="00FE6122" w:rsidRDefault="004852AB" w:rsidP="00B9563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 </w:t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4</w:t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. สรุปผลการดำเนินงาน พร้อมค้นหาปัญหา อุปสรรค ในการดำเนินงาน เพื่อนำไปใช้ในการปรับปรุงแก้ไขโครงการในปีงบประมาณต่อไป</w:t>
            </w:r>
          </w:p>
        </w:tc>
        <w:tc>
          <w:tcPr>
            <w:tcW w:w="2314" w:type="dxa"/>
            <w:shd w:val="clear" w:color="auto" w:fill="auto"/>
          </w:tcPr>
          <w:p w14:paraId="29F10863" w14:textId="4F750284" w:rsidR="00955574" w:rsidRPr="00FE6122" w:rsidRDefault="004852AB" w:rsidP="00B956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2565 – 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30 เม.ย. 2566</w:t>
            </w:r>
          </w:p>
        </w:tc>
        <w:tc>
          <w:tcPr>
            <w:tcW w:w="1276" w:type="dxa"/>
            <w:shd w:val="clear" w:color="auto" w:fill="auto"/>
          </w:tcPr>
          <w:p w14:paraId="1EDB841A" w14:textId="77777777" w:rsidR="00955574" w:rsidRPr="00FE6122" w:rsidRDefault="00955574" w:rsidP="00B956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7EC1C97" w:rsidR="00955574" w:rsidRPr="00FE6122" w:rsidRDefault="003B290A" w:rsidP="00B95636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FE6122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 w:rsidRPr="00FE6122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FE6122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 w:rsidRPr="00FE612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 w:rsidRPr="00FE612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 w:rsidRPr="00FE612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FE6122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15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172"/>
        <w:gridCol w:w="1276"/>
      </w:tblGrid>
      <w:tr w:rsidR="00955574" w:rsidRPr="00FE6122" w14:paraId="41C4414D" w14:textId="77777777" w:rsidTr="00B85BF3">
        <w:trPr>
          <w:tblHeader/>
        </w:trPr>
        <w:tc>
          <w:tcPr>
            <w:tcW w:w="357" w:type="dxa"/>
            <w:shd w:val="clear" w:color="auto" w:fill="auto"/>
          </w:tcPr>
          <w:p w14:paraId="1B2DC562" w14:textId="77777777" w:rsidR="00955574" w:rsidRPr="00FE6122" w:rsidRDefault="00955574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45FA1220" w14:textId="77777777" w:rsidR="00955574" w:rsidRPr="00FE6122" w:rsidRDefault="00955574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72" w:type="dxa"/>
            <w:shd w:val="clear" w:color="auto" w:fill="auto"/>
          </w:tcPr>
          <w:p w14:paraId="25962114" w14:textId="77777777" w:rsidR="00955574" w:rsidRPr="00FE6122" w:rsidRDefault="00955574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0B7FD2BD" w14:textId="77777777" w:rsidR="00955574" w:rsidRPr="00FE6122" w:rsidRDefault="00955574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E1992" w:rsidRPr="00FE6122" w14:paraId="53D5136E" w14:textId="77777777" w:rsidTr="00B85BF3">
        <w:tc>
          <w:tcPr>
            <w:tcW w:w="357" w:type="dxa"/>
            <w:shd w:val="clear" w:color="auto" w:fill="auto"/>
          </w:tcPr>
          <w:p w14:paraId="419AE3AF" w14:textId="77777777" w:rsidR="008E1992" w:rsidRPr="00FE6122" w:rsidRDefault="008E1992" w:rsidP="00B95636">
            <w:pPr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FE6122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0A01A7E4" w14:textId="77777777" w:rsidR="008E1992" w:rsidRPr="00FE6122" w:rsidRDefault="008E1992" w:rsidP="00B9563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61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การแข่งขันกีฬาฟุตบอลนักเรียนในระดับจังหวัด และระดับที่สูงขึ้นไป</w:t>
            </w:r>
          </w:p>
          <w:p w14:paraId="7C927CDD" w14:textId="77777777" w:rsidR="008E1992" w:rsidRPr="00FE6122" w:rsidRDefault="008E1992" w:rsidP="00B95636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FE612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r w:rsidRPr="00FE6122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</w:t>
            </w:r>
            <w:r w:rsidRPr="00FE612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 วางแผน และแต่งตั้งคณะกรรมการในการดำเนินงาน</w:t>
            </w:r>
          </w:p>
          <w:p w14:paraId="1ACD1C7A" w14:textId="77777777" w:rsidR="008E1992" w:rsidRPr="00FE6122" w:rsidRDefault="008E1992" w:rsidP="00B95636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 </w:t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</w:t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. ดำเนินงาน ตามแผนที่กำหนดไว้ </w:t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 3</w:t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. กำกับ ติดตาม ตรวจสอบ การดำเนินงาน</w:t>
            </w:r>
          </w:p>
          <w:p w14:paraId="6E1D7FFF" w14:textId="49CA4744" w:rsidR="008E1992" w:rsidRPr="00FE6122" w:rsidRDefault="008E1992" w:rsidP="00B9563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lastRenderedPageBreak/>
              <w:t xml:space="preserve">  </w:t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4</w:t>
            </w:r>
            <w:r w:rsidRPr="00FE612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. สรุปผลการดำเนินงาน พร้อมค้นหาปัญหา อุปสรรค ในการดำเนินงาน เพื่อนำไปใช้ในการปรับปรุงแก้ไขโครงการในปีงบประมาณต่อไป</w:t>
            </w:r>
          </w:p>
        </w:tc>
        <w:tc>
          <w:tcPr>
            <w:tcW w:w="2172" w:type="dxa"/>
            <w:shd w:val="clear" w:color="auto" w:fill="auto"/>
          </w:tcPr>
          <w:p w14:paraId="7CC44827" w14:textId="03F85DF6" w:rsidR="008E1992" w:rsidRPr="00FE6122" w:rsidRDefault="008E1992" w:rsidP="00B956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 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2566 – 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30 ก.ย. 2566</w:t>
            </w:r>
          </w:p>
        </w:tc>
        <w:tc>
          <w:tcPr>
            <w:tcW w:w="1276" w:type="dxa"/>
            <w:shd w:val="clear" w:color="auto" w:fill="auto"/>
          </w:tcPr>
          <w:p w14:paraId="1110FD60" w14:textId="77777777" w:rsidR="008E1992" w:rsidRPr="00FE6122" w:rsidRDefault="008E1992" w:rsidP="00B956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FE6122" w:rsidRDefault="00483FA1" w:rsidP="00B95636">
      <w:pPr>
        <w:rPr>
          <w:rFonts w:ascii="TH SarabunPSK" w:hAnsi="TH SarabunPSK" w:cs="TH SarabunPSK"/>
          <w:b/>
          <w:bCs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D57456" w:rsidRPr="00FE6122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FE612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7C73B7B8" w:rsidR="00AA5B93" w:rsidRPr="00FE6122" w:rsidRDefault="00AA5B93" w:rsidP="00B95636">
      <w:pPr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sz w:val="32"/>
          <w:szCs w:val="32"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8E1992" w:rsidRPr="00FE6122">
        <w:rPr>
          <w:rFonts w:ascii="TH SarabunPSK" w:hAnsi="TH SarabunPSK" w:cs="TH SarabunPSK"/>
          <w:sz w:val="32"/>
          <w:szCs w:val="32"/>
        </w:rPr>
        <w:t xml:space="preserve"> </w:t>
      </w:r>
      <w:r w:rsidR="00B95636">
        <w:rPr>
          <w:rFonts w:ascii="TH SarabunPSK" w:hAnsi="TH SarabunPSK" w:cs="TH SarabunPSK"/>
          <w:sz w:val="32"/>
          <w:szCs w:val="32"/>
        </w:rPr>
        <w:t>2</w:t>
      </w:r>
      <w:r w:rsidR="008E1992" w:rsidRPr="00FE6122">
        <w:rPr>
          <w:rFonts w:ascii="TH SarabunPSK" w:hAnsi="TH SarabunPSK" w:cs="TH SarabunPSK"/>
          <w:sz w:val="32"/>
          <w:szCs w:val="32"/>
        </w:rPr>
        <w:t xml:space="preserve">0,000 </w:t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FE6122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 256</w:t>
      </w:r>
      <w:r w:rsidR="00955574" w:rsidRPr="00FE6122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Pr="00FE6122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FE6122">
        <w:rPr>
          <w:rFonts w:ascii="TH SarabunPSK" w:hAnsi="TH SarabunPSK" w:cs="TH SarabunPSK"/>
          <w:sz w:val="32"/>
          <w:szCs w:val="32"/>
        </w:rPr>
        <w:t xml:space="preserve"> </w:t>
      </w:r>
      <w:r w:rsidRPr="00FE6122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FE6122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AA5B93" w:rsidRPr="00FE6122" w14:paraId="53EC5A76" w14:textId="77777777" w:rsidTr="00AA5B93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FE6122" w:rsidRDefault="00AA5B93" w:rsidP="00B9563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FE6122" w:rsidRDefault="00AA5B93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FE6122" w:rsidRDefault="00AA5B93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FE6122" w:rsidRDefault="00AA5B93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8E1992" w:rsidRPr="00FE6122" w14:paraId="38F3A71C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70FF0" w14:textId="633BB5FE" w:rsidR="008E1992" w:rsidRPr="00FE6122" w:rsidRDefault="008E1992" w:rsidP="00B9563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61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การแข่งขันกีฬาฟุตบอลนักเรียนในระดับจังหวัด และระดับที่สูงขึ้นไป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3809" w14:textId="613C0F8A" w:rsidR="008E1992" w:rsidRPr="00FE6122" w:rsidRDefault="00B95636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A6E7" w14:textId="6582AD37" w:rsidR="008E1992" w:rsidRPr="00FE6122" w:rsidRDefault="00B95636" w:rsidP="00B956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F303" w14:textId="69413FD7" w:rsidR="008E1992" w:rsidRPr="00FE6122" w:rsidRDefault="008E1992" w:rsidP="00B956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</w:tbl>
    <w:p w14:paraId="497FE6E5" w14:textId="79B6B66C" w:rsidR="00AA5B93" w:rsidRPr="00FE6122" w:rsidRDefault="00AA5B93" w:rsidP="00B95636">
      <w:pPr>
        <w:tabs>
          <w:tab w:val="left" w:pos="6090"/>
        </w:tabs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 w:rsidRPr="00FE6122">
        <w:rPr>
          <w:rFonts w:ascii="TH SarabunPSK" w:hAnsi="TH SarabunPSK" w:cs="TH SarabunPSK"/>
          <w:sz w:val="32"/>
          <w:szCs w:val="32"/>
        </w:rPr>
        <w:tab/>
      </w:r>
    </w:p>
    <w:tbl>
      <w:tblPr>
        <w:tblW w:w="9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8"/>
        <w:gridCol w:w="1255"/>
        <w:gridCol w:w="1364"/>
        <w:gridCol w:w="1260"/>
        <w:gridCol w:w="1170"/>
      </w:tblGrid>
      <w:tr w:rsidR="00395FDD" w:rsidRPr="00FE6122" w14:paraId="1C4DE64B" w14:textId="77777777" w:rsidTr="00AA5B93">
        <w:trPr>
          <w:tblHeader/>
        </w:trPr>
        <w:tc>
          <w:tcPr>
            <w:tcW w:w="4108" w:type="dxa"/>
            <w:vMerge w:val="restart"/>
          </w:tcPr>
          <w:p w14:paraId="1BBA7865" w14:textId="77777777" w:rsidR="00395FDD" w:rsidRPr="00FE6122" w:rsidRDefault="00395FDD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  <w:r w:rsidR="00AE3909" w:rsidRPr="00FE61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BA96FE4" w14:textId="77777777" w:rsidR="00395FDD" w:rsidRPr="00FE6122" w:rsidRDefault="00395FDD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  <w:r w:rsidR="00AE3909"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55" w:type="dxa"/>
            <w:vMerge w:val="restart"/>
          </w:tcPr>
          <w:p w14:paraId="0E365652" w14:textId="77777777" w:rsidR="00395FDD" w:rsidRPr="00FE6122" w:rsidRDefault="00395FDD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="00AE3909" w:rsidRPr="00FE61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9A4F1F" w14:textId="77777777" w:rsidR="00395FDD" w:rsidRPr="00FE6122" w:rsidRDefault="00395FDD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="00AE3909" w:rsidRPr="00FE61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94" w:type="dxa"/>
            <w:gridSpan w:val="3"/>
          </w:tcPr>
          <w:p w14:paraId="1BDA2F1B" w14:textId="77777777" w:rsidR="00395FDD" w:rsidRPr="00FE6122" w:rsidRDefault="00395FDD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  <w:r w:rsidR="00AE3909"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95FDD" w:rsidRPr="00FE6122" w14:paraId="74D94A9D" w14:textId="77777777" w:rsidTr="00AA5B93">
        <w:trPr>
          <w:tblHeader/>
        </w:trPr>
        <w:tc>
          <w:tcPr>
            <w:tcW w:w="4108" w:type="dxa"/>
            <w:vMerge/>
            <w:tcBorders>
              <w:bottom w:val="single" w:sz="4" w:space="0" w:color="auto"/>
            </w:tcBorders>
          </w:tcPr>
          <w:p w14:paraId="738889A9" w14:textId="77777777" w:rsidR="00395FDD" w:rsidRPr="00FE6122" w:rsidRDefault="00395FDD" w:rsidP="00B9563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auto"/>
            </w:tcBorders>
          </w:tcPr>
          <w:p w14:paraId="5815FDFF" w14:textId="77777777" w:rsidR="00395FDD" w:rsidRPr="00FE6122" w:rsidRDefault="00395FDD" w:rsidP="00B9563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EBE052A" w14:textId="77777777" w:rsidR="00395FDD" w:rsidRPr="00FE6122" w:rsidRDefault="00395FDD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  <w:r w:rsidR="00AE3909"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D8FAD1" w14:textId="77777777" w:rsidR="00395FDD" w:rsidRPr="00FE6122" w:rsidRDefault="00395FDD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  <w:r w:rsidR="00AE3909"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1B069C" w14:textId="77777777" w:rsidR="00395FDD" w:rsidRPr="00FE6122" w:rsidRDefault="00395FDD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  <w:r w:rsidR="00AE3909" w:rsidRPr="00FE61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8E1992" w:rsidRPr="00FE6122" w14:paraId="06C5801B" w14:textId="77777777" w:rsidTr="002727B7">
        <w:trPr>
          <w:trHeight w:val="564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57BA7" w14:textId="33564886" w:rsidR="008E1992" w:rsidRPr="00FE6122" w:rsidRDefault="008E1992" w:rsidP="00B95636">
            <w:pPr>
              <w:pStyle w:val="a3"/>
              <w:ind w:left="100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E61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การแข่งขันกีฬาฟุตบอลนักเรียนในระดับจังหวัด และระดับที่สูงขึ้นไป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A5DD3" w14:textId="0F92F5A1" w:rsidR="008E1992" w:rsidRPr="00FE6122" w:rsidRDefault="002316CB" w:rsidP="00B956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8E1992"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FEB31" w14:textId="7E4E9475" w:rsidR="008E1992" w:rsidRPr="00FE6122" w:rsidRDefault="008E1992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04A24" w14:textId="7BAD9F0D" w:rsidR="008E1992" w:rsidRPr="00FE6122" w:rsidRDefault="002316CB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8E1992"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8A369" w14:textId="2BC6181C" w:rsidR="008E1992" w:rsidRPr="00FE6122" w:rsidRDefault="008E1992" w:rsidP="00B956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8E1992" w:rsidRPr="00FE6122" w14:paraId="42120812" w14:textId="77777777" w:rsidTr="00AA5B93">
        <w:tc>
          <w:tcPr>
            <w:tcW w:w="4108" w:type="dxa"/>
            <w:tcBorders>
              <w:top w:val="single" w:sz="4" w:space="0" w:color="auto"/>
              <w:bottom w:val="single" w:sz="4" w:space="0" w:color="000000"/>
            </w:tcBorders>
          </w:tcPr>
          <w:p w14:paraId="71995F4C" w14:textId="77777777" w:rsidR="008E1992" w:rsidRPr="00FE6122" w:rsidRDefault="008E1992" w:rsidP="00B95636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23E9E983" w14:textId="71A3CADC" w:rsidR="008E1992" w:rsidRPr="00FE6122" w:rsidRDefault="002316CB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8E1992"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000000"/>
            </w:tcBorders>
          </w:tcPr>
          <w:p w14:paraId="5FB006A7" w14:textId="2FC67B45" w:rsidR="008E1992" w:rsidRPr="00FE6122" w:rsidRDefault="008E1992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7EFC1A1E" w14:textId="26621134" w:rsidR="008E1992" w:rsidRPr="00FE6122" w:rsidRDefault="002316CB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8E1992"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</w:tcPr>
          <w:p w14:paraId="2882EEDB" w14:textId="3190196A" w:rsidR="008E1992" w:rsidRPr="00FE6122" w:rsidRDefault="008E1992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14:paraId="00565D9F" w14:textId="002872F3" w:rsidR="00955574" w:rsidRPr="00FE6122" w:rsidRDefault="006E3A19" w:rsidP="00B9563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FE612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proofErr w:type="gramStart"/>
      <w:r w:rsidR="00AC650A" w:rsidRPr="00FE612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2727B7"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727B7" w:rsidRPr="00FE6122">
        <w:rPr>
          <w:rFonts w:ascii="TH SarabunPSK" w:hAnsi="TH SarabunPSK" w:cs="TH SarabunPSK"/>
          <w:sz w:val="32"/>
          <w:szCs w:val="32"/>
        </w:rPr>
        <w:t>1</w:t>
      </w:r>
      <w:proofErr w:type="gramEnd"/>
      <w:r w:rsidR="002727B7" w:rsidRPr="00FE6122">
        <w:rPr>
          <w:rFonts w:ascii="TH SarabunPSK" w:hAnsi="TH SarabunPSK" w:cs="TH SarabunPSK"/>
          <w:sz w:val="32"/>
          <w:szCs w:val="32"/>
        </w:rPr>
        <w:t xml:space="preserve"> </w:t>
      </w:r>
      <w:r w:rsidR="002727B7" w:rsidRPr="00FE6122">
        <w:rPr>
          <w:rFonts w:ascii="TH SarabunPSK" w:hAnsi="TH SarabunPSK" w:cs="TH SarabunPSK"/>
          <w:sz w:val="32"/>
          <w:szCs w:val="32"/>
          <w:cs/>
        </w:rPr>
        <w:t>ตุลาคม  2565 – 30 กันยายน  2566</w:t>
      </w:r>
      <w:r w:rsidR="002727B7" w:rsidRPr="00FE612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727B7"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75EB723D" w14:textId="2DCB72D6" w:rsidR="002727B7" w:rsidRPr="00FE6122" w:rsidRDefault="00955574" w:rsidP="00B95636">
      <w:pPr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8. </w:t>
      </w:r>
      <w:r w:rsidR="00AA5B93" w:rsidRPr="00FE6122">
        <w:rPr>
          <w:rFonts w:ascii="TH SarabunPSK" w:hAnsi="TH SarabunPSK" w:cs="TH SarabunPSK"/>
          <w:b/>
          <w:bCs/>
          <w:sz w:val="32"/>
          <w:szCs w:val="32"/>
          <w:cs/>
        </w:rPr>
        <w:t>สถานที่</w:t>
      </w:r>
      <w:r w:rsidR="00B9563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BC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1220BC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1220BC">
        <w:rPr>
          <w:rFonts w:ascii="TH SarabunPSK" w:hAnsi="TH SarabunPSK" w:cs="TH SarabunPSK" w:hint="cs"/>
          <w:sz w:val="32"/>
          <w:szCs w:val="32"/>
          <w:cs/>
        </w:rPr>
        <w:t>ป่าซาง และสนามแข่งขันอื่นๆ</w:t>
      </w:r>
    </w:p>
    <w:p w14:paraId="3EEFAE0F" w14:textId="7F590400" w:rsidR="005307AF" w:rsidRPr="00FE6122" w:rsidRDefault="00955574" w:rsidP="00B95636">
      <w:pPr>
        <w:rPr>
          <w:rFonts w:ascii="TH SarabunPSK" w:hAnsi="TH SarabunPSK" w:cs="TH SarabunPSK"/>
          <w:b/>
          <w:bCs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FE612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FE6122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Pr="00FE6122" w:rsidRDefault="00AE5ADC" w:rsidP="00B9563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 w:rsidRPr="00FE6122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FE612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FE6122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02C17F1B" w14:textId="77777777" w:rsidR="00727E2B" w:rsidRPr="00FE6122" w:rsidRDefault="00727E2B" w:rsidP="00B95636">
      <w:pPr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 xml:space="preserve">            งบประมาณไม่เพียงพอเท่าที่ควรต่อการดำเนินกิจกรรมในแต่ละกิจกรรม </w:t>
      </w:r>
    </w:p>
    <w:p w14:paraId="4C0914C4" w14:textId="349B78ED" w:rsidR="005307AF" w:rsidRPr="00FE6122" w:rsidRDefault="00AE5ADC" w:rsidP="00B9563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6122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955574" w:rsidRPr="00FE6122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5307AF" w:rsidRPr="00FE6122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FE6122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182162B7" w14:textId="53327227" w:rsidR="00727E2B" w:rsidRDefault="00727E2B" w:rsidP="00B9563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sz w:val="32"/>
          <w:szCs w:val="32"/>
        </w:rPr>
        <w:t xml:space="preserve">           </w:t>
      </w:r>
      <w:r w:rsidRPr="00FE6122">
        <w:rPr>
          <w:rFonts w:ascii="TH SarabunPSK" w:hAnsi="TH SarabunPSK" w:cs="TH SarabunPSK"/>
          <w:sz w:val="32"/>
          <w:szCs w:val="32"/>
          <w:cs/>
        </w:rPr>
        <w:t>ขอสนับสนุนเงินทุนจากหน่วยงานภายนอก เช่น ชมรมศิษย์เก่า สมาคมต่างๆ</w:t>
      </w:r>
    </w:p>
    <w:p w14:paraId="0E80FA89" w14:textId="521A669F" w:rsidR="00D57456" w:rsidRPr="00FE6122" w:rsidRDefault="0087776D" w:rsidP="00B9563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D57456" w:rsidRPr="00FE612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FE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FE6122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135" w:type="dxa"/>
        <w:tblInd w:w="198" w:type="dxa"/>
        <w:tblLook w:val="04A0" w:firstRow="1" w:lastRow="0" w:firstColumn="1" w:lastColumn="0" w:noHBand="0" w:noVBand="1"/>
      </w:tblPr>
      <w:tblGrid>
        <w:gridCol w:w="3240"/>
        <w:gridCol w:w="1519"/>
        <w:gridCol w:w="2126"/>
        <w:gridCol w:w="2250"/>
      </w:tblGrid>
      <w:tr w:rsidR="005307AF" w:rsidRPr="00FE6122" w14:paraId="69B70F93" w14:textId="77777777" w:rsidTr="00B95636">
        <w:trPr>
          <w:tblHeader/>
        </w:trPr>
        <w:tc>
          <w:tcPr>
            <w:tcW w:w="3240" w:type="dxa"/>
            <w:tcBorders>
              <w:right w:val="single" w:sz="4" w:space="0" w:color="auto"/>
            </w:tcBorders>
          </w:tcPr>
          <w:p w14:paraId="05181F62" w14:textId="77777777" w:rsidR="005307AF" w:rsidRPr="00FE6122" w:rsidRDefault="005307AF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19" w:type="dxa"/>
            <w:tcBorders>
              <w:left w:val="single" w:sz="4" w:space="0" w:color="auto"/>
            </w:tcBorders>
          </w:tcPr>
          <w:p w14:paraId="09789C44" w14:textId="77777777" w:rsidR="005307AF" w:rsidRPr="00FE6122" w:rsidRDefault="005307AF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126" w:type="dxa"/>
          </w:tcPr>
          <w:p w14:paraId="730F8FE0" w14:textId="77777777" w:rsidR="005307AF" w:rsidRPr="00FE6122" w:rsidRDefault="005307AF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FE6122" w:rsidRDefault="005307AF" w:rsidP="00B956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56A0B" w:rsidRPr="00FE6122" w14:paraId="71EE2F83" w14:textId="77777777" w:rsidTr="002727B7">
        <w:tc>
          <w:tcPr>
            <w:tcW w:w="3240" w:type="dxa"/>
            <w:tcBorders>
              <w:right w:val="single" w:sz="4" w:space="0" w:color="auto"/>
            </w:tcBorders>
          </w:tcPr>
          <w:p w14:paraId="587C7A07" w14:textId="77777777" w:rsidR="00156A0B" w:rsidRPr="00FE6122" w:rsidRDefault="00156A0B" w:rsidP="00B9563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เป้าหมายเชิงปริมาณ</w:t>
            </w:r>
          </w:p>
          <w:p w14:paraId="3A62462B" w14:textId="77777777" w:rsidR="00156A0B" w:rsidRPr="00FE6122" w:rsidRDefault="00156A0B" w:rsidP="00B956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 xml:space="preserve">  1.1 </w:t>
            </w:r>
            <w:r w:rsidRPr="00FE612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นักเรียนที่เป็นตัวแทนของโรงเรียนเข้าร่วมการแข่งขัน</w:t>
            </w:r>
          </w:p>
          <w:p w14:paraId="672AC17A" w14:textId="77777777" w:rsidR="00156A0B" w:rsidRPr="00FE6122" w:rsidRDefault="00156A0B" w:rsidP="00B956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1.2 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นักเรียน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พัฒนาด้านสุขภาพทางกาย สุขภาพทางจิต สติปัญญา และสังคม</w:t>
            </w:r>
          </w:p>
          <w:p w14:paraId="2EDD7B6E" w14:textId="6E4D47B3" w:rsidR="00156A0B" w:rsidRPr="00FE6122" w:rsidRDefault="00156A0B" w:rsidP="00B956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1.3 </w:t>
            </w:r>
            <w:r w:rsidRPr="00FE6122">
              <w:rPr>
                <w:rFonts w:ascii="TH SarabunPSK" w:hAnsi="TH SarabunPSK" w:cs="TH SarabunPSK"/>
                <w:color w:val="333333"/>
                <w:sz w:val="32"/>
                <w:szCs w:val="32"/>
                <w:cs/>
                <w:lang w:val="th-TH"/>
              </w:rPr>
              <w:t>โรงเรียนมี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ชื่อเสียงด้านกีฬา</w:t>
            </w:r>
          </w:p>
        </w:tc>
        <w:tc>
          <w:tcPr>
            <w:tcW w:w="1519" w:type="dxa"/>
            <w:tcBorders>
              <w:left w:val="single" w:sz="4" w:space="0" w:color="auto"/>
            </w:tcBorders>
          </w:tcPr>
          <w:p w14:paraId="3495B06A" w14:textId="77777777" w:rsidR="00156A0B" w:rsidRPr="00FE6122" w:rsidRDefault="00156A0B" w:rsidP="00B95636">
            <w:pPr>
              <w:spacing w:after="200"/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/>
              <w:t xml:space="preserve">ร้อยละ </w:t>
            </w:r>
            <w:r w:rsidRPr="00FE6122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14:paraId="01D4FC90" w14:textId="12A82B6E" w:rsidR="00156A0B" w:rsidRPr="00FE6122" w:rsidRDefault="00156A0B" w:rsidP="00B95636">
            <w:pPr>
              <w:spacing w:after="20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5B37470F" w14:textId="77777777" w:rsidR="00B95636" w:rsidRDefault="00B95636" w:rsidP="00B95636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688673" w14:textId="7101556E" w:rsidR="00571168" w:rsidRPr="00FE6122" w:rsidRDefault="00571168" w:rsidP="00B95636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14:paraId="22FAD035" w14:textId="77777777" w:rsidR="00571168" w:rsidRPr="00FE6122" w:rsidRDefault="00571168" w:rsidP="00B95636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  <w:p w14:paraId="297B89A5" w14:textId="4D966CE7" w:rsidR="00571168" w:rsidRPr="00FE6122" w:rsidRDefault="00571168" w:rsidP="00B95636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. รางวัลการแข่งขัน</w:t>
            </w:r>
          </w:p>
          <w:p w14:paraId="3E522ADC" w14:textId="683C8FE1" w:rsidR="00156A0B" w:rsidRPr="00FE6122" w:rsidRDefault="00156A0B" w:rsidP="00B95636">
            <w:pPr>
              <w:ind w:left="3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546AF1C" w14:textId="77777777" w:rsidR="00B95636" w:rsidRDefault="00B95636" w:rsidP="00B95636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D3A653" w14:textId="72ADEC14" w:rsidR="00571168" w:rsidRPr="00FE6122" w:rsidRDefault="00571168" w:rsidP="00B95636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2278BF82" w14:textId="39D73CA8" w:rsidR="00571168" w:rsidRPr="00FE6122" w:rsidRDefault="00571168" w:rsidP="00B95636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2. แบบสอบถาม</w:t>
            </w:r>
          </w:p>
          <w:p w14:paraId="0D57B55F" w14:textId="3018BE9C" w:rsidR="00571168" w:rsidRPr="00FE6122" w:rsidRDefault="00571168" w:rsidP="00B95636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เกียรติบัตร </w:t>
            </w:r>
          </w:p>
          <w:p w14:paraId="78D5BA80" w14:textId="20CC9C72" w:rsidR="00571168" w:rsidRPr="00FE6122" w:rsidRDefault="00571168" w:rsidP="00B95636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เหรียญรางวัล</w:t>
            </w:r>
          </w:p>
          <w:p w14:paraId="36A1A2C5" w14:textId="180C97C4" w:rsidR="00156A0B" w:rsidRPr="00FE6122" w:rsidRDefault="00571168" w:rsidP="00B95636">
            <w:pPr>
              <w:ind w:left="3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. ถ้วยรางวัล</w:t>
            </w:r>
          </w:p>
        </w:tc>
      </w:tr>
      <w:tr w:rsidR="00571168" w:rsidRPr="00FE6122" w14:paraId="07C807A1" w14:textId="77777777" w:rsidTr="002727B7">
        <w:tc>
          <w:tcPr>
            <w:tcW w:w="3240" w:type="dxa"/>
            <w:tcBorders>
              <w:right w:val="single" w:sz="4" w:space="0" w:color="auto"/>
            </w:tcBorders>
          </w:tcPr>
          <w:p w14:paraId="2DA1C9A0" w14:textId="7C6D0303" w:rsidR="00571168" w:rsidRPr="00FE6122" w:rsidRDefault="00571168" w:rsidP="00B9563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E61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เป้าหมายเชิงคุณภาพ</w:t>
            </w:r>
          </w:p>
          <w:p w14:paraId="49A962EF" w14:textId="4FF0DE75" w:rsidR="00571168" w:rsidRPr="00FE6122" w:rsidRDefault="002316CB" w:rsidP="00B95636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571168" w:rsidRPr="00FE61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2.1 </w:t>
            </w:r>
            <w:r w:rsidR="00571168" w:rsidRPr="00FE612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นักเรียนมีการพัฒนาทักษะด้านกีฬา</w:t>
            </w:r>
          </w:p>
          <w:p w14:paraId="02453D53" w14:textId="53B871C1" w:rsidR="00571168" w:rsidRPr="00FE6122" w:rsidRDefault="00571168" w:rsidP="00B95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316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2.2 นักเรียนมีการพัฒนาด้านสุขภาพทางกาย สุขภาพทางจิต อารมณ์ สติปัญญา  และสังคม</w:t>
            </w:r>
          </w:p>
          <w:p w14:paraId="2A8ACE1D" w14:textId="354E4C1B" w:rsidR="00571168" w:rsidRPr="00FE6122" w:rsidRDefault="00571168" w:rsidP="00B956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2.3 </w:t>
            </w:r>
            <w:r w:rsidRPr="00FE6122">
              <w:rPr>
                <w:rFonts w:ascii="TH SarabunPSK" w:hAnsi="TH SarabunPSK" w:cs="TH SarabunPSK"/>
                <w:color w:val="333333"/>
                <w:sz w:val="32"/>
                <w:szCs w:val="32"/>
                <w:cs/>
                <w:lang w:val="th-TH"/>
              </w:rPr>
              <w:t>นักเรียนได้สร้างชื่อเสียงด้านกีฬาให้กับโรงเรียนและจังหวัด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ลำพูน</w:t>
            </w:r>
          </w:p>
        </w:tc>
        <w:tc>
          <w:tcPr>
            <w:tcW w:w="1519" w:type="dxa"/>
            <w:tcBorders>
              <w:left w:val="single" w:sz="4" w:space="0" w:color="auto"/>
            </w:tcBorders>
          </w:tcPr>
          <w:p w14:paraId="0FAD888F" w14:textId="77777777" w:rsidR="00571168" w:rsidRPr="00FE6122" w:rsidRDefault="00571168" w:rsidP="00B95636">
            <w:pPr>
              <w:spacing w:after="2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ดีมาก</w:t>
            </w:r>
          </w:p>
          <w:p w14:paraId="0F87CBAE" w14:textId="77777777" w:rsidR="00571168" w:rsidRPr="00FE6122" w:rsidRDefault="00571168" w:rsidP="00B956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245309D1" w14:textId="77777777" w:rsidR="00571168" w:rsidRPr="00FE6122" w:rsidRDefault="00571168" w:rsidP="00B956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AC56EB" w14:textId="77777777" w:rsidR="00571168" w:rsidRPr="00FE6122" w:rsidRDefault="00571168" w:rsidP="00B95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1. การสัมภาษณ์</w:t>
            </w:r>
          </w:p>
          <w:p w14:paraId="0E8F2D7F" w14:textId="2E94A41C" w:rsidR="00571168" w:rsidRPr="00FE6122" w:rsidRDefault="00571168" w:rsidP="00B95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. สอบถาม</w:t>
            </w:r>
          </w:p>
          <w:p w14:paraId="25D1167D" w14:textId="77777777" w:rsidR="00571168" w:rsidRPr="00FE6122" w:rsidRDefault="00571168" w:rsidP="00B956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51BDC1" w14:textId="17689539" w:rsidR="00571168" w:rsidRPr="00FE6122" w:rsidRDefault="00571168" w:rsidP="00B95636">
            <w:pPr>
              <w:ind w:left="33"/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7381FBD" w14:textId="77777777" w:rsidR="00571168" w:rsidRPr="00FE6122" w:rsidRDefault="00571168" w:rsidP="00B956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265619" w14:textId="77777777" w:rsidR="00571168" w:rsidRPr="00FE6122" w:rsidRDefault="00571168" w:rsidP="00B95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แบบสัมภาษณ์</w:t>
            </w:r>
          </w:p>
          <w:p w14:paraId="2A3EA942" w14:textId="77777777" w:rsidR="00571168" w:rsidRPr="00FE6122" w:rsidRDefault="00571168" w:rsidP="00B95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. แบบสอบถาม ความพึงพอใจ</w:t>
            </w:r>
          </w:p>
          <w:p w14:paraId="14955F71" w14:textId="37A3AB6D" w:rsidR="00571168" w:rsidRPr="00FE6122" w:rsidRDefault="00571168" w:rsidP="00B95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12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FE6122">
              <w:rPr>
                <w:rFonts w:ascii="TH SarabunPSK" w:hAnsi="TH SarabunPSK" w:cs="TH SarabunPSK"/>
                <w:sz w:val="32"/>
                <w:szCs w:val="32"/>
                <w:cs/>
              </w:rPr>
              <w:t>รางวัลการแข่งขัน</w:t>
            </w:r>
          </w:p>
          <w:p w14:paraId="08B7A1D4" w14:textId="1A38FC6A" w:rsidR="00571168" w:rsidRPr="00FE6122" w:rsidRDefault="00571168" w:rsidP="00B95636">
            <w:pPr>
              <w:ind w:left="3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</w:tbl>
    <w:p w14:paraId="6FA46C57" w14:textId="0489621E" w:rsidR="008039F9" w:rsidRPr="00FE6122" w:rsidRDefault="006E3A19" w:rsidP="00B95636">
      <w:pPr>
        <w:spacing w:before="24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FE612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 w:rsidRPr="00FE612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FE612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FE6122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06653D66" w14:textId="6349C744" w:rsidR="006E7B7C" w:rsidRPr="00FE6122" w:rsidRDefault="006E7B7C" w:rsidP="00B95636">
      <w:pPr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E6122">
        <w:rPr>
          <w:rFonts w:ascii="TH SarabunPSK" w:hAnsi="TH SarabunPSK" w:cs="TH SarabunPSK"/>
          <w:sz w:val="32"/>
          <w:szCs w:val="32"/>
        </w:rPr>
        <w:t>11</w:t>
      </w:r>
      <w:r w:rsidRPr="00FE6122">
        <w:rPr>
          <w:rFonts w:ascii="TH SarabunPSK" w:hAnsi="TH SarabunPSK" w:cs="TH SarabunPSK"/>
          <w:sz w:val="32"/>
          <w:szCs w:val="32"/>
          <w:cs/>
        </w:rPr>
        <w:t>.</w:t>
      </w:r>
      <w:r w:rsidRPr="00FE6122">
        <w:rPr>
          <w:rFonts w:ascii="TH SarabunPSK" w:hAnsi="TH SarabunPSK" w:cs="TH SarabunPSK"/>
          <w:sz w:val="32"/>
          <w:szCs w:val="32"/>
        </w:rPr>
        <w:t>1</w:t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 นักเรียนมีการพัฒนาทักษะทางด้านกีฬา</w:t>
      </w:r>
    </w:p>
    <w:p w14:paraId="74F11651" w14:textId="65F0D5DF" w:rsidR="006E7B7C" w:rsidRPr="00FE6122" w:rsidRDefault="006E7B7C" w:rsidP="00B95636">
      <w:pPr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E6122">
        <w:rPr>
          <w:rFonts w:ascii="TH SarabunPSK" w:hAnsi="TH SarabunPSK" w:cs="TH SarabunPSK"/>
          <w:sz w:val="32"/>
          <w:szCs w:val="32"/>
        </w:rPr>
        <w:t>11</w:t>
      </w:r>
      <w:r w:rsidRPr="00FE6122">
        <w:rPr>
          <w:rFonts w:ascii="TH SarabunPSK" w:hAnsi="TH SarabunPSK" w:cs="TH SarabunPSK"/>
          <w:sz w:val="32"/>
          <w:szCs w:val="32"/>
          <w:cs/>
        </w:rPr>
        <w:t>.</w:t>
      </w:r>
      <w:r w:rsidRPr="00FE6122">
        <w:rPr>
          <w:rFonts w:ascii="TH SarabunPSK" w:hAnsi="TH SarabunPSK" w:cs="TH SarabunPSK"/>
          <w:sz w:val="32"/>
          <w:szCs w:val="32"/>
        </w:rPr>
        <w:t>2</w:t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 นักเรียนมีน้ำใจเป็นนักกีฬา </w:t>
      </w:r>
      <w:proofErr w:type="gramStart"/>
      <w:r w:rsidRPr="00FE6122">
        <w:rPr>
          <w:rFonts w:ascii="TH SarabunPSK" w:hAnsi="TH SarabunPSK" w:cs="TH SarabunPSK"/>
          <w:sz w:val="32"/>
          <w:szCs w:val="32"/>
          <w:cs/>
        </w:rPr>
        <w:t>รู้แพ้  รู้ชนะ</w:t>
      </w:r>
      <w:proofErr w:type="gramEnd"/>
      <w:r w:rsidRPr="00FE6122">
        <w:rPr>
          <w:rFonts w:ascii="TH SarabunPSK" w:hAnsi="TH SarabunPSK" w:cs="TH SarabunPSK"/>
          <w:sz w:val="32"/>
          <w:szCs w:val="32"/>
          <w:cs/>
        </w:rPr>
        <w:t xml:space="preserve"> รู้อภัย</w:t>
      </w:r>
    </w:p>
    <w:p w14:paraId="5FF21E54" w14:textId="206E7431" w:rsidR="006E7B7C" w:rsidRPr="00FE6122" w:rsidRDefault="006E7B7C" w:rsidP="00B95636">
      <w:pPr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</w:rPr>
        <w:t xml:space="preserve">    11.3 </w:t>
      </w:r>
      <w:r w:rsidRPr="00FE6122">
        <w:rPr>
          <w:rFonts w:ascii="TH SarabunPSK" w:hAnsi="TH SarabunPSK" w:cs="TH SarabunPSK"/>
          <w:sz w:val="32"/>
          <w:szCs w:val="32"/>
          <w:cs/>
        </w:rPr>
        <w:t>นักเรียนได้รับการคัดเลือกเป็นตัวแทนของจังหวัดลำพูนเข้าร่วมแข่งขันในระดับที่สูงขึ้นไป</w:t>
      </w:r>
    </w:p>
    <w:p w14:paraId="4D3AD50D" w14:textId="2912C921" w:rsidR="000052A8" w:rsidRPr="00FE6122" w:rsidRDefault="004A1191" w:rsidP="00B95636">
      <w:pPr>
        <w:ind w:firstLine="720"/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ab/>
      </w:r>
    </w:p>
    <w:p w14:paraId="61C093C7" w14:textId="1F1F16FC" w:rsidR="008B04B5" w:rsidRPr="00FE6122" w:rsidRDefault="008B04B5" w:rsidP="00B95636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33F21874" w14:textId="30B6F506" w:rsidR="008B04B5" w:rsidRPr="00FE6122" w:rsidRDefault="008B04B5" w:rsidP="00B9563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87776D" w:rsidRPr="00FE6122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583E08" w:rsidRPr="00FE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776D" w:rsidRPr="00FE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6DD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0A6DDA">
        <w:rPr>
          <w:rFonts w:ascii="TH SarabunPSK" w:hAnsi="TH SarabunPSK" w:cs="TH SarabunPSK" w:hint="cs"/>
          <w:sz w:val="32"/>
          <w:szCs w:val="32"/>
          <w:cs/>
        </w:rPr>
        <w:t>นายธีรภัทร์   เทพคำ</w:t>
      </w:r>
      <w:r w:rsidRPr="00FE6122">
        <w:rPr>
          <w:rFonts w:ascii="TH SarabunPSK" w:hAnsi="TH SarabunPSK" w:cs="TH SarabunPSK"/>
          <w:sz w:val="32"/>
          <w:szCs w:val="32"/>
          <w:cs/>
        </w:rPr>
        <w:t>)</w:t>
      </w:r>
    </w:p>
    <w:p w14:paraId="69A0E7D7" w14:textId="0611E46A" w:rsidR="008B04B5" w:rsidRPr="00FE6122" w:rsidRDefault="008B04B5" w:rsidP="00B9563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</w:rPr>
        <w:tab/>
      </w:r>
      <w:r w:rsidRPr="00FE6122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FE6122">
        <w:rPr>
          <w:rFonts w:ascii="TH SarabunPSK" w:hAnsi="TH SarabunPSK" w:cs="TH SarabunPSK"/>
          <w:sz w:val="32"/>
          <w:szCs w:val="32"/>
        </w:rPr>
        <w:tab/>
      </w:r>
      <w:r w:rsidR="00583E08" w:rsidRPr="00FE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5B93" w:rsidRPr="00FE612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A6DD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052A8" w:rsidRPr="00FE6122">
        <w:rPr>
          <w:rFonts w:ascii="TH SarabunPSK" w:hAnsi="TH SarabunPSK" w:cs="TH SarabunPSK"/>
          <w:sz w:val="32"/>
          <w:szCs w:val="32"/>
          <w:cs/>
        </w:rPr>
        <w:t>วันที่</w:t>
      </w:r>
      <w:r w:rsidR="002316C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316CB">
        <w:rPr>
          <w:rFonts w:ascii="TH SarabunPSK" w:hAnsi="TH SarabunPSK" w:cs="TH SarabunPSK"/>
          <w:sz w:val="32"/>
          <w:szCs w:val="32"/>
        </w:rPr>
        <w:t xml:space="preserve">1 </w:t>
      </w:r>
      <w:r w:rsidR="00C11BD3" w:rsidRPr="00FE6122">
        <w:rPr>
          <w:rFonts w:ascii="TH SarabunPSK" w:hAnsi="TH SarabunPSK" w:cs="TH SarabunPSK"/>
          <w:sz w:val="32"/>
          <w:szCs w:val="32"/>
          <w:cs/>
        </w:rPr>
        <w:t>เดือน</w:t>
      </w:r>
      <w:r w:rsidR="00583E08" w:rsidRPr="00FE612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95636">
        <w:rPr>
          <w:rFonts w:ascii="TH SarabunPSK" w:hAnsi="TH SarabunPSK" w:cs="TH SarabunPSK" w:hint="cs"/>
          <w:sz w:val="32"/>
          <w:szCs w:val="32"/>
          <w:cs/>
        </w:rPr>
        <w:t xml:space="preserve">พฤศจิกายน </w:t>
      </w:r>
      <w:r w:rsidR="00583E08" w:rsidRPr="00FE6122">
        <w:rPr>
          <w:rFonts w:ascii="TH SarabunPSK" w:hAnsi="TH SarabunPSK" w:cs="TH SarabunPSK"/>
          <w:sz w:val="32"/>
          <w:szCs w:val="32"/>
          <w:cs/>
        </w:rPr>
        <w:t>พ.ศ. 2565</w:t>
      </w:r>
    </w:p>
    <w:p w14:paraId="196DD189" w14:textId="2E27521C" w:rsidR="008B04B5" w:rsidRPr="00FE6122" w:rsidRDefault="00583E08" w:rsidP="00B95636">
      <w:pPr>
        <w:pStyle w:val="a3"/>
        <w:tabs>
          <w:tab w:val="left" w:pos="993"/>
          <w:tab w:val="left" w:pos="1418"/>
          <w:tab w:val="left" w:pos="2127"/>
        </w:tabs>
        <w:spacing w:before="240"/>
        <w:ind w:left="0"/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="008B04B5" w:rsidRPr="00FE6122">
        <w:rPr>
          <w:rFonts w:ascii="TH SarabunPSK" w:hAnsi="TH SarabunPSK" w:cs="TH SarabunPSK"/>
          <w:sz w:val="32"/>
          <w:szCs w:val="32"/>
          <w:cs/>
        </w:rPr>
        <w:t>ลงชื่อ ..........................</w:t>
      </w:r>
      <w:r w:rsidR="000052A8" w:rsidRPr="00FE6122">
        <w:rPr>
          <w:rFonts w:ascii="TH SarabunPSK" w:hAnsi="TH SarabunPSK" w:cs="TH SarabunPSK"/>
          <w:sz w:val="32"/>
          <w:szCs w:val="32"/>
          <w:cs/>
        </w:rPr>
        <w:t>........</w:t>
      </w:r>
      <w:r w:rsidR="008B04B5" w:rsidRPr="00FE6122">
        <w:rPr>
          <w:rFonts w:ascii="TH SarabunPSK" w:hAnsi="TH SarabunPSK" w:cs="TH SarabunPSK"/>
          <w:sz w:val="32"/>
          <w:szCs w:val="32"/>
          <w:cs/>
        </w:rPr>
        <w:t>..................</w:t>
      </w:r>
      <w:r w:rsidR="00C11BD3" w:rsidRPr="00FE6122">
        <w:rPr>
          <w:rFonts w:ascii="TH SarabunPSK" w:hAnsi="TH SarabunPSK" w:cs="TH SarabunPSK"/>
          <w:sz w:val="32"/>
          <w:szCs w:val="32"/>
          <w:cs/>
        </w:rPr>
        <w:t>งานแผนงานโรงเรียนว</w:t>
      </w:r>
      <w:proofErr w:type="spellStart"/>
      <w:r w:rsidR="00C11BD3" w:rsidRPr="00FE6122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C11BD3" w:rsidRPr="00FE6122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250C32BD" w14:textId="67C64F44" w:rsidR="008B04B5" w:rsidRPr="00FE6122" w:rsidRDefault="00583E08" w:rsidP="00B9563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8B04B5" w:rsidRPr="00FE6122">
        <w:rPr>
          <w:rFonts w:ascii="TH SarabunPSK" w:hAnsi="TH SarabunPSK" w:cs="TH SarabunPSK"/>
          <w:sz w:val="32"/>
          <w:szCs w:val="32"/>
          <w:cs/>
        </w:rPr>
        <w:t xml:space="preserve"> (นายสุรพง</w:t>
      </w:r>
      <w:proofErr w:type="spellStart"/>
      <w:r w:rsidR="008B04B5" w:rsidRPr="00FE6122">
        <w:rPr>
          <w:rFonts w:ascii="TH SarabunPSK" w:hAnsi="TH SarabunPSK" w:cs="TH SarabunPSK"/>
          <w:sz w:val="32"/>
          <w:szCs w:val="32"/>
          <w:cs/>
        </w:rPr>
        <w:t>ษ์</w:t>
      </w:r>
      <w:proofErr w:type="spellEnd"/>
      <w:r w:rsidR="008B04B5" w:rsidRPr="00FE6122">
        <w:rPr>
          <w:rFonts w:ascii="TH SarabunPSK" w:hAnsi="TH SarabunPSK" w:cs="TH SarabunPSK"/>
          <w:sz w:val="32"/>
          <w:szCs w:val="32"/>
          <w:cs/>
        </w:rPr>
        <w:t xml:space="preserve">   จ๋าก๋าง)</w:t>
      </w:r>
    </w:p>
    <w:p w14:paraId="1DD29A4D" w14:textId="77777777" w:rsidR="00B95636" w:rsidRPr="00FE6122" w:rsidRDefault="00B95636" w:rsidP="00B9563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</w:rPr>
        <w:tab/>
      </w:r>
      <w:r w:rsidRPr="00FE6122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FE6122">
        <w:rPr>
          <w:rFonts w:ascii="TH SarabunPSK" w:hAnsi="TH SarabunPSK" w:cs="TH SarabunPSK"/>
          <w:sz w:val="32"/>
          <w:szCs w:val="32"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E6122"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พฤศจิกายน </w:t>
      </w:r>
      <w:r w:rsidRPr="00FE6122">
        <w:rPr>
          <w:rFonts w:ascii="TH SarabunPSK" w:hAnsi="TH SarabunPSK" w:cs="TH SarabunPSK"/>
          <w:sz w:val="32"/>
          <w:szCs w:val="32"/>
          <w:cs/>
        </w:rPr>
        <w:t>พ.ศ. 2565</w:t>
      </w:r>
    </w:p>
    <w:p w14:paraId="017B9C09" w14:textId="0EF1715F" w:rsidR="0087776D" w:rsidRPr="00FE6122" w:rsidRDefault="00583E08" w:rsidP="00B95636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="0087776D" w:rsidRPr="00FE6122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....................................................หัวหน้าฝ่ายบริหารงาน</w:t>
      </w:r>
      <w:r w:rsidR="00B95636">
        <w:rPr>
          <w:rFonts w:ascii="TH SarabunPSK" w:hAnsi="TH SarabunPSK" w:cs="TH SarabunPSK" w:hint="cs"/>
          <w:sz w:val="32"/>
          <w:szCs w:val="32"/>
          <w:cs/>
        </w:rPr>
        <w:t>โครงการพิเศษ</w:t>
      </w:r>
    </w:p>
    <w:p w14:paraId="7E1DA9FB" w14:textId="7B55F828" w:rsidR="0087776D" w:rsidRPr="00FE6122" w:rsidRDefault="0087776D" w:rsidP="00B9563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83E08" w:rsidRPr="00FE612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583E08" w:rsidRPr="00FE6122">
        <w:rPr>
          <w:rFonts w:ascii="TH SarabunPSK" w:hAnsi="TH SarabunPSK" w:cs="TH SarabunPSK"/>
          <w:sz w:val="32"/>
          <w:szCs w:val="32"/>
          <w:cs/>
        </w:rPr>
        <w:tab/>
      </w:r>
      <w:r w:rsidR="00583E08" w:rsidRPr="00FE6122">
        <w:rPr>
          <w:rFonts w:ascii="TH SarabunPSK" w:hAnsi="TH SarabunPSK" w:cs="TH SarabunPSK"/>
          <w:sz w:val="32"/>
          <w:szCs w:val="32"/>
          <w:cs/>
        </w:rPr>
        <w:tab/>
      </w:r>
      <w:r w:rsidR="00583E08" w:rsidRPr="00FE6122">
        <w:rPr>
          <w:rFonts w:ascii="TH SarabunPSK" w:hAnsi="TH SarabunPSK" w:cs="TH SarabunPSK"/>
          <w:sz w:val="32"/>
          <w:szCs w:val="32"/>
          <w:cs/>
        </w:rPr>
        <w:tab/>
      </w:r>
      <w:r w:rsidR="00583E08" w:rsidRPr="00FE6122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FE6122">
        <w:rPr>
          <w:rFonts w:ascii="TH SarabunPSK" w:hAnsi="TH SarabunPSK" w:cs="TH SarabunPSK"/>
          <w:sz w:val="32"/>
          <w:szCs w:val="32"/>
          <w:cs/>
        </w:rPr>
        <w:t>(</w:t>
      </w:r>
      <w:r w:rsidR="00B95636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 w:rsidRPr="00FE6122">
        <w:rPr>
          <w:rFonts w:ascii="TH SarabunPSK" w:hAnsi="TH SarabunPSK" w:cs="TH SarabunPSK"/>
          <w:sz w:val="32"/>
          <w:szCs w:val="32"/>
          <w:cs/>
        </w:rPr>
        <w:t>)</w:t>
      </w:r>
    </w:p>
    <w:p w14:paraId="33762DBA" w14:textId="77777777" w:rsidR="00B95636" w:rsidRPr="00FE6122" w:rsidRDefault="00B95636" w:rsidP="00B9563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</w:rPr>
        <w:tab/>
      </w:r>
      <w:r w:rsidRPr="00FE6122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FE6122">
        <w:rPr>
          <w:rFonts w:ascii="TH SarabunPSK" w:hAnsi="TH SarabunPSK" w:cs="TH SarabunPSK"/>
          <w:sz w:val="32"/>
          <w:szCs w:val="32"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E6122"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พฤศจิกายน </w:t>
      </w:r>
      <w:r w:rsidRPr="00FE6122">
        <w:rPr>
          <w:rFonts w:ascii="TH SarabunPSK" w:hAnsi="TH SarabunPSK" w:cs="TH SarabunPSK"/>
          <w:sz w:val="32"/>
          <w:szCs w:val="32"/>
          <w:cs/>
        </w:rPr>
        <w:t>พ.ศ. 2565</w:t>
      </w:r>
    </w:p>
    <w:p w14:paraId="740F8B0C" w14:textId="515B795F" w:rsidR="000052A8" w:rsidRPr="00FE6122" w:rsidRDefault="00583E08" w:rsidP="00B95636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="000052A8" w:rsidRPr="00FE6122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....................................................รองผู้อำนวยการโรงเรียนว</w:t>
      </w:r>
      <w:proofErr w:type="spellStart"/>
      <w:r w:rsidR="000052A8" w:rsidRPr="00FE6122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0052A8" w:rsidRPr="00FE6122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13562E61" w14:textId="3D4C0369" w:rsidR="000052A8" w:rsidRPr="00FE6122" w:rsidRDefault="000052A8" w:rsidP="00B9563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  <w:t xml:space="preserve">              (นายธีรภัทร์  เทพคำ)</w:t>
      </w:r>
    </w:p>
    <w:p w14:paraId="57C5036C" w14:textId="77777777" w:rsidR="00B95636" w:rsidRPr="00FE6122" w:rsidRDefault="00B95636" w:rsidP="00B9563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</w:rPr>
        <w:tab/>
      </w:r>
      <w:r w:rsidRPr="00FE6122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FE6122">
        <w:rPr>
          <w:rFonts w:ascii="TH SarabunPSK" w:hAnsi="TH SarabunPSK" w:cs="TH SarabunPSK"/>
          <w:sz w:val="32"/>
          <w:szCs w:val="32"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E6122"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พฤศจิกายน </w:t>
      </w:r>
      <w:r w:rsidRPr="00FE6122">
        <w:rPr>
          <w:rFonts w:ascii="TH SarabunPSK" w:hAnsi="TH SarabunPSK" w:cs="TH SarabunPSK"/>
          <w:sz w:val="32"/>
          <w:szCs w:val="32"/>
          <w:cs/>
        </w:rPr>
        <w:t>พ.ศ. 2565</w:t>
      </w:r>
    </w:p>
    <w:p w14:paraId="7C841937" w14:textId="271C8EDE" w:rsidR="008B04B5" w:rsidRPr="00FE6122" w:rsidRDefault="008B04B5" w:rsidP="00B95636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</w:t>
      </w:r>
      <w:r w:rsidR="000052A8" w:rsidRPr="00FE6122">
        <w:rPr>
          <w:rFonts w:ascii="TH SarabunPSK" w:hAnsi="TH SarabunPSK" w:cs="TH SarabunPSK"/>
          <w:sz w:val="32"/>
          <w:szCs w:val="32"/>
          <w:cs/>
        </w:rPr>
        <w:t>...............</w:t>
      </w:r>
      <w:r w:rsidRPr="00FE6122">
        <w:rPr>
          <w:rFonts w:ascii="TH SarabunPSK" w:hAnsi="TH SarabunPSK" w:cs="TH SarabunPSK"/>
          <w:sz w:val="32"/>
          <w:szCs w:val="32"/>
          <w:cs/>
        </w:rPr>
        <w:t>.ผู้อำนวยการโรงเรียนว</w:t>
      </w:r>
      <w:proofErr w:type="spellStart"/>
      <w:r w:rsidRPr="00FE6122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FE6122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72C84ACA" w14:textId="18A3B3AA" w:rsidR="008B04B5" w:rsidRPr="00FE6122" w:rsidRDefault="00583E08" w:rsidP="00B9563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="000052A8" w:rsidRPr="00FE6122">
        <w:rPr>
          <w:rFonts w:ascii="TH SarabunPSK" w:hAnsi="TH SarabunPSK" w:cs="TH SarabunPSK"/>
          <w:sz w:val="32"/>
          <w:szCs w:val="32"/>
          <w:cs/>
        </w:rPr>
        <w:t xml:space="preserve">   (นายกิตติ  ปานมี</w:t>
      </w:r>
      <w:r w:rsidR="008B04B5" w:rsidRPr="00FE6122">
        <w:rPr>
          <w:rFonts w:ascii="TH SarabunPSK" w:hAnsi="TH SarabunPSK" w:cs="TH SarabunPSK"/>
          <w:sz w:val="32"/>
          <w:szCs w:val="32"/>
          <w:cs/>
        </w:rPr>
        <w:t>)</w:t>
      </w:r>
    </w:p>
    <w:p w14:paraId="607BCC2E" w14:textId="77777777" w:rsidR="00B95636" w:rsidRPr="00FE6122" w:rsidRDefault="00B95636" w:rsidP="00B9563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FE6122">
        <w:rPr>
          <w:rFonts w:ascii="TH SarabunPSK" w:hAnsi="TH SarabunPSK" w:cs="TH SarabunPSK"/>
          <w:sz w:val="32"/>
          <w:szCs w:val="32"/>
        </w:rPr>
        <w:tab/>
      </w:r>
      <w:r w:rsidRPr="00FE6122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FE6122">
        <w:rPr>
          <w:rFonts w:ascii="TH SarabunPSK" w:hAnsi="TH SarabunPSK" w:cs="TH SarabunPSK"/>
          <w:sz w:val="32"/>
          <w:szCs w:val="32"/>
        </w:rPr>
        <w:tab/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E6122"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FE6122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พฤศจิกายน </w:t>
      </w:r>
      <w:r w:rsidRPr="00FE6122">
        <w:rPr>
          <w:rFonts w:ascii="TH SarabunPSK" w:hAnsi="TH SarabunPSK" w:cs="TH SarabunPSK"/>
          <w:sz w:val="32"/>
          <w:szCs w:val="32"/>
          <w:cs/>
        </w:rPr>
        <w:t>พ.ศ. 2565</w:t>
      </w:r>
    </w:p>
    <w:sectPr w:rsidR="00B95636" w:rsidRPr="00FE6122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A9D27" w14:textId="77777777" w:rsidR="004B48FB" w:rsidRDefault="004B48FB" w:rsidP="009000A1">
      <w:r>
        <w:separator/>
      </w:r>
    </w:p>
  </w:endnote>
  <w:endnote w:type="continuationSeparator" w:id="0">
    <w:p w14:paraId="617832D0" w14:textId="77777777" w:rsidR="004B48FB" w:rsidRDefault="004B48FB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2316CB" w:rsidRPr="002316CB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DA61" w14:textId="77777777" w:rsidR="004B48FB" w:rsidRDefault="004B48FB" w:rsidP="009000A1">
      <w:r>
        <w:separator/>
      </w:r>
    </w:p>
  </w:footnote>
  <w:footnote w:type="continuationSeparator" w:id="0">
    <w:p w14:paraId="4D151E5E" w14:textId="77777777" w:rsidR="004B48FB" w:rsidRDefault="004B48FB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B01E34"/>
    <w:multiLevelType w:val="hybridMultilevel"/>
    <w:tmpl w:val="5218B1BA"/>
    <w:lvl w:ilvl="0" w:tplc="92506CD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8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461383060">
    <w:abstractNumId w:val="7"/>
  </w:num>
  <w:num w:numId="2" w16cid:durableId="1307473443">
    <w:abstractNumId w:val="8"/>
  </w:num>
  <w:num w:numId="3" w16cid:durableId="1658612514">
    <w:abstractNumId w:val="5"/>
  </w:num>
  <w:num w:numId="4" w16cid:durableId="1887259740">
    <w:abstractNumId w:val="1"/>
  </w:num>
  <w:num w:numId="5" w16cid:durableId="1190559342">
    <w:abstractNumId w:val="0"/>
  </w:num>
  <w:num w:numId="6" w16cid:durableId="1686596737">
    <w:abstractNumId w:val="4"/>
  </w:num>
  <w:num w:numId="7" w16cid:durableId="1783839836">
    <w:abstractNumId w:val="3"/>
  </w:num>
  <w:num w:numId="8" w16cid:durableId="1415661849">
    <w:abstractNumId w:val="2"/>
  </w:num>
  <w:num w:numId="9" w16cid:durableId="11201033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A6DDA"/>
    <w:rsid w:val="000B6884"/>
    <w:rsid w:val="000B76AD"/>
    <w:rsid w:val="000C153D"/>
    <w:rsid w:val="000C5B46"/>
    <w:rsid w:val="000E1BE2"/>
    <w:rsid w:val="000E4E0B"/>
    <w:rsid w:val="000E5B90"/>
    <w:rsid w:val="001002D6"/>
    <w:rsid w:val="00117488"/>
    <w:rsid w:val="001206C3"/>
    <w:rsid w:val="001220BC"/>
    <w:rsid w:val="00126CA4"/>
    <w:rsid w:val="001274B6"/>
    <w:rsid w:val="00156A0B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16CB"/>
    <w:rsid w:val="00232D0F"/>
    <w:rsid w:val="00245C44"/>
    <w:rsid w:val="002727B7"/>
    <w:rsid w:val="0027636C"/>
    <w:rsid w:val="00285E6D"/>
    <w:rsid w:val="002B1F50"/>
    <w:rsid w:val="002B5DDD"/>
    <w:rsid w:val="002C25D9"/>
    <w:rsid w:val="002E0199"/>
    <w:rsid w:val="002E6979"/>
    <w:rsid w:val="003005EA"/>
    <w:rsid w:val="003111BC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17DE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39E8"/>
    <w:rsid w:val="004671ED"/>
    <w:rsid w:val="00483FA1"/>
    <w:rsid w:val="004852AB"/>
    <w:rsid w:val="0049115F"/>
    <w:rsid w:val="004A1191"/>
    <w:rsid w:val="004A1D1C"/>
    <w:rsid w:val="004B3F52"/>
    <w:rsid w:val="004B48FB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71168"/>
    <w:rsid w:val="00583E08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6E7B7C"/>
    <w:rsid w:val="00703877"/>
    <w:rsid w:val="00720EC6"/>
    <w:rsid w:val="00727E2B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22F32"/>
    <w:rsid w:val="00822F6C"/>
    <w:rsid w:val="008306C3"/>
    <w:rsid w:val="00834D09"/>
    <w:rsid w:val="0084420D"/>
    <w:rsid w:val="0086227F"/>
    <w:rsid w:val="008651E3"/>
    <w:rsid w:val="0087776D"/>
    <w:rsid w:val="008843CB"/>
    <w:rsid w:val="008869C2"/>
    <w:rsid w:val="008B04B5"/>
    <w:rsid w:val="008C638E"/>
    <w:rsid w:val="008E1992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7788D"/>
    <w:rsid w:val="00995199"/>
    <w:rsid w:val="009A1D93"/>
    <w:rsid w:val="009A1FF1"/>
    <w:rsid w:val="009A49C2"/>
    <w:rsid w:val="009B247B"/>
    <w:rsid w:val="009C4A3D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32EDF"/>
    <w:rsid w:val="00B42302"/>
    <w:rsid w:val="00B45E98"/>
    <w:rsid w:val="00B54A45"/>
    <w:rsid w:val="00B67410"/>
    <w:rsid w:val="00B85BF3"/>
    <w:rsid w:val="00B95636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52E94"/>
    <w:rsid w:val="00C6228F"/>
    <w:rsid w:val="00C63B31"/>
    <w:rsid w:val="00C855B5"/>
    <w:rsid w:val="00C8688C"/>
    <w:rsid w:val="00C87AC3"/>
    <w:rsid w:val="00C93FC9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868D0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3F59"/>
    <w:rsid w:val="00E75CE5"/>
    <w:rsid w:val="00E93E66"/>
    <w:rsid w:val="00EC712F"/>
    <w:rsid w:val="00EE61D7"/>
    <w:rsid w:val="00EF5160"/>
    <w:rsid w:val="00F10363"/>
    <w:rsid w:val="00F21D0B"/>
    <w:rsid w:val="00F27555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122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5202A3EB-B744-4E75-A6C5-CD8C150E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2">
    <w:name w:val="แบบอักษรของย่อหน้าเริ่มต้น2"/>
    <w:rsid w:val="00AA5B93"/>
  </w:style>
  <w:style w:type="paragraph" w:customStyle="1" w:styleId="Default">
    <w:name w:val="Default"/>
    <w:rsid w:val="004852AB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9165D-BB91-4A48-91FB-52150C347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949</Words>
  <Characters>5411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2</cp:revision>
  <cp:lastPrinted>2022-11-20T06:29:00Z</cp:lastPrinted>
  <dcterms:created xsi:type="dcterms:W3CDTF">2022-11-20T06:31:00Z</dcterms:created>
  <dcterms:modified xsi:type="dcterms:W3CDTF">2022-11-20T06:31:00Z</dcterms:modified>
</cp:coreProperties>
</file>