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E171" w14:textId="77777777" w:rsidR="008049B3" w:rsidRPr="00A21C09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3B3909C0">
            <wp:simplePos x="0" y="0"/>
            <wp:positionH relativeFrom="margin">
              <wp:posOffset>2334895</wp:posOffset>
            </wp:positionH>
            <wp:positionV relativeFrom="paragraph">
              <wp:posOffset>-342900</wp:posOffset>
            </wp:positionV>
            <wp:extent cx="849109" cy="701749"/>
            <wp:effectExtent l="0" t="0" r="8255" b="3175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978777" w14:textId="77777777" w:rsidR="00613328" w:rsidRPr="00A21C09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2934AAC9" w14:textId="6D67A47D" w:rsidR="008049B3" w:rsidRPr="00A21C09" w:rsidRDefault="002A2B17" w:rsidP="002A2B17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โครงการพัฒนาการเรียนรู้ด้วย</w:t>
      </w:r>
      <w:r w:rsidR="00F4076C"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วิทยาการคอมพิวเตอร์</w:t>
      </w:r>
    </w:p>
    <w:p w14:paraId="541F0E9C" w14:textId="77777777" w:rsidR="00F4076C" w:rsidRPr="00A21C09" w:rsidRDefault="00F4076C" w:rsidP="00F4076C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1C0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ประจำปีงบประมาณ </w:t>
      </w:r>
      <w:r w:rsidRPr="00A21C09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2566 </w:t>
      </w:r>
      <w:r w:rsidRPr="00A21C0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Pr="00A21C09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1 </w:t>
      </w:r>
      <w:r w:rsidRPr="00A21C0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Pr="00A21C09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2565 – 30 </w:t>
      </w:r>
      <w:r w:rsidRPr="00A21C0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Pr="00A21C09">
        <w:rPr>
          <w:rFonts w:ascii="TH SarabunPSK" w:eastAsia="Times New Roman" w:hAnsi="TH SarabunPSK" w:cs="TH SarabunPSK" w:hint="cs"/>
          <w:b/>
          <w:bCs/>
          <w:sz w:val="32"/>
          <w:szCs w:val="32"/>
        </w:rPr>
        <w:t>2566)</w:t>
      </w:r>
    </w:p>
    <w:p w14:paraId="2E85C90D" w14:textId="77777777" w:rsidR="00F4076C" w:rsidRPr="00A21C09" w:rsidRDefault="00F4076C" w:rsidP="00F4076C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5D7ED6A8" wp14:editId="65FDCA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1CA905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F5Ideve&#10;AAAABw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C77CF80" w14:textId="29836A72" w:rsidR="00CE182A" w:rsidRPr="00CE182A" w:rsidRDefault="002836E2" w:rsidP="00CE182A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21C09">
        <w:rPr>
          <w:rFonts w:ascii="TH SarabunPSK" w:eastAsia="Angsana New" w:hAnsi="TH SarabunPSK" w:cs="TH SarabunPSK" w:hint="cs"/>
          <w:b/>
          <w:bCs/>
          <w:sz w:val="32"/>
          <w:szCs w:val="32"/>
        </w:rPr>
        <w:t xml:space="preserve">1. </w:t>
      </w:r>
      <w:r w:rsidRPr="00A21C0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ชื่อโครงก</w:t>
      </w:r>
      <w:r w:rsidRPr="00CE182A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าร พัฒนาการเรียนรู้</w:t>
      </w:r>
      <w:r w:rsidR="00CE182A" w:rsidRPr="00CE182A">
        <w:rPr>
          <w:rFonts w:ascii="TH SarabunPSK" w:hAnsi="TH SarabunPSK" w:cs="TH SarabunPSK" w:hint="cs"/>
          <w:b/>
          <w:bCs/>
          <w:sz w:val="32"/>
          <w:szCs w:val="32"/>
          <w:cs/>
        </w:rPr>
        <w:t>ด้วยวิทยาการคอมพิวเตอร์</w:t>
      </w:r>
    </w:p>
    <w:p w14:paraId="60008C45" w14:textId="165E23F1" w:rsidR="007266F9" w:rsidRPr="00A21C09" w:rsidRDefault="002836E2" w:rsidP="00F4076C">
      <w:pPr>
        <w:spacing w:line="380" w:lineRule="exact"/>
        <w:rPr>
          <w:rFonts w:ascii="TH SarabunPSK" w:eastAsia="Calibri" w:hAnsi="TH SarabunPSK" w:cs="TH SarabunPSK"/>
          <w:sz w:val="32"/>
          <w:szCs w:val="32"/>
        </w:rPr>
      </w:pPr>
      <w:r w:rsidRPr="00A21C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ชื่อกิจกรรม</w:t>
      </w:r>
      <w:r w:rsidRPr="00A21C09">
        <w:rPr>
          <w:rFonts w:ascii="TH SarabunPSK" w:eastAsia="Calibri" w:hAnsi="TH SarabunPSK" w:cs="TH SarabunPSK" w:hint="cs"/>
          <w:sz w:val="32"/>
          <w:szCs w:val="32"/>
          <w:cs/>
        </w:rPr>
        <w:t xml:space="preserve"> 1. อบรมหลักสูตร</w:t>
      </w:r>
      <w:r w:rsidRPr="00A21C09">
        <w:rPr>
          <w:rFonts w:ascii="TH SarabunPSK" w:eastAsia="Angsana New" w:hAnsi="TH SarabunPSK" w:cs="TH SarabunPSK" w:hint="cs"/>
          <w:sz w:val="32"/>
          <w:szCs w:val="32"/>
          <w:cs/>
        </w:rPr>
        <w:t>พัฒนาการเรียนรู้ด้วย</w:t>
      </w:r>
      <w:r w:rsidR="00F4076C" w:rsidRPr="00A21C09">
        <w:rPr>
          <w:rFonts w:ascii="TH SarabunPSK" w:eastAsia="Angsana New" w:hAnsi="TH SarabunPSK" w:cs="TH SarabunPSK" w:hint="cs"/>
          <w:sz w:val="32"/>
          <w:szCs w:val="32"/>
          <w:cs/>
        </w:rPr>
        <w:t>วิทยาการคอมพิวเตอร์</w:t>
      </w:r>
      <w:r w:rsidRPr="00A21C09">
        <w:rPr>
          <w:rFonts w:ascii="TH SarabunPSK" w:eastAsia="Angsana New" w:hAnsi="TH SarabunPSK" w:cs="TH SarabunPSK" w:hint="cs"/>
          <w:sz w:val="32"/>
          <w:szCs w:val="32"/>
          <w:cs/>
        </w:rPr>
        <w:t xml:space="preserve"> ชั้นมัธยมศึกษาปีที่ 1</w:t>
      </w:r>
      <w:r w:rsidRPr="00A21C09">
        <w:rPr>
          <w:rFonts w:ascii="TH SarabunPSK" w:eastAsia="Angsana New" w:hAnsi="TH SarabunPSK" w:cs="TH SarabunPSK" w:hint="cs"/>
          <w:sz w:val="32"/>
          <w:szCs w:val="32"/>
          <w:cs/>
        </w:rPr>
        <w:br/>
      </w:r>
      <w:r w:rsidR="00F4076C" w:rsidRPr="00A21C0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4076C" w:rsidRPr="00A21C09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2. อบรมหลักสูตร</w:t>
      </w:r>
      <w:r w:rsidR="00F4076C" w:rsidRPr="00A21C09">
        <w:rPr>
          <w:rFonts w:ascii="TH SarabunPSK" w:eastAsia="Angsana New" w:hAnsi="TH SarabunPSK" w:cs="TH SarabunPSK" w:hint="cs"/>
          <w:sz w:val="32"/>
          <w:szCs w:val="32"/>
          <w:cs/>
        </w:rPr>
        <w:t>พัฒนาการเรียนรู้ด้วยวิทยาการคอมพิวเตอร์ ชั้นมัธยมศึกษาปีที่ 2</w:t>
      </w:r>
      <w:r w:rsidR="00F4076C" w:rsidRPr="00A21C09">
        <w:rPr>
          <w:rFonts w:ascii="TH SarabunPSK" w:eastAsia="Angsana New" w:hAnsi="TH SarabunPSK" w:cs="TH SarabunPSK" w:hint="cs"/>
          <w:sz w:val="32"/>
          <w:szCs w:val="32"/>
          <w:cs/>
        </w:rPr>
        <w:br/>
      </w:r>
      <w:r w:rsidR="00F4076C" w:rsidRPr="00A21C0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4076C" w:rsidRPr="00A21C09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3. อบรมหลักสูตร</w:t>
      </w:r>
      <w:r w:rsidR="00F4076C" w:rsidRPr="00A21C09">
        <w:rPr>
          <w:rFonts w:ascii="TH SarabunPSK" w:eastAsia="Angsana New" w:hAnsi="TH SarabunPSK" w:cs="TH SarabunPSK" w:hint="cs"/>
          <w:sz w:val="32"/>
          <w:szCs w:val="32"/>
          <w:cs/>
        </w:rPr>
        <w:t>พัฒนาการเรียนรู้ด้วยวิทยาการคอมพิวเตอร์ ชั้นมัธยมศึกษาปีที่ 3</w:t>
      </w:r>
      <w:r w:rsidR="00F4076C" w:rsidRPr="00A21C09">
        <w:rPr>
          <w:rFonts w:ascii="TH SarabunPSK" w:eastAsia="Angsana New" w:hAnsi="TH SarabunPSK" w:cs="TH SarabunPSK" w:hint="cs"/>
          <w:sz w:val="32"/>
          <w:szCs w:val="32"/>
          <w:cs/>
        </w:rPr>
        <w:br/>
      </w:r>
      <w:r w:rsidR="00F4076C" w:rsidRPr="00A21C0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4076C" w:rsidRPr="00A21C09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4. อบรมหลักสูตร</w:t>
      </w:r>
      <w:r w:rsidR="00F4076C" w:rsidRPr="00A21C09">
        <w:rPr>
          <w:rFonts w:ascii="TH SarabunPSK" w:eastAsia="Angsana New" w:hAnsi="TH SarabunPSK" w:cs="TH SarabunPSK" w:hint="cs"/>
          <w:sz w:val="32"/>
          <w:szCs w:val="32"/>
          <w:cs/>
        </w:rPr>
        <w:t xml:space="preserve">พัฒนาการเรียนรู้ด้วยวิทยาการคอมพิวเตอร์ ชั้นมัธยมศึกษาปีที่ </w:t>
      </w:r>
      <w:r w:rsidR="007266F9" w:rsidRPr="00A21C09">
        <w:rPr>
          <w:rFonts w:ascii="TH SarabunPSK" w:eastAsia="Angsana New" w:hAnsi="TH SarabunPSK" w:cs="TH SarabunPSK" w:hint="cs"/>
          <w:sz w:val="32"/>
          <w:szCs w:val="32"/>
          <w:cs/>
        </w:rPr>
        <w:t>4</w:t>
      </w:r>
      <w:r w:rsidR="00F4076C" w:rsidRPr="00A21C09">
        <w:rPr>
          <w:rFonts w:ascii="TH SarabunPSK" w:eastAsia="Angsana New" w:hAnsi="TH SarabunPSK" w:cs="TH SarabunPSK" w:hint="cs"/>
          <w:sz w:val="32"/>
          <w:szCs w:val="32"/>
          <w:cs/>
        </w:rPr>
        <w:br/>
      </w:r>
      <w:r w:rsidR="007266F9" w:rsidRPr="00A21C0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266F9" w:rsidRPr="00A21C09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5.</w:t>
      </w:r>
      <w:r w:rsidR="00F4076C" w:rsidRPr="00A21C09">
        <w:rPr>
          <w:rFonts w:ascii="TH SarabunPSK" w:eastAsia="Calibri" w:hAnsi="TH SarabunPSK" w:cs="TH SarabunPSK" w:hint="cs"/>
          <w:sz w:val="32"/>
          <w:szCs w:val="32"/>
          <w:cs/>
        </w:rPr>
        <w:t xml:space="preserve"> อบรมหลักสูตร</w:t>
      </w:r>
      <w:r w:rsidR="00F4076C" w:rsidRPr="00A21C09">
        <w:rPr>
          <w:rFonts w:ascii="TH SarabunPSK" w:eastAsia="Angsana New" w:hAnsi="TH SarabunPSK" w:cs="TH SarabunPSK" w:hint="cs"/>
          <w:sz w:val="32"/>
          <w:szCs w:val="32"/>
          <w:cs/>
        </w:rPr>
        <w:t xml:space="preserve">พัฒนาการเรียนรู้ด้วยวิทยาการคอมพิวเตอร์ ชั้นมัธยมศึกษาปีที่ </w:t>
      </w:r>
      <w:r w:rsidR="007266F9" w:rsidRPr="00A21C09">
        <w:rPr>
          <w:rFonts w:ascii="TH SarabunPSK" w:eastAsia="Angsana New" w:hAnsi="TH SarabunPSK" w:cs="TH SarabunPSK" w:hint="cs"/>
          <w:sz w:val="32"/>
          <w:szCs w:val="32"/>
          <w:cs/>
        </w:rPr>
        <w:t>5</w:t>
      </w:r>
    </w:p>
    <w:p w14:paraId="5E0CD2DA" w14:textId="2365A75C" w:rsidR="002836E2" w:rsidRPr="00A21C09" w:rsidRDefault="007266F9" w:rsidP="00F4076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1C09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6</w:t>
      </w:r>
      <w:r w:rsidR="00F4076C" w:rsidRPr="00A21C09">
        <w:rPr>
          <w:rFonts w:ascii="TH SarabunPSK" w:eastAsia="Calibri" w:hAnsi="TH SarabunPSK" w:cs="TH SarabunPSK" w:hint="cs"/>
          <w:sz w:val="32"/>
          <w:szCs w:val="32"/>
          <w:cs/>
        </w:rPr>
        <w:t>. อบรมหลักสูตร</w:t>
      </w:r>
      <w:r w:rsidR="00F4076C" w:rsidRPr="00A21C09">
        <w:rPr>
          <w:rFonts w:ascii="TH SarabunPSK" w:eastAsia="Angsana New" w:hAnsi="TH SarabunPSK" w:cs="TH SarabunPSK" w:hint="cs"/>
          <w:sz w:val="32"/>
          <w:szCs w:val="32"/>
          <w:cs/>
        </w:rPr>
        <w:t xml:space="preserve">พัฒนาการเรียนรู้ด้วยวิทยาการคอมพิวเตอร์ ชั้นมัธยมศึกษาปีที่ </w:t>
      </w:r>
      <w:r w:rsidRPr="00A21C09">
        <w:rPr>
          <w:rFonts w:ascii="TH SarabunPSK" w:eastAsia="Angsana New" w:hAnsi="TH SarabunPSK" w:cs="TH SarabunPSK" w:hint="cs"/>
          <w:sz w:val="32"/>
          <w:szCs w:val="32"/>
          <w:cs/>
        </w:rPr>
        <w:t>6</w:t>
      </w:r>
      <w:r w:rsidR="00F4076C" w:rsidRPr="00A21C09">
        <w:rPr>
          <w:rFonts w:ascii="TH SarabunPSK" w:eastAsia="Angsana New" w:hAnsi="TH SarabunPSK" w:cs="TH SarabunPSK" w:hint="cs"/>
          <w:sz w:val="32"/>
          <w:szCs w:val="32"/>
          <w:cs/>
        </w:rPr>
        <w:br/>
      </w:r>
      <w:r w:rsidR="002836E2"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ชื่อผู้รับผิดชอบ  </w:t>
      </w:r>
      <w:r w:rsidR="002836E2" w:rsidRPr="00A21C09">
        <w:rPr>
          <w:rFonts w:ascii="TH SarabunPSK" w:hAnsi="TH SarabunPSK" w:cs="TH SarabunPSK" w:hint="cs"/>
          <w:sz w:val="32"/>
          <w:szCs w:val="32"/>
          <w:cs/>
        </w:rPr>
        <w:t>นายสุรพง</w:t>
      </w:r>
      <w:proofErr w:type="spellStart"/>
      <w:r w:rsidR="002836E2" w:rsidRPr="00A21C09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="002836E2" w:rsidRPr="00A21C09">
        <w:rPr>
          <w:rFonts w:ascii="TH SarabunPSK" w:hAnsi="TH SarabunPSK" w:cs="TH SarabunPSK" w:hint="cs"/>
          <w:sz w:val="32"/>
          <w:szCs w:val="32"/>
          <w:cs/>
        </w:rPr>
        <w:t xml:space="preserve">  จ๋าก๋าง</w:t>
      </w:r>
    </w:p>
    <w:p w14:paraId="2D01D208" w14:textId="77777777" w:rsidR="002836E2" w:rsidRPr="00A21C09" w:rsidRDefault="002836E2" w:rsidP="002836E2">
      <w:pPr>
        <w:pStyle w:val="1"/>
        <w:spacing w:before="0" w:line="380" w:lineRule="exact"/>
        <w:rPr>
          <w:rFonts w:ascii="TH SarabunPSK" w:hAnsi="TH SarabunPSK" w:cs="TH SarabunPSK"/>
          <w:color w:val="auto"/>
          <w:szCs w:val="32"/>
        </w:rPr>
      </w:pPr>
      <w:r w:rsidRPr="00A21C09">
        <w:rPr>
          <w:rFonts w:ascii="TH SarabunPSK" w:hAnsi="TH SarabunPSK" w:cs="TH SarabunPSK" w:hint="cs"/>
          <w:color w:val="auto"/>
          <w:szCs w:val="32"/>
        </w:rPr>
        <w:t xml:space="preserve"> </w:t>
      </w:r>
      <w:r w:rsidRPr="00A21C09">
        <w:rPr>
          <w:rFonts w:ascii="TH SarabunPSK" w:hAnsi="TH SarabunPSK" w:cs="TH SarabunPSK" w:hint="cs"/>
          <w:color w:val="auto"/>
          <w:szCs w:val="32"/>
        </w:rPr>
        <w:tab/>
      </w:r>
      <w:r w:rsidRPr="00A21C09">
        <w:rPr>
          <w:rFonts w:ascii="TH SarabunPSK" w:hAnsi="TH SarabunPSK" w:cs="TH SarabunPSK" w:hint="cs"/>
          <w:color w:val="auto"/>
          <w:szCs w:val="32"/>
        </w:rPr>
        <w:tab/>
      </w:r>
      <w:r w:rsidRPr="00A21C09">
        <w:rPr>
          <w:rFonts w:ascii="TH SarabunPSK" w:hAnsi="TH SarabunPSK" w:cs="TH SarabunPSK" w:hint="cs"/>
          <w:color w:val="auto"/>
          <w:szCs w:val="32"/>
          <w:cs/>
        </w:rPr>
        <w:t>นายเกรียงศักดิ์  จันทร์วง</w:t>
      </w:r>
      <w:proofErr w:type="spellStart"/>
      <w:r w:rsidRPr="00A21C09">
        <w:rPr>
          <w:rFonts w:ascii="TH SarabunPSK" w:hAnsi="TH SarabunPSK" w:cs="TH SarabunPSK" w:hint="cs"/>
          <w:color w:val="auto"/>
          <w:szCs w:val="32"/>
          <w:cs/>
        </w:rPr>
        <w:t>ค์</w:t>
      </w:r>
      <w:proofErr w:type="spellEnd"/>
      <w:r w:rsidRPr="00A21C09">
        <w:rPr>
          <w:rFonts w:ascii="TH SarabunPSK" w:hAnsi="TH SarabunPSK" w:cs="TH SarabunPSK" w:hint="cs"/>
          <w:b/>
          <w:bCs/>
          <w:color w:val="auto"/>
          <w:szCs w:val="32"/>
          <w:cs/>
        </w:rPr>
        <w:br/>
      </w:r>
      <w:r w:rsidRPr="00A21C09">
        <w:rPr>
          <w:rFonts w:ascii="TH SarabunPSK" w:hAnsi="TH SarabunPSK" w:cs="TH SarabunPSK" w:hint="cs"/>
          <w:color w:val="auto"/>
          <w:szCs w:val="32"/>
          <w:cs/>
        </w:rPr>
        <w:t xml:space="preserve"> </w:t>
      </w:r>
      <w:r w:rsidRPr="00A21C09">
        <w:rPr>
          <w:rFonts w:ascii="TH SarabunPSK" w:hAnsi="TH SarabunPSK" w:cs="TH SarabunPSK" w:hint="cs"/>
          <w:color w:val="auto"/>
          <w:szCs w:val="32"/>
          <w:cs/>
        </w:rPr>
        <w:tab/>
      </w:r>
      <w:r w:rsidRPr="00A21C09">
        <w:rPr>
          <w:rFonts w:ascii="TH SarabunPSK" w:hAnsi="TH SarabunPSK" w:cs="TH SarabunPSK" w:hint="cs"/>
          <w:color w:val="auto"/>
          <w:szCs w:val="32"/>
          <w:cs/>
        </w:rPr>
        <w:tab/>
        <w:t>นายไกรสร  แปงใจ</w:t>
      </w:r>
      <w:r w:rsidRPr="00A21C09">
        <w:rPr>
          <w:rFonts w:ascii="TH SarabunPSK" w:hAnsi="TH SarabunPSK" w:cs="TH SarabunPSK" w:hint="cs"/>
          <w:b/>
          <w:bCs/>
          <w:color w:val="auto"/>
          <w:szCs w:val="32"/>
        </w:rPr>
        <w:br/>
      </w:r>
      <w:r w:rsidRPr="00A21C09">
        <w:rPr>
          <w:rFonts w:ascii="TH SarabunPSK" w:hAnsi="TH SarabunPSK" w:cs="TH SarabunPSK" w:hint="cs"/>
          <w:color w:val="auto"/>
          <w:szCs w:val="32"/>
          <w:cs/>
        </w:rPr>
        <w:t xml:space="preserve">                     ฝ่ายบริหารงานวิชาการ</w:t>
      </w:r>
    </w:p>
    <w:p w14:paraId="39E358C5" w14:textId="696859AF" w:rsidR="002836E2" w:rsidRPr="00A21C09" w:rsidRDefault="00951A89" w:rsidP="002836E2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2836E2"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2836E2" w:rsidRPr="00A21C09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="002836E2"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61D14B91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มาตรฐานที่ 1 คุณภาพของผู้เรียน</w:t>
      </w:r>
    </w:p>
    <w:p w14:paraId="354CD6E3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>1.1  ผลสัมฤทธิ์ทางวิชาการของผู้เรียน</w:t>
      </w:r>
    </w:p>
    <w:p w14:paraId="5FDC9ACE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1) มีความสามารถในการอ่าน การเขียน การสื่อสาร และการคิดคำนวณ</w:t>
      </w:r>
    </w:p>
    <w:p w14:paraId="2D2BB099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2) มีความสามารถในการคิดวิเคราะห์ คิดอย่างมีวิจารณญาณ อภิปรายแลกเปลี่ยน</w:t>
      </w:r>
    </w:p>
    <w:p w14:paraId="0022964F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ความคิดเห็น และแก้ปัญหา</w:t>
      </w:r>
    </w:p>
    <w:p w14:paraId="49ECF511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3) มีความสามารถในการสร้างนวัตกรรม</w:t>
      </w:r>
    </w:p>
    <w:p w14:paraId="22827900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4) มีความสามารถในการใช้เทคโนโลยีสารสนเทศและการสื่อสาร</w:t>
      </w:r>
    </w:p>
    <w:p w14:paraId="0268C57A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1.2  คุณลักษณะที่พึงประสงค์ของผู้เรียน</w:t>
      </w:r>
    </w:p>
    <w:p w14:paraId="086C8FF2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ข้อ 1) การมีคุณลักษณะและค่านิยมที่ดีตามที่สถานศึกษากำหนด</w:t>
      </w:r>
    </w:p>
    <w:p w14:paraId="47DAFA5A" w14:textId="6E7647D2" w:rsidR="002836E2" w:rsidRPr="00A21C09" w:rsidRDefault="002836E2" w:rsidP="002836E2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มาตรฐานที่ 3 กระบวนการจัดการเรียนการสอนที่เน้นผู้เรียนเป็นสำคัญ</w:t>
      </w:r>
    </w:p>
    <w:p w14:paraId="36C32B73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 xml:space="preserve">3.1 จัดการเรียนรู้ผ่านกระบวนการคิดและปฏิบัติจริง และสามารถนำไปประยุกต์ใช้                                        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ในชีวิตได้</w:t>
      </w:r>
    </w:p>
    <w:p w14:paraId="7866A062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3.2 ใช้สื่อ เทคโนโลยีสารสนเทศและแหล่งเรียนรู้ที่เอื้อต่อการเรียนรู้</w:t>
      </w:r>
    </w:p>
    <w:p w14:paraId="1423C5FE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3.3 มีการบริหารจัดการชั้นเรียนเชิงบวก</w:t>
      </w:r>
    </w:p>
    <w:p w14:paraId="3B6F5473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3.5 มีการแลกเปลี่ยนเรียนรู้และให้ข้อมูลสะท้อนกลับเพื่อพัฒนาและปรับปรุงการจัดการ</w:t>
      </w:r>
      <w:r w:rsidRPr="00A21C09">
        <w:rPr>
          <w:rFonts w:ascii="TH SarabunPSK" w:hAnsi="TH SarabunPSK" w:cs="TH SarabunPSK" w:hint="cs"/>
          <w:sz w:val="32"/>
          <w:szCs w:val="32"/>
          <w:cs/>
        </w:rPr>
        <w:br/>
        <w:t xml:space="preserve">           เรียนรู้</w:t>
      </w:r>
    </w:p>
    <w:p w14:paraId="700074ED" w14:textId="5F9B4C80" w:rsidR="00EF26A6" w:rsidRPr="00A21C09" w:rsidRDefault="00951A89" w:rsidP="00EF26A6">
      <w:pPr>
        <w:spacing w:line="360" w:lineRule="exact"/>
        <w:outlineLvl w:val="2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1.2 </w:t>
      </w:r>
      <w:r w:rsidR="002836E2"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2836E2"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bookmarkStart w:id="0" w:name="_Hlk89493324"/>
      <w:bookmarkStart w:id="1" w:name="_Hlk89669096"/>
      <w:bookmarkStart w:id="2" w:name="_Hlk89578982"/>
      <w:bookmarkStart w:id="3" w:name="_Hlk89491465"/>
      <w:bookmarkStart w:id="4" w:name="_Hlk89580006"/>
      <w:bookmarkStart w:id="5" w:name="_Hlk89490895"/>
      <w:r w:rsidR="00EF26A6" w:rsidRPr="00A21C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6A6" w:rsidRPr="00A21C09">
        <w:rPr>
          <w:rFonts w:ascii="TH SarabunPSK" w:hAnsi="TH SarabunPSK" w:cs="TH SarabunPSK" w:hint="cs"/>
          <w:sz w:val="32"/>
          <w:szCs w:val="32"/>
          <w:cs/>
        </w:rPr>
        <w:tab/>
        <w:t xml:space="preserve">กลยุทธ์ที่ </w:t>
      </w:r>
      <w:r w:rsidR="00EF26A6" w:rsidRPr="00A21C09">
        <w:rPr>
          <w:rFonts w:ascii="TH SarabunPSK" w:hAnsi="TH SarabunPSK" w:cs="TH SarabunPSK" w:hint="cs"/>
          <w:sz w:val="32"/>
          <w:szCs w:val="32"/>
        </w:rPr>
        <w:t xml:space="preserve">2 </w:t>
      </w:r>
      <w:r w:rsidR="00EF26A6" w:rsidRPr="00A21C09">
        <w:rPr>
          <w:rFonts w:ascii="TH SarabunPSK" w:hAnsi="TH SarabunPSK" w:cs="TH SarabunPSK" w:hint="cs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="00EF26A6" w:rsidRPr="00A21C09">
        <w:rPr>
          <w:rFonts w:ascii="TH SarabunPSK" w:hAnsi="TH SarabunPSK" w:cs="TH SarabunPSK" w:hint="cs"/>
          <w:sz w:val="32"/>
          <w:szCs w:val="32"/>
        </w:rPr>
        <w:t xml:space="preserve"> </w:t>
      </w:r>
      <w:r w:rsidR="00EF26A6" w:rsidRPr="00A21C09">
        <w:rPr>
          <w:rFonts w:ascii="TH SarabunPSK" w:hAnsi="TH SarabunPSK" w:cs="TH SarabunPSK" w:hint="cs"/>
          <w:sz w:val="32"/>
          <w:szCs w:val="32"/>
        </w:rPr>
        <w:br/>
      </w:r>
      <w:r w:rsidR="00EF26A6" w:rsidRPr="00A21C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6A6" w:rsidRPr="00A21C09">
        <w:rPr>
          <w:rFonts w:ascii="TH SarabunPSK" w:hAnsi="TH SarabunPSK" w:cs="TH SarabunPSK" w:hint="cs"/>
          <w:sz w:val="32"/>
          <w:szCs w:val="32"/>
          <w:cs/>
        </w:rPr>
        <w:tab/>
        <w:t xml:space="preserve">กลยุทธ์ที่ </w:t>
      </w:r>
      <w:r w:rsidR="00EF26A6" w:rsidRPr="00A21C09">
        <w:rPr>
          <w:rFonts w:ascii="TH SarabunPSK" w:hAnsi="TH SarabunPSK" w:cs="TH SarabunPSK" w:hint="cs"/>
          <w:sz w:val="32"/>
          <w:szCs w:val="32"/>
        </w:rPr>
        <w:t xml:space="preserve">3 </w:t>
      </w:r>
      <w:r w:rsidR="00EF26A6" w:rsidRPr="00A21C09">
        <w:rPr>
          <w:rFonts w:ascii="TH SarabunPSK" w:hAnsi="TH SarabunPSK" w:cs="TH SarabunPSK" w:hint="cs"/>
          <w:sz w:val="32"/>
          <w:szCs w:val="32"/>
          <w:cs/>
        </w:rPr>
        <w:t>พัฒนาและเสริมสร้างศักยภาพทรัพยากรมนุษย์</w:t>
      </w:r>
      <w:r w:rsidR="00EF26A6" w:rsidRPr="00A21C09">
        <w:rPr>
          <w:rFonts w:ascii="TH SarabunPSK" w:hAnsi="TH SarabunPSK" w:cs="TH SarabunPSK" w:hint="cs"/>
          <w:sz w:val="32"/>
          <w:szCs w:val="32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p w14:paraId="469EA28A" w14:textId="7E5BD7C4" w:rsidR="002836E2" w:rsidRPr="00A21C09" w:rsidRDefault="00EF26A6" w:rsidP="00EF26A6">
      <w:pPr>
        <w:spacing w:line="36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2836E2"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14:paraId="1B0332AB" w14:textId="4DAE2254" w:rsidR="00951A89" w:rsidRPr="00A21C09" w:rsidRDefault="00951A89" w:rsidP="00951A89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21C09">
        <w:rPr>
          <w:rStyle w:val="ad"/>
          <w:rFonts w:ascii="TH SarabunPSK" w:hAnsi="TH SarabunPSK" w:cs="TH SarabunPSK" w:hint="cs"/>
          <w:sz w:val="32"/>
          <w:szCs w:val="32"/>
          <w:cs/>
        </w:rPr>
        <w:t xml:space="preserve">ข้อ 2 พัฒนาคุณภาพผู้เรียนตามมาตรฐานการศึกษาขั้นพื้นฐาน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>ทักษะชีวิต มีคุณธรรม จริยธรรม</w:t>
      </w:r>
      <w:r w:rsidRPr="00A21C09">
        <w:rPr>
          <w:rFonts w:ascii="TH SarabunPSK" w:hAnsi="TH SarabunPSK" w:cs="TH SarabunPSK" w:hint="cs"/>
          <w:sz w:val="32"/>
          <w:szCs w:val="32"/>
        </w:rPr>
        <w:t xml:space="preserve">    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5E915F21" w14:textId="180A256C" w:rsidR="002836E2" w:rsidRPr="00A21C09" w:rsidRDefault="002836E2" w:rsidP="007266F9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09FB4E62" w14:textId="77777777" w:rsidR="002836E2" w:rsidRPr="00A21C09" w:rsidRDefault="002836E2" w:rsidP="002836E2">
      <w:pPr>
        <w:tabs>
          <w:tab w:val="left" w:pos="270"/>
        </w:tabs>
        <w:spacing w:line="380" w:lineRule="exact"/>
        <w:ind w:left="270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โรงเรียนว</w:t>
      </w:r>
      <w:proofErr w:type="spellStart"/>
      <w:r w:rsidRPr="00A21C0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A21C09">
        <w:rPr>
          <w:rFonts w:ascii="TH SarabunPSK" w:hAnsi="TH SarabunPSK" w:cs="TH SarabunPSK" w:hint="cs"/>
          <w:sz w:val="32"/>
          <w:szCs w:val="32"/>
          <w:cs/>
        </w:rPr>
        <w:t>ป่าซางเป็นโรงเรียนมัธยมศึกษาระดับตำบล ซึ่งการดำเนินงานตามนโยบายของ</w:t>
      </w:r>
    </w:p>
    <w:p w14:paraId="08FAAD78" w14:textId="77777777" w:rsidR="002836E2" w:rsidRPr="00A21C09" w:rsidRDefault="002836E2" w:rsidP="002836E2">
      <w:pPr>
        <w:tabs>
          <w:tab w:val="left" w:pos="270"/>
        </w:tabs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เน้นการปฏิรูปการศึกษาในทศวรรษที่ 21 ให้นักเรียนมีโอกาสทางการศึกษาที่เท่าเทียมกันอย่างมีคุณภาพตามมาตรฐานการศึกษาโดยคำนึงถึงสิทธิเด็กจากการมีส่วนร่วมของทุกภาคส่วนในด้านเทคโนโลยีสารสนเทศทางการศึกษา</w:t>
      </w:r>
    </w:p>
    <w:p w14:paraId="13DD79FC" w14:textId="77777777" w:rsidR="002836E2" w:rsidRPr="00A21C09" w:rsidRDefault="002836E2" w:rsidP="002836E2">
      <w:pPr>
        <w:tabs>
          <w:tab w:val="left" w:pos="270"/>
        </w:tabs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          อีกทั้งโรงเรียนได้ส่งบุคลากรเข้ารับการอบรมในเรื่องการพัฒนาสังคมแห่งการเรียนรู้ด้วยสื่อสังคมออนไลน์เพื่อใช้ในการจัดการเรียนรู้</w:t>
      </w:r>
      <w:r w:rsidRPr="00A21C0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>ทำให้โรงเรียนมีบุคลากรที่มีความรู้ความสามารถในเรื่องดังกล่าว ซึ่งต้องดำเนินการเผยแพร่ความรู้ในโรงเรียนให้เป็นรูปธรรมและมีประสิทธิภาพ</w:t>
      </w:r>
    </w:p>
    <w:p w14:paraId="329D8486" w14:textId="68CBDAD2" w:rsidR="002836E2" w:rsidRPr="00A21C09" w:rsidRDefault="002836E2" w:rsidP="002836E2">
      <w:pPr>
        <w:pStyle w:val="ae"/>
        <w:spacing w:before="0" w:beforeAutospacing="0" w:after="0" w:afterAutospacing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ดังนั้นการวางแผนการจัดการการศึกษาโดยสร้างรูปแบบการเรียนรู้ผ่าน</w:t>
      </w:r>
      <w:r w:rsidR="007266F9" w:rsidRPr="00A21C09">
        <w:rPr>
          <w:rFonts w:ascii="TH SarabunPSK" w:hAnsi="TH SarabunPSK" w:cs="TH SarabunPSK" w:hint="cs"/>
          <w:sz w:val="32"/>
          <w:szCs w:val="32"/>
          <w:cs/>
        </w:rPr>
        <w:t>วิทยาการคอมพิวเตอร์ที่มี</w:t>
      </w:r>
      <w:r w:rsidRPr="00A21C09">
        <w:rPr>
          <w:rFonts w:ascii="TH SarabunPSK" w:hAnsi="TH SarabunPSK" w:cs="TH SarabunPSK" w:hint="cs"/>
          <w:sz w:val="32"/>
          <w:szCs w:val="32"/>
          <w:cs/>
        </w:rPr>
        <w:t>ประสิทธิภาพ จะทำให้การจัดการเรียนการสอนของโรงเรียนเป็นไปอย่างต่อเนื่อง สามารถขับเคลื่อนการจัดการศึกษาได้ตรงตามเป้าหมาย</w:t>
      </w:r>
    </w:p>
    <w:p w14:paraId="5FF1E98F" w14:textId="37DAFB43" w:rsidR="002836E2" w:rsidRPr="00A21C09" w:rsidRDefault="002836E2" w:rsidP="002836E2">
      <w:pPr>
        <w:autoSpaceDE w:val="0"/>
        <w:autoSpaceDN w:val="0"/>
        <w:adjustRightInd w:val="0"/>
        <w:spacing w:line="380" w:lineRule="exac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จากหลักการที่กล่าวมาข้างต้น เพื่อให้การดำเนินงานโครงการดังกล่าวบรรลุวัตถุประสงค์ และมีประสิทธิภาพโรงเรียนว</w:t>
      </w:r>
      <w:proofErr w:type="spellStart"/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ชิร</w:t>
      </w:r>
      <w:proofErr w:type="spellEnd"/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ป่าซาง</w:t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สำนักงานเขตพื้นที่การศึกษามัธยมศึกษา</w:t>
      </w:r>
      <w:r w:rsidR="007266F9" w:rsidRPr="00A21C09">
        <w:rPr>
          <w:rFonts w:ascii="TH SarabunPSK" w:hAnsi="TH SarabunPSK" w:cs="TH SarabunPSK" w:hint="cs"/>
          <w:sz w:val="32"/>
          <w:szCs w:val="32"/>
          <w:cs/>
        </w:rPr>
        <w:t>ลำปาง ลำพูน</w:t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จึงได้จัดทำโครงการดังกล่าวขึ้นมาเพื่อให้นักเรียนสามารถใช้ความรู้และทักษะทางด้านคอมพิวเตอร์และอินเทอร์เน็ตมาใช้ในการเรียนรู้ สู่สังคมการเรียนรู้ที่มีคุณภาพต่อไป</w:t>
      </w:r>
    </w:p>
    <w:p w14:paraId="5E9A0DD4" w14:textId="06184360" w:rsidR="002836E2" w:rsidRPr="00A21C09" w:rsidRDefault="002836E2" w:rsidP="007266F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br/>
        <w:t xml:space="preserve"> </w:t>
      </w: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ab/>
        <w:t>1. เพื่อพัฒนาการเรียนรู้ของนักเรียนด้วย</w:t>
      </w:r>
      <w:r w:rsidR="007266F9" w:rsidRPr="00A21C09">
        <w:rPr>
          <w:rFonts w:ascii="TH SarabunPSK" w:hAnsi="TH SarabunPSK" w:cs="TH SarabunPSK" w:hint="cs"/>
          <w:sz w:val="32"/>
          <w:szCs w:val="32"/>
          <w:cs/>
        </w:rPr>
        <w:t>วิทยาการคอมพิวเตอร์</w:t>
      </w:r>
    </w:p>
    <w:p w14:paraId="57117A05" w14:textId="77777777" w:rsidR="002836E2" w:rsidRPr="00A21C09" w:rsidRDefault="002836E2" w:rsidP="002836E2">
      <w:pPr>
        <w:spacing w:line="380" w:lineRule="exact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2. เพื่อพัฒนานักเรียนให้มีทักษะในด้านการติดต่อสื่อสารด้วยเทคโนโลยีสารสนเทศ</w:t>
      </w:r>
    </w:p>
    <w:p w14:paraId="54830342" w14:textId="77777777" w:rsidR="002836E2" w:rsidRPr="00A21C09" w:rsidRDefault="002836E2" w:rsidP="002836E2">
      <w:pPr>
        <w:spacing w:line="380" w:lineRule="exact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3. เพื่อให้นักเรียนสามารถการแลกเปลี่ยนเรียนรู้ ระหว่างเพื่อน ครู ผู้ปกครอง สังคม ในโลกแห่ง</w:t>
      </w:r>
    </w:p>
    <w:p w14:paraId="4120D4F7" w14:textId="77777777" w:rsidR="002836E2" w:rsidRPr="00A21C09" w:rsidRDefault="002836E2" w:rsidP="002836E2">
      <w:pPr>
        <w:spacing w:line="38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การติดต่อสื่อสารอย่างมีคุณธรรม และมีประสิทธิภาพ</w:t>
      </w:r>
    </w:p>
    <w:p w14:paraId="6F35C5C0" w14:textId="77777777" w:rsidR="002836E2" w:rsidRPr="00A21C09" w:rsidRDefault="002836E2" w:rsidP="002836E2">
      <w:pPr>
        <w:spacing w:line="380" w:lineRule="exact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4. เป้าหมาย</w:t>
      </w:r>
    </w:p>
    <w:p w14:paraId="7CF04C16" w14:textId="77777777" w:rsidR="002836E2" w:rsidRPr="00A21C09" w:rsidRDefault="002836E2" w:rsidP="002836E2">
      <w:pPr>
        <w:spacing w:line="380" w:lineRule="exact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 xml:space="preserve">    4.1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29A3D337" w14:textId="447C5D80" w:rsidR="002836E2" w:rsidRPr="00A21C09" w:rsidRDefault="002836E2" w:rsidP="002836E2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 xml:space="preserve">4.1.1 นักเรียนมัธยมศึกษาปีที่ 1-6 จำนวน </w:t>
      </w:r>
      <w:r w:rsidR="00315685" w:rsidRPr="00A21C09">
        <w:rPr>
          <w:rFonts w:ascii="TH SarabunPSK" w:hAnsi="TH SarabunPSK" w:cs="TH SarabunPSK" w:hint="cs"/>
          <w:sz w:val="32"/>
          <w:szCs w:val="32"/>
          <w:cs/>
        </w:rPr>
        <w:t>375</w:t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100 สามารถเรียนรู้โดย</w:t>
      </w: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ใช้</w:t>
      </w:r>
      <w:r w:rsidR="007266F9" w:rsidRPr="00A21C09">
        <w:rPr>
          <w:rFonts w:ascii="TH SarabunPSK" w:hAnsi="TH SarabunPSK" w:cs="TH SarabunPSK" w:hint="cs"/>
          <w:sz w:val="32"/>
          <w:szCs w:val="32"/>
          <w:cs/>
        </w:rPr>
        <w:t>วิทยาการคอมพิวเตอร์</w:t>
      </w:r>
      <w:r w:rsidRPr="00A21C09">
        <w:rPr>
          <w:rFonts w:ascii="TH SarabunPSK" w:hAnsi="TH SarabunPSK" w:cs="TH SarabunPSK" w:hint="cs"/>
          <w:sz w:val="32"/>
          <w:szCs w:val="32"/>
          <w:cs/>
        </w:rPr>
        <w:br/>
        <w:t xml:space="preserve">  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4.1.2 นักเรียนที่เข้ารับการอบรมสามารถใช้</w:t>
      </w:r>
      <w:r w:rsidR="007266F9" w:rsidRPr="00A21C09">
        <w:rPr>
          <w:rFonts w:ascii="TH SarabunPSK" w:hAnsi="TH SarabunPSK" w:cs="TH SarabunPSK" w:hint="cs"/>
          <w:sz w:val="32"/>
          <w:szCs w:val="32"/>
          <w:cs/>
        </w:rPr>
        <w:t>วิทยาการคอมพิวเตอร์</w:t>
      </w:r>
      <w:r w:rsidRPr="00A21C09">
        <w:rPr>
          <w:rFonts w:ascii="TH SarabunPSK" w:hAnsi="TH SarabunPSK" w:cs="TH SarabunPSK" w:hint="cs"/>
          <w:sz w:val="32"/>
          <w:szCs w:val="32"/>
          <w:cs/>
        </w:rPr>
        <w:t>ในการสื่อสาร และเผยแพร่ผลงาน ได้ ร้อยละ 85</w:t>
      </w:r>
    </w:p>
    <w:p w14:paraId="0CEABC20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4.2 เป้าหมายเชิงคุณภาพ</w:t>
      </w:r>
    </w:p>
    <w:p w14:paraId="243FD49E" w14:textId="77777777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4.2.1 นักเรียนมีความพึงพอใจต่อการจัดการอบรม ในระดับ ดีมาก</w:t>
      </w:r>
    </w:p>
    <w:p w14:paraId="3FCC85B1" w14:textId="7EF6706F" w:rsidR="002836E2" w:rsidRPr="00A21C09" w:rsidRDefault="002836E2" w:rsidP="002836E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4.2.2 นักเรียนมีคุณธรรมในการใช้</w:t>
      </w:r>
      <w:r w:rsidR="007266F9" w:rsidRPr="00A21C09"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r w:rsidRPr="00A21C09">
        <w:rPr>
          <w:rFonts w:ascii="TH SarabunPSK" w:hAnsi="TH SarabunPSK" w:cs="TH SarabunPSK" w:hint="cs"/>
          <w:sz w:val="32"/>
          <w:szCs w:val="32"/>
          <w:cs/>
        </w:rPr>
        <w:t>ด้านต่าง ๆ ในระดับ ดีมาก</w:t>
      </w:r>
    </w:p>
    <w:p w14:paraId="00477665" w14:textId="1BD4B034" w:rsidR="007266F9" w:rsidRPr="00A21C09" w:rsidRDefault="002836E2" w:rsidP="00951A89">
      <w:pPr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5.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วิธีดำเนินการ/ขั้นตอนการดำเนินงาน</w:t>
      </w:r>
      <w:r w:rsidRPr="00A21C09">
        <w:rPr>
          <w:rFonts w:ascii="TH SarabunPSK" w:hAnsi="TH SarabunPSK" w:cs="TH SarabunPSK" w:hint="cs"/>
          <w:sz w:val="32"/>
          <w:szCs w:val="32"/>
        </w:rPr>
        <w:br/>
      </w:r>
      <w:r w:rsidR="007266F9" w:rsidRPr="00A21C0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7266F9" w:rsidRPr="00A21C0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7266F9"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="007266F9" w:rsidRPr="00A21C09">
        <w:rPr>
          <w:rFonts w:ascii="TH SarabunPSK" w:hAnsi="TH SarabunPSK" w:cs="TH SarabunPSK" w:hint="cs"/>
          <w:b/>
          <w:bCs/>
          <w:sz w:val="32"/>
          <w:szCs w:val="32"/>
        </w:rPr>
        <w:t xml:space="preserve">2/2565 (1 </w:t>
      </w:r>
      <w:r w:rsidR="007266F9"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ต.ค. 2565 – 30 เม.ย. 2565)</w:t>
      </w:r>
    </w:p>
    <w:tbl>
      <w:tblPr>
        <w:tblW w:w="9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5782"/>
        <w:gridCol w:w="1835"/>
        <w:gridCol w:w="1273"/>
      </w:tblGrid>
      <w:tr w:rsidR="00EF26A6" w:rsidRPr="00A21C09" w14:paraId="65A77019" w14:textId="77777777" w:rsidTr="00843E73">
        <w:trPr>
          <w:tblHeader/>
        </w:trPr>
        <w:tc>
          <w:tcPr>
            <w:tcW w:w="388" w:type="dxa"/>
            <w:shd w:val="clear" w:color="auto" w:fill="auto"/>
          </w:tcPr>
          <w:p w14:paraId="0D2B6CCA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782" w:type="dxa"/>
            <w:shd w:val="clear" w:color="auto" w:fill="auto"/>
          </w:tcPr>
          <w:p w14:paraId="55F94531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35" w:type="dxa"/>
            <w:shd w:val="clear" w:color="auto" w:fill="auto"/>
          </w:tcPr>
          <w:p w14:paraId="56E05166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3" w:type="dxa"/>
            <w:shd w:val="clear" w:color="auto" w:fill="auto"/>
          </w:tcPr>
          <w:p w14:paraId="769FA5C5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F26A6" w:rsidRPr="00A21C09" w14:paraId="209C698D" w14:textId="77777777" w:rsidTr="00843E73">
        <w:tc>
          <w:tcPr>
            <w:tcW w:w="388" w:type="dxa"/>
            <w:shd w:val="clear" w:color="auto" w:fill="auto"/>
          </w:tcPr>
          <w:p w14:paraId="638460E5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A21C09">
              <w:rPr>
                <w:rFonts w:ascii="TH SarabunPSK" w:eastAsia="Batang" w:hAnsi="TH SarabunPSK" w:cs="TH SarabunPSK" w:hint="cs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782" w:type="dxa"/>
            <w:shd w:val="clear" w:color="auto" w:fill="auto"/>
          </w:tcPr>
          <w:p w14:paraId="68862E05" w14:textId="716CF2CD" w:rsidR="002836E2" w:rsidRPr="00A21C09" w:rsidRDefault="002836E2" w:rsidP="00843E7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จัดอบรมหลักสูตรพัฒนาการเรียนรู้ด้วย</w:t>
            </w:r>
            <w:r w:rsidR="007266F9"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วิทยาการคอมพิวเตอร์</w:t>
            </w:r>
            <w:r w:rsidR="007266F9"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  <w:p w14:paraId="7EA0672E" w14:textId="267DC10D" w:rsidR="002836E2" w:rsidRPr="00A21C09" w:rsidRDefault="002836E2" w:rsidP="00843E7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- 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ดำเนินการวางแผนการดำเนินงาน โดยการแต่งตั้งคณะกรรมการ และประชุมคณะกรรมการดำเนินงาน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จัดเตรียมวัสดุอุปกรณ์การอบรม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หลักสูตรพัฒนาการเรียนรู้ด้วย</w:t>
            </w:r>
            <w:r w:rsidR="007266F9"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วิทยาการคอมพิวเตอร์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ดำเนินการอบรม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หลักสูตรพัฒนาการเรียนรู้ด้วย</w:t>
            </w:r>
            <w:r w:rsidR="007266F9"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วิทยาการคอมพิวเตอร์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ติดตาม ประเมินผลการ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หลักสูตรพัฒนาการเรียนรู้ด้วย</w:t>
            </w:r>
            <w:r w:rsidR="007266F9"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วิทยาการคอมพิวเตอร์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หาข้อสรุป โอกาส อุปสรรค จุดแข็ง จุดอ่อน เพื่อวางแผนการทำงาน/โครงการในปีงบประมาณต่อไป</w:t>
            </w:r>
          </w:p>
        </w:tc>
        <w:tc>
          <w:tcPr>
            <w:tcW w:w="1835" w:type="dxa"/>
            <w:shd w:val="clear" w:color="auto" w:fill="auto"/>
          </w:tcPr>
          <w:p w14:paraId="6AA34918" w14:textId="2DAD2C9F" w:rsidR="002836E2" w:rsidRPr="00A21C09" w:rsidRDefault="002836E2" w:rsidP="00843E7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- ธ.ค.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7266F9" w:rsidRPr="00A21C09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273" w:type="dxa"/>
            <w:shd w:val="clear" w:color="auto" w:fill="auto"/>
          </w:tcPr>
          <w:p w14:paraId="15380174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66F9" w:rsidRPr="00A21C09" w14:paraId="2DC830E1" w14:textId="77777777" w:rsidTr="00843E73">
        <w:tc>
          <w:tcPr>
            <w:tcW w:w="388" w:type="dxa"/>
            <w:shd w:val="clear" w:color="auto" w:fill="auto"/>
          </w:tcPr>
          <w:p w14:paraId="2B8A18B8" w14:textId="77777777" w:rsidR="007266F9" w:rsidRPr="00A21C09" w:rsidRDefault="007266F9" w:rsidP="007266F9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21C09">
              <w:rPr>
                <w:rFonts w:ascii="TH SarabunPSK" w:eastAsia="Batang" w:hAnsi="TH SarabunPSK" w:cs="TH SarabunPSK" w:hint="cs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782" w:type="dxa"/>
            <w:shd w:val="clear" w:color="auto" w:fill="auto"/>
          </w:tcPr>
          <w:p w14:paraId="010C2B13" w14:textId="3AF831EE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จัดอบรมหลักสูตรพัฒนาการเรียนรู้ด้วยวิทยาการคอมพิวเตอร์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ชั้นมัธยมศึกษาปีที่ 2</w:t>
            </w:r>
          </w:p>
          <w:p w14:paraId="4515431F" w14:textId="77777777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- 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ดำเนินการวางแผนการดำเนินงาน โดยการแต่งตั้งคณะกรรมการ และประชุมคณะกรรมการดำเนินงาน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จัดเตรียมวัสดุอุปกรณ์การอบรม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หลักสูตรพัฒนาการเรียนรู้ด้วยวิทยาการคอมพิวเตอร์ ชั้นมัธยมศึกษาปีที่ 2</w:t>
            </w:r>
          </w:p>
          <w:p w14:paraId="03EF0028" w14:textId="0D202E14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- ดำเนินการอบรม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ติดตาม ประเมินผลการ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หาข้อสรุป โอกาส อุปสรรค จุดแข็ง จุดอ่อน เพื่อวางแผนการทำงาน/โครงการในปีงบประมาณต่อไป</w:t>
            </w:r>
          </w:p>
        </w:tc>
        <w:tc>
          <w:tcPr>
            <w:tcW w:w="1835" w:type="dxa"/>
            <w:shd w:val="clear" w:color="auto" w:fill="auto"/>
          </w:tcPr>
          <w:p w14:paraId="02E5A81F" w14:textId="71E07E67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- ธ.ค.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73" w:type="dxa"/>
            <w:shd w:val="clear" w:color="auto" w:fill="auto"/>
          </w:tcPr>
          <w:p w14:paraId="3F6F5978" w14:textId="77777777" w:rsidR="007266F9" w:rsidRPr="00A21C09" w:rsidRDefault="007266F9" w:rsidP="007266F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66F9" w:rsidRPr="00A21C09" w14:paraId="18C10B6C" w14:textId="77777777" w:rsidTr="00843E73">
        <w:tc>
          <w:tcPr>
            <w:tcW w:w="388" w:type="dxa"/>
            <w:shd w:val="clear" w:color="auto" w:fill="auto"/>
          </w:tcPr>
          <w:p w14:paraId="740801E0" w14:textId="77777777" w:rsidR="007266F9" w:rsidRPr="00A21C09" w:rsidRDefault="007266F9" w:rsidP="007266F9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21C09">
              <w:rPr>
                <w:rFonts w:ascii="TH SarabunPSK" w:eastAsia="Batang" w:hAnsi="TH SarabunPSK" w:cs="TH SarabunPSK" w:hint="cs"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782" w:type="dxa"/>
            <w:shd w:val="clear" w:color="auto" w:fill="auto"/>
          </w:tcPr>
          <w:p w14:paraId="26E1C99A" w14:textId="7072BF2F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จัดอบรมหลักสูตรพัฒนาการเรียนรู้ด้วยวิทยาการคอมพิวเตอร์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ชั้นมัธยมศึกษาปีที่ 3</w:t>
            </w:r>
          </w:p>
          <w:p w14:paraId="7B5B40D0" w14:textId="77777777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- 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ดำเนินการวางแผนการดำเนินงาน โดยการแต่งตั้งคณะกรรมการ และประชุมคณะกรรมการดำเนินงาน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จัดเตรียมวัสดุอุปกรณ์การอบรม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หลักสูตรพัฒนาการเรียนรู้ด้วยวิทยาการคอมพิวเตอร์ ชั้นมัธยมศึกษาปีที่ 3</w:t>
            </w:r>
          </w:p>
          <w:p w14:paraId="772592DD" w14:textId="77777777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- ดำเนินการอบรม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หลักสูตรพัฒนาการเรียนรู้ด้วยวิทยาการคอมพิวเตอร์ ชั้นมัธยมศึกษาปีที่ 3</w:t>
            </w:r>
          </w:p>
          <w:p w14:paraId="671335A7" w14:textId="0BB7C87D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 xml:space="preserve"> - ติดตาม ประเมินผลการ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หาข้อสรุป โอกาส อุปสรรค จุดแข็ง จุดอ่อน เพื่อวางแผนการทำงาน/โครงการในปีงบประมาณต่อไป</w:t>
            </w:r>
          </w:p>
        </w:tc>
        <w:tc>
          <w:tcPr>
            <w:tcW w:w="1835" w:type="dxa"/>
            <w:shd w:val="clear" w:color="auto" w:fill="auto"/>
          </w:tcPr>
          <w:p w14:paraId="66FE30F1" w14:textId="51EBEC95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ก.พ. - มี.ค. 2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566</w:t>
            </w:r>
          </w:p>
        </w:tc>
        <w:tc>
          <w:tcPr>
            <w:tcW w:w="1273" w:type="dxa"/>
            <w:shd w:val="clear" w:color="auto" w:fill="auto"/>
          </w:tcPr>
          <w:p w14:paraId="40A86F42" w14:textId="77777777" w:rsidR="007266F9" w:rsidRPr="00A21C09" w:rsidRDefault="007266F9" w:rsidP="007266F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66F9" w:rsidRPr="00A21C09" w14:paraId="3B0E6B16" w14:textId="77777777" w:rsidTr="00843E73">
        <w:tc>
          <w:tcPr>
            <w:tcW w:w="388" w:type="dxa"/>
            <w:shd w:val="clear" w:color="auto" w:fill="auto"/>
          </w:tcPr>
          <w:p w14:paraId="40DFFCE9" w14:textId="77777777" w:rsidR="007266F9" w:rsidRPr="00A21C09" w:rsidRDefault="007266F9" w:rsidP="007266F9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21C09">
              <w:rPr>
                <w:rFonts w:ascii="TH SarabunPSK" w:eastAsia="Batang" w:hAnsi="TH SarabunPSK" w:cs="TH SarabunPSK" w:hint="cs"/>
                <w:sz w:val="32"/>
                <w:szCs w:val="32"/>
                <w:lang w:eastAsia="ko-KR"/>
              </w:rPr>
              <w:t>4.</w:t>
            </w:r>
          </w:p>
        </w:tc>
        <w:tc>
          <w:tcPr>
            <w:tcW w:w="5782" w:type="dxa"/>
            <w:shd w:val="clear" w:color="auto" w:fill="auto"/>
          </w:tcPr>
          <w:p w14:paraId="76ED482F" w14:textId="29BE31DB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จัดอบรมหลักสูตรพัฒนาการเรียนรู้ด้วยวิทยาการคอมพิวเตอร์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  <w:p w14:paraId="411A8DC2" w14:textId="3D838ED6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- 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ดำเนินการวางแผนการดำเนินงาน โดยการแต่งตั้งคณะกรรมการ และประชุมคณะกรรมการดำเนินงาน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จัดเตรียมวัสดุอุปกรณ์การอบรม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ดำเนินการอบรม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ติดตาม ประเมินผลการ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หาข้อสรุป โอกาส อุปสรรค จุดแข็ง จุดอ่อน เพื่อวางแผนการทำงาน/โครงการในปีงบประมาณต่อไป</w:t>
            </w:r>
          </w:p>
        </w:tc>
        <w:tc>
          <w:tcPr>
            <w:tcW w:w="1835" w:type="dxa"/>
            <w:shd w:val="clear" w:color="auto" w:fill="auto"/>
          </w:tcPr>
          <w:p w14:paraId="32BD313B" w14:textId="470513E4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- พ.ค. 2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566</w:t>
            </w:r>
          </w:p>
        </w:tc>
        <w:tc>
          <w:tcPr>
            <w:tcW w:w="1273" w:type="dxa"/>
            <w:shd w:val="clear" w:color="auto" w:fill="auto"/>
          </w:tcPr>
          <w:p w14:paraId="1F16718A" w14:textId="77777777" w:rsidR="007266F9" w:rsidRPr="00A21C09" w:rsidRDefault="007266F9" w:rsidP="007266F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66F9" w:rsidRPr="00A21C09" w14:paraId="2860A4D2" w14:textId="77777777" w:rsidTr="00843E73">
        <w:tc>
          <w:tcPr>
            <w:tcW w:w="388" w:type="dxa"/>
            <w:shd w:val="clear" w:color="auto" w:fill="auto"/>
          </w:tcPr>
          <w:p w14:paraId="332F0E6C" w14:textId="77777777" w:rsidR="007266F9" w:rsidRPr="00A21C09" w:rsidRDefault="007266F9" w:rsidP="007266F9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21C09">
              <w:rPr>
                <w:rFonts w:ascii="TH SarabunPSK" w:eastAsia="Batang" w:hAnsi="TH SarabunPSK" w:cs="TH SarabunPSK" w:hint="cs"/>
                <w:sz w:val="32"/>
                <w:szCs w:val="32"/>
                <w:lang w:eastAsia="ko-KR"/>
              </w:rPr>
              <w:t>5.</w:t>
            </w:r>
          </w:p>
        </w:tc>
        <w:tc>
          <w:tcPr>
            <w:tcW w:w="5782" w:type="dxa"/>
            <w:shd w:val="clear" w:color="auto" w:fill="auto"/>
          </w:tcPr>
          <w:p w14:paraId="63FC9AC9" w14:textId="4385E31D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จัดอบรมหลักสูตรพัฒนาการเรียนรู้ด้วยวิทยาการคอมพิวเตอร์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ชั้นมัธยมศึกษาปีที่ 5</w:t>
            </w:r>
          </w:p>
          <w:p w14:paraId="2F95D5B7" w14:textId="3401F63F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- 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ดำเนินการวางแผนการดำเนินงาน โดยการแต่งตั้งคณะกรรมการ และประชุมคณะกรรมการดำเนินงาน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จัดเตรียมวัสดุอุปกรณ์การอบรม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ดำเนินการอบรม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ติดตาม ประเมินผลการ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หลักสูตรพัฒนาการเรียนรู้ด้วยวิทยาการคอมพิวเตอร์ ชั้นมัธยมศึกษาปีที่ 5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หาข้อสรุป โอกาส อุปสรรค จุดแข็ง จุดอ่อน เพื่อวางแผนการทำงาน/โครงการในปีงบประมาณต่อไป</w:t>
            </w:r>
          </w:p>
        </w:tc>
        <w:tc>
          <w:tcPr>
            <w:tcW w:w="1835" w:type="dxa"/>
            <w:shd w:val="clear" w:color="auto" w:fill="auto"/>
          </w:tcPr>
          <w:p w14:paraId="2234A2D3" w14:textId="232F43CE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- ก.ค. 2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566</w:t>
            </w:r>
          </w:p>
        </w:tc>
        <w:tc>
          <w:tcPr>
            <w:tcW w:w="1273" w:type="dxa"/>
            <w:shd w:val="clear" w:color="auto" w:fill="auto"/>
          </w:tcPr>
          <w:p w14:paraId="58574E38" w14:textId="77777777" w:rsidR="007266F9" w:rsidRPr="00A21C09" w:rsidRDefault="007266F9" w:rsidP="007266F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66F9" w:rsidRPr="00A21C09" w14:paraId="32F793D7" w14:textId="77777777" w:rsidTr="00843E73">
        <w:tc>
          <w:tcPr>
            <w:tcW w:w="388" w:type="dxa"/>
            <w:shd w:val="clear" w:color="auto" w:fill="auto"/>
          </w:tcPr>
          <w:p w14:paraId="1E9FC40A" w14:textId="77777777" w:rsidR="007266F9" w:rsidRPr="00A21C09" w:rsidRDefault="007266F9" w:rsidP="007266F9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21C0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6.</w:t>
            </w:r>
          </w:p>
        </w:tc>
        <w:tc>
          <w:tcPr>
            <w:tcW w:w="5782" w:type="dxa"/>
            <w:shd w:val="clear" w:color="auto" w:fill="auto"/>
          </w:tcPr>
          <w:p w14:paraId="141B3C17" w14:textId="17450B55" w:rsidR="007266F9" w:rsidRPr="00A21C09" w:rsidRDefault="007266F9" w:rsidP="007266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จัดอบรมหลักสูตรพัฒนาการเรียนรู้ด้วยวิทยาการคอมพิวเตอร์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  <w:p w14:paraId="7ABDA85E" w14:textId="77777777" w:rsidR="007266F9" w:rsidRPr="00A21C09" w:rsidRDefault="007266F9" w:rsidP="007266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- 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ดำเนินการวางแผนการดำเนินงาน โดยการแต่งตั้งคณะกรรมการ และประชุมคณะกรรมการดำเนินงาน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จัดเตรียมวัสดุอุปกรณ์การอบรม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หลักสูตรพัฒนาการเรียนรู้ด้วยวิทยาการคอมพิวเตอร์ ชั้นมัธยมศึกษาปีที่ 6</w:t>
            </w:r>
          </w:p>
          <w:p w14:paraId="1B3D6D7D" w14:textId="5C875C64" w:rsidR="007266F9" w:rsidRPr="00A21C09" w:rsidRDefault="007266F9" w:rsidP="007266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 xml:space="preserve"> - ดำเนินการอบรม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ติดตาม ประเมินผลการ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  <w:t xml:space="preserve"> - หาข้อสรุป โอกาส อุปสรรค จุดแข็ง จุดอ่อน เพื่อวางแผนการทำงาน/โครงการในปีงบประมาณต่อไป</w:t>
            </w:r>
          </w:p>
        </w:tc>
        <w:tc>
          <w:tcPr>
            <w:tcW w:w="1835" w:type="dxa"/>
            <w:shd w:val="clear" w:color="auto" w:fill="auto"/>
          </w:tcPr>
          <w:p w14:paraId="1E9E26E9" w14:textId="77A66021" w:rsidR="007266F9" w:rsidRPr="00A21C09" w:rsidRDefault="007266F9" w:rsidP="007266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ส.ค. - ก.ย. 2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566</w:t>
            </w:r>
          </w:p>
        </w:tc>
        <w:tc>
          <w:tcPr>
            <w:tcW w:w="1273" w:type="dxa"/>
            <w:shd w:val="clear" w:color="auto" w:fill="auto"/>
          </w:tcPr>
          <w:p w14:paraId="34476B99" w14:textId="77777777" w:rsidR="007266F9" w:rsidRPr="00A21C09" w:rsidRDefault="007266F9" w:rsidP="007266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5EEF6EFA" w14:textId="77777777" w:rsidR="002836E2" w:rsidRPr="00A21C09" w:rsidRDefault="002836E2" w:rsidP="00951A8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>6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. งบประมาณ</w:t>
      </w:r>
    </w:p>
    <w:p w14:paraId="22815ECA" w14:textId="0CCBC13B" w:rsidR="002836E2" w:rsidRPr="00A21C09" w:rsidRDefault="002836E2" w:rsidP="00951A89">
      <w:pPr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จำนวน </w:t>
      </w:r>
      <w:r w:rsidR="00951A89" w:rsidRPr="00A21C09">
        <w:rPr>
          <w:rFonts w:ascii="TH SarabunPSK" w:hAnsi="TH SarabunPSK" w:cs="TH SarabunPSK" w:hint="cs"/>
          <w:sz w:val="32"/>
          <w:szCs w:val="32"/>
          <w:cs/>
        </w:rPr>
        <w:t>4</w:t>
      </w:r>
      <w:r w:rsidRPr="00A21C09">
        <w:rPr>
          <w:rFonts w:ascii="TH SarabunPSK" w:hAnsi="TH SarabunPSK" w:cs="TH SarabunPSK" w:hint="cs"/>
          <w:sz w:val="32"/>
          <w:szCs w:val="32"/>
        </w:rPr>
        <w:t>,000</w:t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r w:rsidRPr="00A21C09">
        <w:rPr>
          <w:rFonts w:ascii="TH SarabunPSK" w:hAnsi="TH SarabunPSK" w:cs="TH SarabunPSK" w:hint="cs"/>
          <w:spacing w:val="-4"/>
          <w:sz w:val="32"/>
          <w:szCs w:val="32"/>
          <w:cs/>
        </w:rPr>
        <w:t>(ตามตารางรายละเอียดค่าใช้จ่ายของโครงการปีงบประมาณ พ.ศ.256</w:t>
      </w:r>
      <w:r w:rsidR="00B12EB1" w:rsidRPr="00A21C09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A21C09">
        <w:rPr>
          <w:rFonts w:ascii="TH SarabunPSK" w:hAnsi="TH SarabunPSK" w:cs="TH SarabunPSK" w:hint="cs"/>
          <w:spacing w:val="-4"/>
          <w:sz w:val="32"/>
          <w:szCs w:val="32"/>
          <w:cs/>
        </w:rPr>
        <w:t>)</w:t>
      </w:r>
      <w:r w:rsidRPr="00A21C0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>รายละเอียดดังนี้</w:t>
      </w:r>
      <w:r w:rsidR="00951A89" w:rsidRPr="00A21C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1A89" w:rsidRPr="00A21C09">
        <w:rPr>
          <w:rFonts w:ascii="TH SarabunPSK" w:hAnsi="TH SarabunPSK" w:cs="TH SarabunPSK" w:hint="cs"/>
          <w:sz w:val="32"/>
          <w:szCs w:val="32"/>
        </w:rPr>
        <w:t>:</w:t>
      </w:r>
      <w:r w:rsidRPr="00A21C09">
        <w:rPr>
          <w:rFonts w:ascii="TH SarabunPSK" w:hAnsi="TH SarabunPSK" w:cs="TH SarabunPSK" w:hint="cs"/>
          <w:sz w:val="32"/>
          <w:szCs w:val="32"/>
        </w:rPr>
        <w:t xml:space="preserve">  </w:t>
      </w:r>
    </w:p>
    <w:tbl>
      <w:tblPr>
        <w:tblStyle w:val="a4"/>
        <w:tblW w:w="9265" w:type="dxa"/>
        <w:tblLayout w:type="fixed"/>
        <w:tblLook w:val="04A0" w:firstRow="1" w:lastRow="0" w:firstColumn="1" w:lastColumn="0" w:noHBand="0" w:noVBand="1"/>
      </w:tblPr>
      <w:tblGrid>
        <w:gridCol w:w="5485"/>
        <w:gridCol w:w="1240"/>
        <w:gridCol w:w="1280"/>
        <w:gridCol w:w="1260"/>
      </w:tblGrid>
      <w:tr w:rsidR="00EF26A6" w:rsidRPr="00A21C09" w14:paraId="3F6CA356" w14:textId="77777777" w:rsidTr="00843E73">
        <w:trPr>
          <w:tblHeader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E296C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27FD5D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F8631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BE27D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B12EB1" w:rsidRPr="00A21C09" w14:paraId="4BA9A521" w14:textId="77777777" w:rsidTr="00951A89">
        <w:trPr>
          <w:trHeight w:val="899"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2F07C" w14:textId="2B01AE7C" w:rsidR="00B12EB1" w:rsidRPr="00A21C09" w:rsidRDefault="00B12EB1" w:rsidP="00B12EB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0A182" w14:textId="77777777" w:rsidR="00B12EB1" w:rsidRPr="00A21C09" w:rsidRDefault="00B12EB1" w:rsidP="00B12EB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0D79C" w14:textId="12C6BF76" w:rsidR="00B12EB1" w:rsidRPr="00A21C09" w:rsidRDefault="002879DB" w:rsidP="00B12EB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B12EB1"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C5E48" w14:textId="77777777" w:rsidR="00B12EB1" w:rsidRPr="00A21C09" w:rsidRDefault="00B12EB1" w:rsidP="00B12EB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879DB" w:rsidRPr="00A21C09" w14:paraId="7FACA41B" w14:textId="77777777" w:rsidTr="00951A89">
        <w:trPr>
          <w:trHeight w:val="890"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0CCF0" w14:textId="6FF83533" w:rsidR="002879DB" w:rsidRPr="00A21C09" w:rsidRDefault="002879DB" w:rsidP="002879D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2E6E2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041D3" w14:textId="4FE6F790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9E756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879DB" w:rsidRPr="00A21C09" w14:paraId="7509729B" w14:textId="77777777" w:rsidTr="00951A89">
        <w:trPr>
          <w:trHeight w:val="890"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0A628" w14:textId="34A45876" w:rsidR="002879DB" w:rsidRPr="00A21C09" w:rsidRDefault="002879DB" w:rsidP="002879D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31A3C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23123" w14:textId="37BD62F8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3CE2D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79DB" w:rsidRPr="00A21C09" w14:paraId="6B7FF31F" w14:textId="77777777" w:rsidTr="00951A89">
        <w:trPr>
          <w:trHeight w:val="890"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E917C" w14:textId="4B460168" w:rsidR="002879DB" w:rsidRPr="00A21C09" w:rsidRDefault="002879DB" w:rsidP="002879D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FE830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B3E5F" w14:textId="6C6929D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4A08C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879DB" w:rsidRPr="00A21C09" w14:paraId="3217C5E3" w14:textId="77777777" w:rsidTr="00951A89">
        <w:trPr>
          <w:trHeight w:val="890"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EEB6B" w14:textId="33BDEBE9" w:rsidR="002879DB" w:rsidRPr="00A21C09" w:rsidRDefault="002879DB" w:rsidP="002879DB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A24CA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226B6" w14:textId="058A610B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3D8F9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12EB1" w:rsidRPr="00A21C09" w14:paraId="1714D8AA" w14:textId="77777777" w:rsidTr="00951A89">
        <w:trPr>
          <w:trHeight w:val="890"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F7200" w14:textId="3C651248" w:rsidR="00B12EB1" w:rsidRPr="00A21C09" w:rsidRDefault="00B12EB1" w:rsidP="00B12EB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6.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5505A" w14:textId="77777777" w:rsidR="00B12EB1" w:rsidRPr="00A21C09" w:rsidRDefault="00B12EB1" w:rsidP="00B12EB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86B2F" w14:textId="587AC4F0" w:rsidR="00B12EB1" w:rsidRPr="00A21C09" w:rsidRDefault="002879DB" w:rsidP="00B12EB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</w:t>
            </w:r>
            <w:r w:rsidR="00B12EB1"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49F6C" w14:textId="77777777" w:rsidR="00B12EB1" w:rsidRPr="00A21C09" w:rsidRDefault="00B12EB1" w:rsidP="00B12EB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F26A6" w:rsidRPr="00A21C09" w14:paraId="0C80BEE1" w14:textId="77777777" w:rsidTr="00951A89">
        <w:trPr>
          <w:trHeight w:val="440"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8B0DA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54C6C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1B209" w14:textId="7FC0A1C3" w:rsidR="002836E2" w:rsidRPr="00A21C09" w:rsidRDefault="00951A89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2836E2"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D7E534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5C55361" w14:textId="77777777" w:rsidR="00951A89" w:rsidRPr="00A21C09" w:rsidRDefault="00951A89" w:rsidP="00951A89">
      <w:pPr>
        <w:spacing w:before="240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eastAsia="Calibri" w:hAnsi="TH SarabunPSK" w:cs="TH SarabunPSK" w:hint="cs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65"/>
        <w:gridCol w:w="1629"/>
        <w:gridCol w:w="1256"/>
        <w:gridCol w:w="1237"/>
        <w:gridCol w:w="1242"/>
      </w:tblGrid>
      <w:tr w:rsidR="00EF26A6" w:rsidRPr="00A21C09" w14:paraId="3A18D035" w14:textId="77777777" w:rsidTr="00843E73">
        <w:trPr>
          <w:tblHeader/>
        </w:trPr>
        <w:tc>
          <w:tcPr>
            <w:tcW w:w="3865" w:type="dxa"/>
            <w:vMerge w:val="restart"/>
          </w:tcPr>
          <w:p w14:paraId="0068430D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3AE0F269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629" w:type="dxa"/>
            <w:vMerge w:val="restart"/>
          </w:tcPr>
          <w:p w14:paraId="62C071D2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0BDB7F0D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7EA5CF90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EF26A6" w:rsidRPr="00A21C09" w14:paraId="5FBB18F5" w14:textId="77777777" w:rsidTr="00843E73">
        <w:trPr>
          <w:tblHeader/>
        </w:trPr>
        <w:tc>
          <w:tcPr>
            <w:tcW w:w="3865" w:type="dxa"/>
            <w:vMerge/>
            <w:tcBorders>
              <w:bottom w:val="single" w:sz="4" w:space="0" w:color="000000"/>
            </w:tcBorders>
          </w:tcPr>
          <w:p w14:paraId="64F855B2" w14:textId="77777777" w:rsidR="002836E2" w:rsidRPr="00A21C09" w:rsidRDefault="002836E2" w:rsidP="00843E7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9" w:type="dxa"/>
            <w:vMerge/>
            <w:tcBorders>
              <w:bottom w:val="single" w:sz="4" w:space="0" w:color="000000"/>
            </w:tcBorders>
          </w:tcPr>
          <w:p w14:paraId="25FC82B4" w14:textId="77777777" w:rsidR="002836E2" w:rsidRPr="00A21C09" w:rsidRDefault="002836E2" w:rsidP="00843E7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632F0297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1D833479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4D80C2B9" w14:textId="77777777" w:rsidR="002836E2" w:rsidRPr="00A21C09" w:rsidRDefault="002836E2" w:rsidP="00843E7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2879DB" w:rsidRPr="00A21C09" w14:paraId="48D0670D" w14:textId="77777777" w:rsidTr="00843E73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27B96278" w14:textId="3FC07312" w:rsidR="002879DB" w:rsidRPr="00A21C09" w:rsidRDefault="002879DB" w:rsidP="002879D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0E036BEA" w14:textId="27780082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344FAD13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6FAF8D2A" w14:textId="4A361EB6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3CC7673D" w14:textId="4959D535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879DB" w:rsidRPr="00A21C09" w14:paraId="31208DBB" w14:textId="77777777" w:rsidTr="002836E2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7E0E3A08" w14:textId="550B3D80" w:rsidR="002879DB" w:rsidRPr="00A21C09" w:rsidRDefault="002879DB" w:rsidP="002879D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2.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02D53CB8" w14:textId="54D2BF4F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49872367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606607FA" w14:textId="08D9EFFB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454CDF55" w14:textId="5DE8169D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879DB" w:rsidRPr="00A21C09" w14:paraId="04877281" w14:textId="77777777" w:rsidTr="002569DC">
        <w:tc>
          <w:tcPr>
            <w:tcW w:w="3865" w:type="dxa"/>
            <w:tcBorders>
              <w:bottom w:val="single" w:sz="4" w:space="0" w:color="auto"/>
            </w:tcBorders>
            <w:shd w:val="clear" w:color="auto" w:fill="auto"/>
          </w:tcPr>
          <w:p w14:paraId="48EA0E35" w14:textId="2B4327AD" w:rsidR="002879DB" w:rsidRPr="00A21C09" w:rsidRDefault="002879DB" w:rsidP="002879D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562FE7D6" w14:textId="4E6C8A0A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06DDDBC1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08443AE2" w14:textId="1D784098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3C939352" w14:textId="6844400E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3E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879DB" w:rsidRPr="00A21C09" w14:paraId="3F40901B" w14:textId="77777777" w:rsidTr="002569DC"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07DCD" w14:textId="4A55D8F6" w:rsidR="002879DB" w:rsidRPr="00A21C09" w:rsidRDefault="002879DB" w:rsidP="002879D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27117D" w14:textId="39C5983A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D6D773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145E53" w14:textId="6A1DFECD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2736042" w14:textId="2AAAE563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3E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879DB" w:rsidRPr="00A21C09" w14:paraId="671BE563" w14:textId="77777777" w:rsidTr="002569DC">
        <w:tc>
          <w:tcPr>
            <w:tcW w:w="38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E52444" w14:textId="5A712949" w:rsidR="002879DB" w:rsidRPr="00A21C09" w:rsidRDefault="002879DB" w:rsidP="002879DB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62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3AD10FB" w14:textId="4970DB1A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1714394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13A48CD" w14:textId="6E87EEBC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4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407B79D" w14:textId="16E04B99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3E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879DB" w:rsidRPr="00A21C09" w14:paraId="29EFC471" w14:textId="77777777" w:rsidTr="00843E73">
        <w:tc>
          <w:tcPr>
            <w:tcW w:w="3865" w:type="dxa"/>
            <w:tcBorders>
              <w:bottom w:val="nil"/>
            </w:tcBorders>
            <w:shd w:val="clear" w:color="auto" w:fill="auto"/>
          </w:tcPr>
          <w:p w14:paraId="343C01C6" w14:textId="4249C025" w:rsidR="002879DB" w:rsidRPr="00A21C09" w:rsidRDefault="002879DB" w:rsidP="002879DB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 xml:space="preserve">6.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อบรมหลักสูตรพัฒนาการเรียนรู้ด้วยวิทยาการคอมพิวเตอร์ ชั้นมัธยมศึกษาปีที่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1629" w:type="dxa"/>
            <w:tcBorders>
              <w:bottom w:val="nil"/>
            </w:tcBorders>
            <w:shd w:val="clear" w:color="auto" w:fill="auto"/>
          </w:tcPr>
          <w:p w14:paraId="7D1CD79A" w14:textId="4C9E5A85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56882482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3FED68EB" w14:textId="48079D1C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11DEC31C" w14:textId="42D67754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3E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879DB" w:rsidRPr="00A21C09" w14:paraId="5B7BB4CC" w14:textId="77777777" w:rsidTr="00843E73">
        <w:tc>
          <w:tcPr>
            <w:tcW w:w="386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E4FF086" w14:textId="77777777" w:rsidR="002879DB" w:rsidRPr="00A21C09" w:rsidRDefault="002879DB" w:rsidP="002879DB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BCB3DD8" w14:textId="72037728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F103002" w14:textId="77777777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B0E7A77" w14:textId="65B4BDB1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57D1AD8" w14:textId="2376C354" w:rsidR="002879DB" w:rsidRPr="00A21C09" w:rsidRDefault="002879DB" w:rsidP="002879D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14:paraId="4DEBC8F5" w14:textId="77777777" w:rsidR="002836E2" w:rsidRPr="00A21C09" w:rsidRDefault="002836E2" w:rsidP="0061332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D0059FE" w14:textId="2AF53202" w:rsidR="00A21C09" w:rsidRDefault="002836E2" w:rsidP="002836E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 xml:space="preserve">7.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ระยะเวลาดำเนินงาน </w:t>
      </w:r>
      <w:r w:rsidR="00A21C0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21C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>เดือนพฤศจิกายน 25</w:t>
      </w:r>
      <w:r w:rsidRPr="00A21C09">
        <w:rPr>
          <w:rFonts w:ascii="TH SarabunPSK" w:hAnsi="TH SarabunPSK" w:cs="TH SarabunPSK" w:hint="cs"/>
          <w:sz w:val="32"/>
          <w:szCs w:val="32"/>
        </w:rPr>
        <w:t>6</w:t>
      </w:r>
      <w:r w:rsidR="00A21C09">
        <w:rPr>
          <w:rFonts w:ascii="TH SarabunPSK" w:hAnsi="TH SarabunPSK" w:cs="TH SarabunPSK"/>
          <w:sz w:val="32"/>
          <w:szCs w:val="32"/>
        </w:rPr>
        <w:t>5</w:t>
      </w:r>
      <w:r w:rsidRPr="00A21C09">
        <w:rPr>
          <w:rFonts w:ascii="TH SarabunPSK" w:hAnsi="TH SarabunPSK" w:cs="TH SarabunPSK" w:hint="cs"/>
          <w:sz w:val="32"/>
          <w:szCs w:val="32"/>
        </w:rPr>
        <w:t xml:space="preserve"> -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>กันยายน 25</w:t>
      </w:r>
      <w:r w:rsidRPr="00A21C09">
        <w:rPr>
          <w:rFonts w:ascii="TH SarabunPSK" w:hAnsi="TH SarabunPSK" w:cs="TH SarabunPSK" w:hint="cs"/>
          <w:sz w:val="32"/>
          <w:szCs w:val="32"/>
        </w:rPr>
        <w:t>6</w:t>
      </w:r>
      <w:r w:rsidR="00A21C09">
        <w:rPr>
          <w:rFonts w:ascii="TH SarabunPSK" w:hAnsi="TH SarabunPSK" w:cs="TH SarabunPSK"/>
          <w:sz w:val="32"/>
          <w:szCs w:val="32"/>
        </w:rPr>
        <w:t>6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21C0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Pr="00A21C09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12C0561D" w14:textId="18D7A4A6" w:rsidR="002836E2" w:rsidRPr="00A21C09" w:rsidRDefault="00A21C09" w:rsidP="002836E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ห้องปฏิบัติการคอมพิวเตอร์ </w:t>
      </w:r>
      <w:r w:rsidR="002836E2" w:rsidRPr="00A21C09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2836E2" w:rsidRPr="00A21C0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2836E2" w:rsidRPr="00A21C09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7B454FC" w14:textId="77777777" w:rsidR="002836E2" w:rsidRPr="00A21C09" w:rsidRDefault="002836E2" w:rsidP="00A21C0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 xml:space="preserve">8.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การวิเคราะห์ความเสี่ยงของงาน</w:t>
      </w:r>
    </w:p>
    <w:p w14:paraId="5C2D43D0" w14:textId="77777777" w:rsidR="002836E2" w:rsidRPr="00A21C09" w:rsidRDefault="002836E2" w:rsidP="002836E2">
      <w:pPr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8</w:t>
      </w: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 xml:space="preserve">.1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14:paraId="67660062" w14:textId="5179DCE0" w:rsidR="002836E2" w:rsidRPr="00A21C09" w:rsidRDefault="002836E2" w:rsidP="00A21C09">
      <w:pPr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>กิจกรรมของโรงเรียนมีมากทำให้นักเรียนบางส่วนไม่สามารถเข้าร่วมตามตารางอบรมได้</w:t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14:paraId="4E2E3B2B" w14:textId="77777777" w:rsidR="002836E2" w:rsidRPr="00A21C09" w:rsidRDefault="002836E2" w:rsidP="002836E2">
      <w:pPr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 xml:space="preserve">     8.2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14:paraId="5EA0CE8A" w14:textId="2FFB8A0E" w:rsidR="002836E2" w:rsidRPr="00A21C09" w:rsidRDefault="002836E2" w:rsidP="002836E2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ปรับเวลาในตารางอบรมให้เหมาะสมกับกิจกรรมของโรงเรียน</w:t>
      </w:r>
    </w:p>
    <w:p w14:paraId="0A97C96A" w14:textId="7E841E6C" w:rsidR="002836E2" w:rsidRPr="00A21C09" w:rsidRDefault="002836E2" w:rsidP="00A21C09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>9.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175" w:type="dxa"/>
        <w:tblLook w:val="04A0" w:firstRow="1" w:lastRow="0" w:firstColumn="1" w:lastColumn="0" w:noHBand="0" w:noVBand="1"/>
      </w:tblPr>
      <w:tblGrid>
        <w:gridCol w:w="3775"/>
        <w:gridCol w:w="1530"/>
        <w:gridCol w:w="1890"/>
        <w:gridCol w:w="1980"/>
      </w:tblGrid>
      <w:tr w:rsidR="00EF26A6" w:rsidRPr="00A21C09" w14:paraId="31D0A7D2" w14:textId="77777777" w:rsidTr="00843E73">
        <w:trPr>
          <w:tblHeader/>
        </w:trPr>
        <w:tc>
          <w:tcPr>
            <w:tcW w:w="3775" w:type="dxa"/>
            <w:tcBorders>
              <w:right w:val="single" w:sz="4" w:space="0" w:color="auto"/>
            </w:tcBorders>
          </w:tcPr>
          <w:p w14:paraId="7C16901E" w14:textId="77777777" w:rsidR="002836E2" w:rsidRPr="00A21C09" w:rsidRDefault="002836E2" w:rsidP="00843E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08A3B9FA" w14:textId="77777777" w:rsidR="002836E2" w:rsidRPr="00A21C09" w:rsidRDefault="002836E2" w:rsidP="00843E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90" w:type="dxa"/>
          </w:tcPr>
          <w:p w14:paraId="0C224EAA" w14:textId="77777777" w:rsidR="002836E2" w:rsidRPr="00A21C09" w:rsidRDefault="002836E2" w:rsidP="00843E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980" w:type="dxa"/>
          </w:tcPr>
          <w:p w14:paraId="1B3094FE" w14:textId="77777777" w:rsidR="002836E2" w:rsidRPr="00A21C09" w:rsidRDefault="002836E2" w:rsidP="00843E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EF26A6" w:rsidRPr="00A21C09" w14:paraId="37818B00" w14:textId="77777777" w:rsidTr="00843E73">
        <w:tc>
          <w:tcPr>
            <w:tcW w:w="3775" w:type="dxa"/>
            <w:tcBorders>
              <w:right w:val="single" w:sz="4" w:space="0" w:color="auto"/>
            </w:tcBorders>
          </w:tcPr>
          <w:p w14:paraId="2CC2EB12" w14:textId="77777777" w:rsidR="002836E2" w:rsidRPr="00A21C09" w:rsidRDefault="002836E2" w:rsidP="00843E73">
            <w:pPr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2023F923" w14:textId="02A43179" w:rsidR="002836E2" w:rsidRPr="00A21C09" w:rsidRDefault="00A21C09" w:rsidP="00A21C0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นักเรียนมัธยมศึกษาปีที่ 1-6 จำนวน 375 คน คิดเป็นร้อยละ 100 สามารถเรียนรู้โดย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ใช้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วิทยาการคอมพิวเตอร์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นักเรียนที่เข้ารับการอบรมสามารถใช้วิทยาการคอมพิวเตอร์ในการสื่อสาร และเผยแพร่ผลงาน ได้ ร้อยละ 85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1F197461" w14:textId="77777777" w:rsidR="002836E2" w:rsidRPr="00A21C09" w:rsidRDefault="002836E2" w:rsidP="00843E7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927DB6" w14:textId="77777777" w:rsidR="002836E2" w:rsidRPr="00A21C09" w:rsidRDefault="002836E2" w:rsidP="00843E7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14:paraId="44ED8C1A" w14:textId="77777777" w:rsidR="002836E2" w:rsidRPr="00A21C09" w:rsidRDefault="002836E2" w:rsidP="00843E7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24AB3E" w14:textId="77777777" w:rsidR="002836E2" w:rsidRPr="00A21C09" w:rsidRDefault="002836E2" w:rsidP="00843E7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CA55A5" w14:textId="77777777" w:rsidR="002836E2" w:rsidRPr="00A21C09" w:rsidRDefault="002836E2" w:rsidP="00843E7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85</w:t>
            </w:r>
          </w:p>
          <w:p w14:paraId="2A4478E7" w14:textId="77777777" w:rsidR="002836E2" w:rsidRPr="00A21C09" w:rsidRDefault="002836E2" w:rsidP="00843E73">
            <w:pPr>
              <w:spacing w:before="240"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A24A5E4" w14:textId="010A49B6" w:rsidR="002836E2" w:rsidRPr="00A21C09" w:rsidRDefault="00951A89" w:rsidP="00843E73">
            <w:pPr>
              <w:spacing w:line="36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br/>
            </w:r>
            <w:r w:rsidR="002836E2" w:rsidRPr="00A21C0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ประเมินการเรียนรู้ด้วย</w:t>
            </w:r>
            <w:r w:rsidR="002836E2"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สื่อสังคมออนไลน์</w:t>
            </w:r>
          </w:p>
          <w:p w14:paraId="7AFCFEA8" w14:textId="77777777" w:rsidR="002836E2" w:rsidRPr="00A21C09" w:rsidRDefault="002836E2" w:rsidP="00843E73">
            <w:pPr>
              <w:spacing w:line="36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ประเมินผลงานนักเรียน</w:t>
            </w:r>
          </w:p>
        </w:tc>
        <w:tc>
          <w:tcPr>
            <w:tcW w:w="1980" w:type="dxa"/>
          </w:tcPr>
          <w:p w14:paraId="56C26346" w14:textId="77777777" w:rsidR="002836E2" w:rsidRPr="00A21C09" w:rsidRDefault="002836E2" w:rsidP="00843E7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7A675229" w14:textId="77777777" w:rsidR="002836E2" w:rsidRPr="00A21C09" w:rsidRDefault="002836E2" w:rsidP="00843E7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แบบทดสอบความรู้</w:t>
            </w:r>
          </w:p>
          <w:p w14:paraId="68C7F803" w14:textId="77777777" w:rsidR="002836E2" w:rsidRPr="00A21C09" w:rsidRDefault="002836E2" w:rsidP="00843E7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59BCB53B" w14:textId="77777777" w:rsidR="002836E2" w:rsidRPr="00A21C09" w:rsidRDefault="002836E2" w:rsidP="00843E7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แบบประเมินผลงานนักเรียน</w:t>
            </w:r>
          </w:p>
        </w:tc>
      </w:tr>
      <w:tr w:rsidR="00EF26A6" w:rsidRPr="00A21C09" w14:paraId="7D8210A1" w14:textId="77777777" w:rsidTr="00843E73">
        <w:trPr>
          <w:trHeight w:val="2420"/>
        </w:trPr>
        <w:tc>
          <w:tcPr>
            <w:tcW w:w="3775" w:type="dxa"/>
            <w:tcBorders>
              <w:right w:val="single" w:sz="4" w:space="0" w:color="auto"/>
            </w:tcBorders>
          </w:tcPr>
          <w:p w14:paraId="7FBE4E6C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เป้าหมายเชิงคุณภาพ</w:t>
            </w:r>
          </w:p>
          <w:p w14:paraId="089DF990" w14:textId="4D98B80B" w:rsidR="00A21C09" w:rsidRDefault="00A21C09" w:rsidP="00A21C0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นักเรียนมีความพึงพอใจต่อการจัดการอบรม ในระดับ ดีมาก</w:t>
            </w:r>
          </w:p>
          <w:p w14:paraId="76D95150" w14:textId="77777777" w:rsidR="00A21C09" w:rsidRPr="00A21C09" w:rsidRDefault="00A21C09" w:rsidP="00A21C0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7BB599" w14:textId="4BFD404D" w:rsidR="00A21C09" w:rsidRPr="00A21C09" w:rsidRDefault="00A21C09" w:rsidP="00A21C0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นักเรียนมีคุณธรรมในการใช้คอมพิวเตอร์ด้านต่าง ๆ ในระดับ ดีมาก</w:t>
            </w:r>
          </w:p>
          <w:p w14:paraId="0D15437D" w14:textId="761E6F3A" w:rsidR="002836E2" w:rsidRPr="00A21C09" w:rsidRDefault="002836E2" w:rsidP="00A21C0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03CAD0D4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BA1442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ระดับดีมาก</w:t>
            </w:r>
          </w:p>
          <w:p w14:paraId="7BA7E723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5B2EA3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19060C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ระดับดีมาก</w:t>
            </w:r>
          </w:p>
        </w:tc>
        <w:tc>
          <w:tcPr>
            <w:tcW w:w="1890" w:type="dxa"/>
          </w:tcPr>
          <w:p w14:paraId="3709C451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BD159F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ประเมิน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ความพึงพอใจต่อการจัดการอบรม</w:t>
            </w:r>
          </w:p>
          <w:p w14:paraId="4CF31F19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 สังเกตการปฏิบัติงาน</w:t>
            </w:r>
          </w:p>
        </w:tc>
        <w:tc>
          <w:tcPr>
            <w:tcW w:w="1980" w:type="dxa"/>
          </w:tcPr>
          <w:p w14:paraId="25FCCD9D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68B71B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21C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แบบประเมิน</w:t>
            </w: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ความพึงพอใจต่อการจัดการอบรม</w:t>
            </w:r>
          </w:p>
          <w:p w14:paraId="4245740E" w14:textId="77777777" w:rsidR="002836E2" w:rsidRPr="00A21C09" w:rsidRDefault="002836E2" w:rsidP="00A21C0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C09">
              <w:rPr>
                <w:rFonts w:ascii="TH SarabunPSK" w:hAnsi="TH SarabunPSK" w:cs="TH SarabunPSK" w:hint="cs"/>
                <w:sz w:val="32"/>
                <w:szCs w:val="32"/>
                <w:cs/>
              </w:rPr>
              <w:t>- แบบสังเกตการปฏิบัติงาน</w:t>
            </w:r>
          </w:p>
        </w:tc>
      </w:tr>
    </w:tbl>
    <w:p w14:paraId="01C4DEA3" w14:textId="77777777" w:rsidR="002836E2" w:rsidRPr="00A21C09" w:rsidRDefault="002836E2" w:rsidP="00A21C09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1C09">
        <w:rPr>
          <w:rFonts w:ascii="TH SarabunPSK" w:hAnsi="TH SarabunPSK" w:cs="TH SarabunPSK" w:hint="cs"/>
          <w:b/>
          <w:bCs/>
          <w:sz w:val="32"/>
          <w:szCs w:val="32"/>
        </w:rPr>
        <w:t xml:space="preserve">10. </w:t>
      </w:r>
      <w:r w:rsidRPr="00A21C09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789DC749" w14:textId="6E4EA4A3" w:rsidR="002836E2" w:rsidRPr="00A21C09" w:rsidRDefault="002836E2" w:rsidP="002836E2">
      <w:pPr>
        <w:spacing w:line="380" w:lineRule="exac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</w:rPr>
        <w:t>10.1</w:t>
      </w:r>
      <w:r w:rsidRPr="00A21C09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นักเรียนสามารถใช้ความรู้ และทักษะทางด้าน</w:t>
      </w:r>
      <w:r w:rsidR="00A21C09">
        <w:rPr>
          <w:rFonts w:ascii="TH SarabunPSK" w:eastAsia="Times New Roman" w:hAnsi="TH SarabunPSK" w:cs="TH SarabunPSK" w:hint="cs"/>
          <w:sz w:val="32"/>
          <w:szCs w:val="32"/>
          <w:cs/>
        </w:rPr>
        <w:t>วิทยาการคอมพิวเตอร์</w:t>
      </w: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มาใช้ในการเรียนรู้อย่างมีประสิทธิภาพ</w:t>
      </w:r>
    </w:p>
    <w:p w14:paraId="57F344F0" w14:textId="77777777" w:rsidR="002836E2" w:rsidRPr="00A21C09" w:rsidRDefault="002836E2" w:rsidP="002836E2">
      <w:pPr>
        <w:spacing w:line="380" w:lineRule="exac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10.2 นักเรียนสามารถสร้างองค์ความรู้เพื่อนำไปเผยแพร่บนโลกอินเทอร์เน็ตได้อย่างมีประสิทธิภาพ</w:t>
      </w:r>
    </w:p>
    <w:p w14:paraId="2AA8A10D" w14:textId="0D18C442" w:rsidR="002836E2" w:rsidRPr="00A21C09" w:rsidRDefault="002836E2" w:rsidP="002836E2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10.3 นักเรียนสามารถสร้างเครือข่ายการความรู้รู้ผ่าน</w:t>
      </w:r>
      <w:r w:rsidR="00A21C09">
        <w:rPr>
          <w:rFonts w:ascii="TH SarabunPSK" w:eastAsia="Times New Roman" w:hAnsi="TH SarabunPSK" w:cs="TH SarabunPSK" w:hint="cs"/>
          <w:sz w:val="32"/>
          <w:szCs w:val="32"/>
          <w:cs/>
        </w:rPr>
        <w:t>วิทยาการคอมพิวเตอร์</w:t>
      </w:r>
      <w:r w:rsidRPr="00A21C09">
        <w:rPr>
          <w:rFonts w:ascii="TH SarabunPSK" w:eastAsia="Times New Roman" w:hAnsi="TH SarabunPSK" w:cs="TH SarabunPSK" w:hint="cs"/>
          <w:sz w:val="32"/>
          <w:szCs w:val="32"/>
          <w:cs/>
        </w:rPr>
        <w:t>สู่สาธารณะชน และสังคมโลกได้อย่างมีคุณภาพ</w:t>
      </w:r>
    </w:p>
    <w:p w14:paraId="07FE49A0" w14:textId="6F5B0460" w:rsidR="002836E2" w:rsidRPr="00A21C09" w:rsidRDefault="002836E2" w:rsidP="002836E2">
      <w:pPr>
        <w:pStyle w:val="a3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eastAsia="TH SarabunPSK" w:hAnsi="TH SarabunPSK" w:cs="TH SarabunPSK" w:hint="cs"/>
          <w:sz w:val="32"/>
          <w:szCs w:val="32"/>
          <w:cs/>
        </w:rPr>
        <w:tab/>
        <w:t>10.4 โรงเรียนว</w:t>
      </w:r>
      <w:proofErr w:type="spellStart"/>
      <w:r w:rsidRPr="00A21C09">
        <w:rPr>
          <w:rFonts w:ascii="TH SarabunPSK" w:eastAsia="TH SarabunPSK" w:hAnsi="TH SarabunPSK" w:cs="TH SarabunPSK" w:hint="cs"/>
          <w:sz w:val="32"/>
          <w:szCs w:val="32"/>
          <w:cs/>
        </w:rPr>
        <w:t>ชิร</w:t>
      </w:r>
      <w:proofErr w:type="spellEnd"/>
      <w:r w:rsidRPr="00A21C09">
        <w:rPr>
          <w:rFonts w:ascii="TH SarabunPSK" w:eastAsia="TH SarabunPSK" w:hAnsi="TH SarabunPSK" w:cs="TH SarabunPSK" w:hint="cs"/>
          <w:sz w:val="32"/>
          <w:szCs w:val="32"/>
          <w:cs/>
        </w:rPr>
        <w:t xml:space="preserve">ป่าซาง มีการดำเนินงานจัดการศึกษาด้าน </w:t>
      </w:r>
      <w:r w:rsidRPr="00A21C09">
        <w:rPr>
          <w:rFonts w:ascii="TH SarabunPSK" w:eastAsia="TH SarabunPSK" w:hAnsi="TH SarabunPSK" w:cs="TH SarabunPSK" w:hint="cs"/>
          <w:sz w:val="32"/>
          <w:szCs w:val="32"/>
        </w:rPr>
        <w:t xml:space="preserve">ICT </w:t>
      </w:r>
      <w:r w:rsidRPr="00A21C09">
        <w:rPr>
          <w:rFonts w:ascii="TH SarabunPSK" w:eastAsia="TH SarabunPSK" w:hAnsi="TH SarabunPSK" w:cs="TH SarabunPSK" w:hint="cs"/>
          <w:sz w:val="32"/>
          <w:szCs w:val="32"/>
          <w:cs/>
        </w:rPr>
        <w:t>อย่างต่อเนื่อง ทำให้เกิดการพัฒนานักเรียนทั้งในด้านความรู้ ทักษะ การปฏิบัติงานด้าน</w:t>
      </w:r>
      <w:r w:rsidR="00A21C09">
        <w:rPr>
          <w:rFonts w:ascii="TH SarabunPSK" w:eastAsia="TH SarabunPSK" w:hAnsi="TH SarabunPSK" w:cs="TH SarabunPSK" w:hint="cs"/>
          <w:sz w:val="32"/>
          <w:szCs w:val="32"/>
          <w:cs/>
        </w:rPr>
        <w:t>วิทยาการ</w:t>
      </w:r>
      <w:r w:rsidRPr="00A21C09">
        <w:rPr>
          <w:rFonts w:ascii="TH SarabunPSK" w:eastAsia="TH SarabunPSK" w:hAnsi="TH SarabunPSK" w:cs="TH SarabunPSK" w:hint="cs"/>
          <w:sz w:val="32"/>
          <w:szCs w:val="32"/>
          <w:cs/>
        </w:rPr>
        <w:t>คอมพิวเตอร์ที่จะสามารถนำไปใช้ในชีวิตประจำวันได้อย่างมีประสิทธิภาพ</w:t>
      </w:r>
    </w:p>
    <w:p w14:paraId="3BCB4D98" w14:textId="608D1873" w:rsidR="00A21C09" w:rsidRPr="00A21C09" w:rsidRDefault="0033217D" w:rsidP="00613328">
      <w:pPr>
        <w:pStyle w:val="a3"/>
        <w:tabs>
          <w:tab w:val="left" w:pos="3675"/>
        </w:tabs>
        <w:ind w:left="0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</w:rPr>
        <w:tab/>
      </w:r>
    </w:p>
    <w:p w14:paraId="19794FBD" w14:textId="77777777" w:rsidR="0033217D" w:rsidRPr="00A21C09" w:rsidRDefault="0033217D" w:rsidP="0061332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5DF4D289" w14:textId="7FD8B796" w:rsidR="0033217D" w:rsidRPr="00A21C09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FF5A81" w:rsidRPr="00A21C0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FF5A81" w:rsidRPr="00A21C09">
        <w:rPr>
          <w:rFonts w:ascii="TH SarabunPSK" w:hAnsi="TH SarabunPSK" w:cs="TH SarabunPSK" w:hint="cs"/>
          <w:sz w:val="32"/>
          <w:szCs w:val="32"/>
          <w:cs/>
        </w:rPr>
        <w:t>นายสุรพง</w:t>
      </w:r>
      <w:proofErr w:type="spellStart"/>
      <w:r w:rsidR="00FF5A81" w:rsidRPr="00A21C09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="00FF5A81" w:rsidRPr="00A21C09">
        <w:rPr>
          <w:rFonts w:ascii="TH SarabunPSK" w:hAnsi="TH SarabunPSK" w:cs="TH SarabunPSK" w:hint="cs"/>
          <w:sz w:val="32"/>
          <w:szCs w:val="32"/>
          <w:cs/>
        </w:rPr>
        <w:t xml:space="preserve">  จ๋าก๋าง</w:t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143DB98C" w14:textId="520B0B64" w:rsidR="0033217D" w:rsidRPr="00A21C09" w:rsidRDefault="00FF5A81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A21C09">
        <w:rPr>
          <w:rFonts w:ascii="TH SarabunPSK" w:hAnsi="TH SarabunPSK" w:cs="TH SarabunPSK" w:hint="cs"/>
          <w:sz w:val="32"/>
          <w:szCs w:val="32"/>
        </w:rPr>
        <w:t xml:space="preserve">  </w:t>
      </w:r>
      <w:r w:rsidR="0033217D" w:rsidRPr="00A21C09">
        <w:rPr>
          <w:rFonts w:ascii="TH SarabunPSK" w:hAnsi="TH SarabunPSK" w:cs="TH SarabunPSK" w:hint="cs"/>
          <w:sz w:val="32"/>
          <w:szCs w:val="32"/>
        </w:rPr>
        <w:tab/>
      </w:r>
      <w:r w:rsidR="0033217D" w:rsidRPr="00A21C09">
        <w:rPr>
          <w:rFonts w:ascii="TH SarabunPSK" w:hAnsi="TH SarabunPSK" w:cs="TH SarabunPSK" w:hint="cs"/>
          <w:sz w:val="32"/>
          <w:szCs w:val="32"/>
        </w:rPr>
        <w:tab/>
      </w:r>
      <w:r w:rsidR="0033217D" w:rsidRPr="00A21C09">
        <w:rPr>
          <w:rFonts w:ascii="TH SarabunPSK" w:hAnsi="TH SarabunPSK" w:cs="TH SarabunPSK" w:hint="cs"/>
          <w:sz w:val="32"/>
          <w:szCs w:val="32"/>
        </w:rPr>
        <w:tab/>
      </w:r>
      <w:r w:rsidR="0033217D" w:rsidRPr="00A21C09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="0033217D" w:rsidRPr="00A21C09">
        <w:rPr>
          <w:rFonts w:ascii="TH SarabunPSK" w:hAnsi="TH SarabunPSK" w:cs="TH SarabunPSK" w:hint="cs"/>
          <w:sz w:val="32"/>
          <w:szCs w:val="32"/>
        </w:rPr>
        <w:tab/>
      </w:r>
      <w:r w:rsidR="0033217D" w:rsidRPr="00A21C0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D96A3E" w:rsidRPr="00A21C09">
        <w:rPr>
          <w:rFonts w:ascii="TH SarabunPSK" w:hAnsi="TH SarabunPSK" w:cs="TH SarabunPSK" w:hint="cs"/>
          <w:sz w:val="32"/>
          <w:szCs w:val="32"/>
          <w:cs/>
        </w:rPr>
        <w:t>1</w:t>
      </w:r>
      <w:r w:rsidRPr="00A21C09">
        <w:rPr>
          <w:rFonts w:ascii="TH SarabunPSK" w:hAnsi="TH SarabunPSK" w:cs="TH SarabunPSK" w:hint="cs"/>
          <w:sz w:val="32"/>
          <w:szCs w:val="32"/>
        </w:rPr>
        <w:t xml:space="preserve"> </w:t>
      </w:r>
      <w:r w:rsidR="00D96A3E" w:rsidRPr="00A21C09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79DB">
        <w:rPr>
          <w:rFonts w:ascii="TH SarabunPSK" w:hAnsi="TH SarabunPSK" w:cs="TH SarabunPSK" w:hint="cs"/>
          <w:sz w:val="32"/>
          <w:szCs w:val="32"/>
          <w:cs/>
        </w:rPr>
        <w:t>พ.ศ.</w:t>
      </w:r>
      <w:r w:rsidRPr="00A21C09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2879DB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1378B9C6" w14:textId="449ADE4E" w:rsidR="002879DB" w:rsidRPr="000052A8" w:rsidRDefault="005D3DD7" w:rsidP="002879D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A21C09">
        <w:rPr>
          <w:rFonts w:ascii="TH SarabunPSK" w:hAnsi="TH SarabunPSK" w:cs="TH SarabunPSK" w:hint="cs"/>
          <w:sz w:val="32"/>
          <w:szCs w:val="32"/>
          <w:cs/>
        </w:rPr>
        <w:br/>
      </w:r>
      <w:r w:rsidR="002879DB">
        <w:rPr>
          <w:rFonts w:ascii="TH SarabunPSK" w:hAnsi="TH SarabunPSK" w:cs="TH SarabunPSK" w:hint="cs"/>
          <w:sz w:val="32"/>
          <w:szCs w:val="32"/>
          <w:cs/>
        </w:rPr>
        <w:tab/>
      </w:r>
      <w:r w:rsidR="002879DB">
        <w:rPr>
          <w:rFonts w:ascii="TH SarabunPSK" w:hAnsi="TH SarabunPSK" w:cs="TH SarabunPSK" w:hint="cs"/>
          <w:sz w:val="32"/>
          <w:szCs w:val="32"/>
          <w:cs/>
        </w:rPr>
        <w:tab/>
      </w:r>
      <w:r w:rsidR="002879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79DB">
        <w:rPr>
          <w:rFonts w:ascii="TH SarabunPSK" w:hAnsi="TH SarabunPSK" w:cs="TH SarabunPSK"/>
          <w:sz w:val="32"/>
          <w:szCs w:val="32"/>
          <w:cs/>
        </w:rPr>
        <w:tab/>
      </w:r>
      <w:r w:rsidR="002879DB">
        <w:rPr>
          <w:rFonts w:ascii="TH SarabunPSK" w:hAnsi="TH SarabunPSK" w:cs="TH SarabunPSK"/>
          <w:sz w:val="32"/>
          <w:szCs w:val="32"/>
          <w:cs/>
        </w:rPr>
        <w:tab/>
      </w:r>
      <w:r w:rsidR="002879DB">
        <w:rPr>
          <w:rFonts w:ascii="TH SarabunPSK" w:hAnsi="TH SarabunPSK" w:cs="TH SarabunPSK"/>
          <w:sz w:val="32"/>
          <w:szCs w:val="32"/>
          <w:cs/>
        </w:rPr>
        <w:tab/>
      </w:r>
      <w:r w:rsidR="002879DB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2879DB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2879DB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2879DB">
        <w:rPr>
          <w:rFonts w:ascii="TH SarabunPSK" w:hAnsi="TH SarabunPSK" w:cs="TH SarabunPSK" w:hint="cs"/>
          <w:sz w:val="28"/>
          <w:cs/>
        </w:rPr>
        <w:t>ป่าซาง</w:t>
      </w:r>
    </w:p>
    <w:p w14:paraId="197B8D5D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33EAF79C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5829F8CE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D3AEE92" w14:textId="77777777" w:rsidR="002879DB" w:rsidRPr="000052A8" w:rsidRDefault="002879DB" w:rsidP="002879D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38DF3AEB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66E42814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59E277E2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01DF32A" w14:textId="77777777" w:rsidR="002879DB" w:rsidRDefault="002879DB" w:rsidP="002879D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780678D5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2B5676C5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2F1732EB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809228F" w14:textId="77777777" w:rsidR="002879DB" w:rsidRDefault="002879DB" w:rsidP="002879D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017FA2D7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1896D23F" w14:textId="77777777" w:rsidR="002879DB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6D0C80F2" w14:textId="77777777" w:rsidR="002879DB" w:rsidRPr="00C6228F" w:rsidRDefault="002879DB" w:rsidP="002879D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EB8579F" w14:textId="13BBA2E4" w:rsidR="00647000" w:rsidRPr="00A21C09" w:rsidRDefault="00647000" w:rsidP="002879DB">
      <w:pPr>
        <w:pStyle w:val="a3"/>
        <w:tabs>
          <w:tab w:val="left" w:pos="851"/>
          <w:tab w:val="left" w:pos="1418"/>
          <w:tab w:val="left" w:pos="2127"/>
        </w:tabs>
        <w:spacing w:before="240"/>
        <w:ind w:left="2880"/>
        <w:rPr>
          <w:rFonts w:ascii="TH SarabunPSK" w:hAnsi="TH SarabunPSK" w:cs="TH SarabunPSK"/>
          <w:sz w:val="32"/>
          <w:szCs w:val="32"/>
        </w:rPr>
      </w:pPr>
    </w:p>
    <w:sectPr w:rsidR="00647000" w:rsidRPr="00A21C09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E0EF" w14:textId="77777777" w:rsidR="002116E0" w:rsidRDefault="002116E0" w:rsidP="00A6624A">
      <w:r>
        <w:separator/>
      </w:r>
    </w:p>
  </w:endnote>
  <w:endnote w:type="continuationSeparator" w:id="0">
    <w:p w14:paraId="7182D287" w14:textId="77777777" w:rsidR="002116E0" w:rsidRDefault="002116E0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D054E" w14:textId="77777777" w:rsidR="002116E0" w:rsidRDefault="002116E0" w:rsidP="00A6624A">
      <w:r>
        <w:separator/>
      </w:r>
    </w:p>
  </w:footnote>
  <w:footnote w:type="continuationSeparator" w:id="0">
    <w:p w14:paraId="679E25BE" w14:textId="77777777" w:rsidR="002116E0" w:rsidRDefault="002116E0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9C25E" w14:textId="77777777" w:rsidR="00F4076C" w:rsidRPr="007470C2" w:rsidRDefault="00F4076C" w:rsidP="00F4076C">
    <w:pPr>
      <w:pStyle w:val="a9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9264" behindDoc="1" locked="0" layoutInCell="1" allowOverlap="1" wp14:anchorId="3F429020" wp14:editId="779FFEC1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66A9E"/>
    <w:multiLevelType w:val="hybridMultilevel"/>
    <w:tmpl w:val="90A2149C"/>
    <w:lvl w:ilvl="0" w:tplc="E61C6D0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1213495785">
    <w:abstractNumId w:val="1"/>
  </w:num>
  <w:num w:numId="2" w16cid:durableId="354428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17E36"/>
    <w:rsid w:val="00061D99"/>
    <w:rsid w:val="0009368E"/>
    <w:rsid w:val="000953C0"/>
    <w:rsid w:val="000A0A3B"/>
    <w:rsid w:val="000B6884"/>
    <w:rsid w:val="000E5B90"/>
    <w:rsid w:val="001206C3"/>
    <w:rsid w:val="00135BDD"/>
    <w:rsid w:val="001C2F13"/>
    <w:rsid w:val="001F52B6"/>
    <w:rsid w:val="001F67FF"/>
    <w:rsid w:val="002116E0"/>
    <w:rsid w:val="00215CC5"/>
    <w:rsid w:val="00224338"/>
    <w:rsid w:val="00231208"/>
    <w:rsid w:val="00231650"/>
    <w:rsid w:val="00232D0F"/>
    <w:rsid w:val="002560ED"/>
    <w:rsid w:val="002569DC"/>
    <w:rsid w:val="00265F48"/>
    <w:rsid w:val="00274E3A"/>
    <w:rsid w:val="0028202E"/>
    <w:rsid w:val="002836E2"/>
    <w:rsid w:val="002866E6"/>
    <w:rsid w:val="002879DB"/>
    <w:rsid w:val="002A2B17"/>
    <w:rsid w:val="002B5DDD"/>
    <w:rsid w:val="002E0199"/>
    <w:rsid w:val="00315685"/>
    <w:rsid w:val="0033217D"/>
    <w:rsid w:val="00350FE1"/>
    <w:rsid w:val="00352A3D"/>
    <w:rsid w:val="00360EE3"/>
    <w:rsid w:val="0036322F"/>
    <w:rsid w:val="00375139"/>
    <w:rsid w:val="003766E7"/>
    <w:rsid w:val="00376706"/>
    <w:rsid w:val="00376F52"/>
    <w:rsid w:val="00384148"/>
    <w:rsid w:val="00385545"/>
    <w:rsid w:val="0038681E"/>
    <w:rsid w:val="00387A4C"/>
    <w:rsid w:val="003B5638"/>
    <w:rsid w:val="003D79A1"/>
    <w:rsid w:val="003F2D31"/>
    <w:rsid w:val="004671ED"/>
    <w:rsid w:val="00475710"/>
    <w:rsid w:val="00483649"/>
    <w:rsid w:val="004A5BE2"/>
    <w:rsid w:val="004C7DB7"/>
    <w:rsid w:val="004D5126"/>
    <w:rsid w:val="004D652B"/>
    <w:rsid w:val="004F7FF2"/>
    <w:rsid w:val="00506BE4"/>
    <w:rsid w:val="005249C8"/>
    <w:rsid w:val="005307AF"/>
    <w:rsid w:val="0055322B"/>
    <w:rsid w:val="005653ED"/>
    <w:rsid w:val="005D3DD7"/>
    <w:rsid w:val="005F521C"/>
    <w:rsid w:val="00603A74"/>
    <w:rsid w:val="00613328"/>
    <w:rsid w:val="00633347"/>
    <w:rsid w:val="00637610"/>
    <w:rsid w:val="00647000"/>
    <w:rsid w:val="006529CC"/>
    <w:rsid w:val="00676073"/>
    <w:rsid w:val="00692C75"/>
    <w:rsid w:val="00695124"/>
    <w:rsid w:val="006A490F"/>
    <w:rsid w:val="006B37A3"/>
    <w:rsid w:val="006C1FAA"/>
    <w:rsid w:val="006C3C44"/>
    <w:rsid w:val="006C4DB3"/>
    <w:rsid w:val="006C7388"/>
    <w:rsid w:val="006E6372"/>
    <w:rsid w:val="00703877"/>
    <w:rsid w:val="007266F9"/>
    <w:rsid w:val="00745E05"/>
    <w:rsid w:val="00753980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33068"/>
    <w:rsid w:val="008459BC"/>
    <w:rsid w:val="00846259"/>
    <w:rsid w:val="008843CB"/>
    <w:rsid w:val="00884FC4"/>
    <w:rsid w:val="00892DAC"/>
    <w:rsid w:val="008C638E"/>
    <w:rsid w:val="008E36F3"/>
    <w:rsid w:val="00900625"/>
    <w:rsid w:val="00900ACA"/>
    <w:rsid w:val="00917E22"/>
    <w:rsid w:val="00933708"/>
    <w:rsid w:val="0094176E"/>
    <w:rsid w:val="00951A89"/>
    <w:rsid w:val="00974368"/>
    <w:rsid w:val="0097795D"/>
    <w:rsid w:val="009D72ED"/>
    <w:rsid w:val="00A045E4"/>
    <w:rsid w:val="00A21C09"/>
    <w:rsid w:val="00A464C5"/>
    <w:rsid w:val="00A6624A"/>
    <w:rsid w:val="00AC3559"/>
    <w:rsid w:val="00AC650A"/>
    <w:rsid w:val="00AE03E6"/>
    <w:rsid w:val="00AF58BC"/>
    <w:rsid w:val="00B12EB1"/>
    <w:rsid w:val="00B47D37"/>
    <w:rsid w:val="00B53CDB"/>
    <w:rsid w:val="00B54A45"/>
    <w:rsid w:val="00B54E06"/>
    <w:rsid w:val="00B67410"/>
    <w:rsid w:val="00B96860"/>
    <w:rsid w:val="00BA1DC3"/>
    <w:rsid w:val="00BA3EC5"/>
    <w:rsid w:val="00BA6674"/>
    <w:rsid w:val="00BC2830"/>
    <w:rsid w:val="00BF325B"/>
    <w:rsid w:val="00BF6C85"/>
    <w:rsid w:val="00C778F0"/>
    <w:rsid w:val="00C77D21"/>
    <w:rsid w:val="00C855B5"/>
    <w:rsid w:val="00C8688C"/>
    <w:rsid w:val="00C9262D"/>
    <w:rsid w:val="00CB61FA"/>
    <w:rsid w:val="00CD669A"/>
    <w:rsid w:val="00CE182A"/>
    <w:rsid w:val="00CF2A58"/>
    <w:rsid w:val="00D0279B"/>
    <w:rsid w:val="00D132CB"/>
    <w:rsid w:val="00D57456"/>
    <w:rsid w:val="00D809D8"/>
    <w:rsid w:val="00D91A66"/>
    <w:rsid w:val="00D96A3E"/>
    <w:rsid w:val="00D97F82"/>
    <w:rsid w:val="00DB104A"/>
    <w:rsid w:val="00DD606E"/>
    <w:rsid w:val="00DE32A6"/>
    <w:rsid w:val="00DF32BE"/>
    <w:rsid w:val="00E629EB"/>
    <w:rsid w:val="00EC57BB"/>
    <w:rsid w:val="00EE61D7"/>
    <w:rsid w:val="00EF061D"/>
    <w:rsid w:val="00EF26A6"/>
    <w:rsid w:val="00EF2F07"/>
    <w:rsid w:val="00F20EB9"/>
    <w:rsid w:val="00F4076C"/>
    <w:rsid w:val="00F44978"/>
    <w:rsid w:val="00F82A1D"/>
    <w:rsid w:val="00F87E84"/>
    <w:rsid w:val="00FB3963"/>
    <w:rsid w:val="00FB67A6"/>
    <w:rsid w:val="00FC2135"/>
    <w:rsid w:val="00FD2274"/>
    <w:rsid w:val="00FD2CC4"/>
    <w:rsid w:val="00FD5C0D"/>
    <w:rsid w:val="00FF4118"/>
    <w:rsid w:val="00FF5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2836E2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customStyle="1" w:styleId="ad">
    <w:name w:val="แบบอักษรของย่อหน้าเริ่มต้น"/>
    <w:rsid w:val="00EF2F07"/>
  </w:style>
  <w:style w:type="character" w:customStyle="1" w:styleId="10">
    <w:name w:val="หัวเรื่อง 1 อักขระ"/>
    <w:basedOn w:val="a0"/>
    <w:link w:val="1"/>
    <w:uiPriority w:val="9"/>
    <w:rsid w:val="002836E2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e">
    <w:name w:val="Normal (Web)"/>
    <w:basedOn w:val="a"/>
    <w:unhideWhenUsed/>
    <w:rsid w:val="002836E2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87B1D-C884-4372-BE5C-20BA2C24A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1682</Words>
  <Characters>9590</Characters>
  <Application>Microsoft Office Word</Application>
  <DocSecurity>0</DocSecurity>
  <Lines>79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25236</cp:lastModifiedBy>
  <cp:revision>2</cp:revision>
  <cp:lastPrinted>2022-11-28T23:30:00Z</cp:lastPrinted>
  <dcterms:created xsi:type="dcterms:W3CDTF">2022-11-28T23:31:00Z</dcterms:created>
  <dcterms:modified xsi:type="dcterms:W3CDTF">2022-11-28T23:31:00Z</dcterms:modified>
</cp:coreProperties>
</file>